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26"/>
      </w:tblGrid>
      <w:tr w:rsidR="00D01864" w:rsidRPr="006B7CD5" w14:paraId="25397F8E" w14:textId="77777777" w:rsidTr="0003156F">
        <w:trPr>
          <w:trHeight w:val="1247"/>
        </w:trPr>
        <w:tc>
          <w:tcPr>
            <w:tcW w:w="2493" w:type="dxa"/>
            <w:gridSpan w:val="2"/>
            <w:vAlign w:val="center"/>
          </w:tcPr>
          <w:p w14:paraId="7B37C2CF" w14:textId="77777777" w:rsidR="00D01864" w:rsidRPr="006B7CD5" w:rsidRDefault="00D01864" w:rsidP="0003156F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bookmarkStart w:id="0" w:name="_Hlk64302287"/>
            <w:bookmarkEnd w:id="0"/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6524F75" wp14:editId="5EBF0947">
                  <wp:extent cx="1440000" cy="1080000"/>
                  <wp:effectExtent l="0" t="0" r="8255" b="6350"/>
                  <wp:docPr id="2134235460" name="Picture 2134235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864" w:rsidRPr="006B7CD5" w14:paraId="70715365" w14:textId="77777777" w:rsidTr="0003156F">
        <w:trPr>
          <w:trHeight w:val="170"/>
        </w:trPr>
        <w:tc>
          <w:tcPr>
            <w:tcW w:w="2493" w:type="dxa"/>
            <w:gridSpan w:val="2"/>
            <w:vAlign w:val="center"/>
          </w:tcPr>
          <w:p w14:paraId="29DF23E8" w14:textId="77777777" w:rsidR="00D01864" w:rsidRPr="006B7CD5" w:rsidRDefault="00D01864" w:rsidP="0003156F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7CD5">
              <w:rPr>
                <w:rFonts w:ascii="Arial" w:hAnsi="Arial" w:cs="Arial"/>
                <w:sz w:val="20"/>
                <w:szCs w:val="20"/>
                <w:lang w:val="hr-HR"/>
              </w:rPr>
              <w:t>ured ovlaštenog arhitekta</w:t>
            </w:r>
          </w:p>
        </w:tc>
      </w:tr>
      <w:tr w:rsidR="00D01864" w:rsidRPr="006B7CD5" w14:paraId="7F75C1CD" w14:textId="77777777" w:rsidTr="0003156F">
        <w:trPr>
          <w:trHeight w:val="170"/>
        </w:trPr>
        <w:tc>
          <w:tcPr>
            <w:tcW w:w="2493" w:type="dxa"/>
            <w:gridSpan w:val="2"/>
            <w:vAlign w:val="center"/>
          </w:tcPr>
          <w:p w14:paraId="46993AE8" w14:textId="77777777" w:rsidR="00D01864" w:rsidRPr="006B7CD5" w:rsidRDefault="00D01864" w:rsidP="0003156F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B7CD5">
              <w:rPr>
                <w:rFonts w:ascii="Arial" w:hAnsi="Arial" w:cs="Arial"/>
                <w:b/>
                <w:lang w:val="hr-HR"/>
              </w:rPr>
              <w:t>LUKA FRANJEŠEVIĆ</w:t>
            </w:r>
          </w:p>
        </w:tc>
      </w:tr>
      <w:tr w:rsidR="00D01864" w:rsidRPr="006B7CD5" w14:paraId="774D568F" w14:textId="77777777" w:rsidTr="0003156F">
        <w:trPr>
          <w:trHeight w:val="170"/>
        </w:trPr>
        <w:tc>
          <w:tcPr>
            <w:tcW w:w="2493" w:type="dxa"/>
            <w:gridSpan w:val="2"/>
            <w:vAlign w:val="center"/>
          </w:tcPr>
          <w:p w14:paraId="6398C869" w14:textId="77777777" w:rsidR="00D01864" w:rsidRPr="006B7CD5" w:rsidRDefault="00D01864" w:rsidP="0003156F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</w:pPr>
            <w:r w:rsidRPr="006B7CD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  <w:t>Ulica bana Josipa Jelačića 35</w:t>
            </w:r>
          </w:p>
        </w:tc>
      </w:tr>
      <w:tr w:rsidR="00D01864" w:rsidRPr="006B7CD5" w14:paraId="7D78F004" w14:textId="77777777" w:rsidTr="0003156F">
        <w:trPr>
          <w:trHeight w:val="170"/>
        </w:trPr>
        <w:tc>
          <w:tcPr>
            <w:tcW w:w="2493" w:type="dxa"/>
            <w:gridSpan w:val="2"/>
            <w:vAlign w:val="center"/>
          </w:tcPr>
          <w:p w14:paraId="6CFE93CC" w14:textId="77777777" w:rsidR="00D01864" w:rsidRPr="006B7CD5" w:rsidRDefault="00D01864" w:rsidP="0003156F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</w:pPr>
            <w:r w:rsidRPr="006B7CD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  <w:t>HR-10290 Zaprešić</w:t>
            </w:r>
          </w:p>
        </w:tc>
      </w:tr>
      <w:tr w:rsidR="00D01864" w:rsidRPr="006B7CD5" w14:paraId="5277F230" w14:textId="77777777" w:rsidTr="0003156F">
        <w:trPr>
          <w:trHeight w:val="170"/>
        </w:trPr>
        <w:tc>
          <w:tcPr>
            <w:tcW w:w="2493" w:type="dxa"/>
            <w:gridSpan w:val="2"/>
            <w:vAlign w:val="center"/>
          </w:tcPr>
          <w:p w14:paraId="239CD3D9" w14:textId="77777777" w:rsidR="00D01864" w:rsidRPr="006B7CD5" w:rsidRDefault="00D01864" w:rsidP="0003156F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</w:pPr>
          </w:p>
        </w:tc>
      </w:tr>
      <w:tr w:rsidR="00D01864" w:rsidRPr="006B7CD5" w14:paraId="1A36433E" w14:textId="77777777" w:rsidTr="0003156F">
        <w:trPr>
          <w:trHeight w:val="170"/>
        </w:trPr>
        <w:tc>
          <w:tcPr>
            <w:tcW w:w="567" w:type="dxa"/>
            <w:vAlign w:val="center"/>
          </w:tcPr>
          <w:p w14:paraId="5E930AC8" w14:textId="77777777" w:rsidR="00D01864" w:rsidRPr="006B7CD5" w:rsidRDefault="00D01864" w:rsidP="0003156F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</w:pPr>
            <w:r w:rsidRPr="006B7CD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  <w:t>oib</w:t>
            </w:r>
          </w:p>
        </w:tc>
        <w:tc>
          <w:tcPr>
            <w:tcW w:w="1926" w:type="dxa"/>
            <w:vAlign w:val="center"/>
          </w:tcPr>
          <w:p w14:paraId="4A117159" w14:textId="77777777" w:rsidR="00D01864" w:rsidRPr="006B7CD5" w:rsidRDefault="00D01864" w:rsidP="0003156F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</w:pPr>
            <w:r w:rsidRPr="006B7CD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  <w:t>59172710302</w:t>
            </w:r>
          </w:p>
        </w:tc>
      </w:tr>
      <w:tr w:rsidR="00D01864" w:rsidRPr="006B7CD5" w14:paraId="3F702DE2" w14:textId="77777777" w:rsidTr="0003156F">
        <w:trPr>
          <w:trHeight w:val="170"/>
        </w:trPr>
        <w:tc>
          <w:tcPr>
            <w:tcW w:w="567" w:type="dxa"/>
            <w:vAlign w:val="center"/>
          </w:tcPr>
          <w:p w14:paraId="2EBE682F" w14:textId="77777777" w:rsidR="00D01864" w:rsidRPr="006B7CD5" w:rsidRDefault="00D01864" w:rsidP="0003156F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</w:pPr>
            <w:r w:rsidRPr="006B7CD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  <w:t>m</w:t>
            </w:r>
          </w:p>
        </w:tc>
        <w:tc>
          <w:tcPr>
            <w:tcW w:w="1926" w:type="dxa"/>
            <w:vAlign w:val="center"/>
          </w:tcPr>
          <w:p w14:paraId="59AF9190" w14:textId="77777777" w:rsidR="00D01864" w:rsidRPr="006B7CD5" w:rsidRDefault="00D01864" w:rsidP="0003156F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</w:pPr>
            <w:r w:rsidRPr="006B7CD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  <w:t>+385 91 519 4027</w:t>
            </w:r>
          </w:p>
        </w:tc>
      </w:tr>
      <w:tr w:rsidR="00D01864" w:rsidRPr="006B7CD5" w14:paraId="163F8E0E" w14:textId="77777777" w:rsidTr="0003156F">
        <w:trPr>
          <w:trHeight w:val="170"/>
        </w:trPr>
        <w:tc>
          <w:tcPr>
            <w:tcW w:w="567" w:type="dxa"/>
            <w:vAlign w:val="center"/>
          </w:tcPr>
          <w:p w14:paraId="4D9D1882" w14:textId="77777777" w:rsidR="00D01864" w:rsidRPr="006B7CD5" w:rsidRDefault="00D01864" w:rsidP="0003156F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</w:pPr>
            <w:r w:rsidRPr="006B7CD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  <w:t>e</w:t>
            </w:r>
          </w:p>
        </w:tc>
        <w:tc>
          <w:tcPr>
            <w:tcW w:w="1926" w:type="dxa"/>
            <w:vAlign w:val="center"/>
          </w:tcPr>
          <w:p w14:paraId="1EC2122A" w14:textId="77777777" w:rsidR="00D01864" w:rsidRPr="006B7CD5" w:rsidRDefault="00D01864" w:rsidP="0003156F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</w:pPr>
            <w:hyperlink r:id="rId9" w:history="1">
              <w:r w:rsidRPr="006B7CD5">
                <w:rPr>
                  <w:rStyle w:val="Hiperveza"/>
                  <w:rFonts w:ascii="Arial" w:hAnsi="Arial" w:cs="Arial"/>
                  <w:color w:val="808080" w:themeColor="background1" w:themeShade="80"/>
                  <w:sz w:val="16"/>
                  <w:szCs w:val="16"/>
                  <w:u w:val="none"/>
                  <w:lang w:val="hr-HR"/>
                </w:rPr>
                <w:t>luka@franjesevic.com</w:t>
              </w:r>
            </w:hyperlink>
          </w:p>
        </w:tc>
      </w:tr>
      <w:tr w:rsidR="00D01864" w:rsidRPr="006B7CD5" w14:paraId="555C05AB" w14:textId="77777777" w:rsidTr="0003156F">
        <w:trPr>
          <w:trHeight w:val="170"/>
        </w:trPr>
        <w:tc>
          <w:tcPr>
            <w:tcW w:w="567" w:type="dxa"/>
            <w:vAlign w:val="center"/>
          </w:tcPr>
          <w:p w14:paraId="1F397CCA" w14:textId="77777777" w:rsidR="00D01864" w:rsidRPr="006B7CD5" w:rsidRDefault="00D01864" w:rsidP="0003156F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</w:pPr>
            <w:r w:rsidRPr="006B7CD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  <w:t>w</w:t>
            </w:r>
          </w:p>
        </w:tc>
        <w:tc>
          <w:tcPr>
            <w:tcW w:w="1926" w:type="dxa"/>
            <w:vAlign w:val="center"/>
          </w:tcPr>
          <w:p w14:paraId="7B7512B8" w14:textId="77777777" w:rsidR="00D01864" w:rsidRPr="006B7CD5" w:rsidRDefault="00D01864" w:rsidP="0003156F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</w:pPr>
            <w:r w:rsidRPr="006B7CD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hr-HR"/>
              </w:rPr>
              <w:t>franjesevic.com</w:t>
            </w:r>
          </w:p>
        </w:tc>
      </w:tr>
    </w:tbl>
    <w:p w14:paraId="7805D4BC" w14:textId="77777777" w:rsidR="00D01864" w:rsidRDefault="00D01864" w:rsidP="00D01864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5A1088">
        <w:rPr>
          <w:rFonts w:ascii="Arial" w:hAnsi="Arial" w:cs="Arial"/>
          <w:sz w:val="20"/>
          <w:szCs w:val="20"/>
          <w:lang w:val="hr-HR"/>
        </w:rPr>
        <w:br w:type="textWrapping" w:clear="all"/>
      </w:r>
    </w:p>
    <w:p w14:paraId="12BF26E9" w14:textId="77777777" w:rsidR="00D01864" w:rsidRDefault="00D01864" w:rsidP="00D01864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4A4480CD" w14:textId="77777777" w:rsidR="00D01864" w:rsidRDefault="00D01864" w:rsidP="00D01864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410E0F3D" w14:textId="77777777" w:rsidR="00D01864" w:rsidRDefault="00D01864" w:rsidP="00D01864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536B7E09" w14:textId="77777777" w:rsidR="00D01864" w:rsidRDefault="00D01864" w:rsidP="00D01864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5DCF082B" w14:textId="77777777" w:rsidR="00D01864" w:rsidRDefault="00D01864" w:rsidP="00D01864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6A793ED9" w14:textId="77777777" w:rsidR="00D01864" w:rsidRDefault="00D01864" w:rsidP="00D01864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486CF3E2" w14:textId="77777777" w:rsidR="00D01864" w:rsidRDefault="00D01864" w:rsidP="00D01864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16D4F1E8" w14:textId="77777777" w:rsidR="00D01864" w:rsidRDefault="00D01864" w:rsidP="00D01864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04071E11" w14:textId="77777777" w:rsidR="00BE7EEF" w:rsidRDefault="00BE7EEF" w:rsidP="00D01864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02510BBB" w14:textId="77777777" w:rsidR="00D01864" w:rsidRDefault="00D01864" w:rsidP="00D01864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5E46FB07" w14:textId="77777777" w:rsidR="00D01864" w:rsidRPr="00F25FC8" w:rsidRDefault="00D01864" w:rsidP="00D01864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64191D53" w14:textId="77777777" w:rsidR="00D01864" w:rsidRPr="00F25FC8" w:rsidRDefault="00D01864" w:rsidP="00D01864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tbl>
      <w:tblPr>
        <w:tblStyle w:val="Reetkatablic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552"/>
        <w:gridCol w:w="4252"/>
        <w:gridCol w:w="2694"/>
      </w:tblGrid>
      <w:tr w:rsidR="00D01864" w:rsidRPr="00F25FC8" w14:paraId="3C425EF8" w14:textId="77777777" w:rsidTr="00F377F4">
        <w:trPr>
          <w:trHeight w:val="850"/>
        </w:trPr>
        <w:tc>
          <w:tcPr>
            <w:tcW w:w="2552" w:type="dxa"/>
            <w:vAlign w:val="center"/>
          </w:tcPr>
          <w:p w14:paraId="3286D491" w14:textId="77777777" w:rsidR="00D01864" w:rsidRPr="00F25FC8" w:rsidRDefault="00D01864" w:rsidP="0003156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5FC8">
              <w:rPr>
                <w:rFonts w:ascii="Arial" w:hAnsi="Arial" w:cs="Arial"/>
                <w:sz w:val="20"/>
                <w:szCs w:val="20"/>
                <w:lang w:val="hr-HR"/>
              </w:rPr>
              <w:t>investitor</w:t>
            </w:r>
          </w:p>
        </w:tc>
        <w:tc>
          <w:tcPr>
            <w:tcW w:w="6946" w:type="dxa"/>
            <w:gridSpan w:val="2"/>
            <w:vAlign w:val="center"/>
          </w:tcPr>
          <w:p w14:paraId="7995893A" w14:textId="77777777" w:rsidR="00D01864" w:rsidRPr="00F25FC8" w:rsidRDefault="00D01864" w:rsidP="0003156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5FC8">
              <w:rPr>
                <w:rFonts w:ascii="Arial" w:hAnsi="Arial" w:cs="Arial"/>
                <w:b/>
                <w:sz w:val="20"/>
                <w:szCs w:val="20"/>
                <w:lang w:val="hr-HR"/>
              </w:rPr>
              <w:t>OPĆINA DUBRAVICA (OIB 89243140464)</w:t>
            </w:r>
          </w:p>
          <w:p w14:paraId="78BE6C01" w14:textId="77777777" w:rsidR="00D01864" w:rsidRPr="00F25FC8" w:rsidRDefault="00D01864" w:rsidP="0003156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5FC8">
              <w:rPr>
                <w:rFonts w:ascii="Arial" w:hAnsi="Arial" w:cs="Arial"/>
                <w:b/>
                <w:sz w:val="20"/>
                <w:szCs w:val="20"/>
                <w:lang w:val="hr-HR"/>
              </w:rPr>
              <w:t>Pavla Štoosa 3, Dubravica</w:t>
            </w:r>
          </w:p>
        </w:tc>
      </w:tr>
      <w:tr w:rsidR="00D01864" w:rsidRPr="00F25FC8" w14:paraId="39F4D097" w14:textId="77777777" w:rsidTr="00F377F4">
        <w:trPr>
          <w:trHeight w:val="567"/>
        </w:trPr>
        <w:tc>
          <w:tcPr>
            <w:tcW w:w="2552" w:type="dxa"/>
            <w:vAlign w:val="center"/>
          </w:tcPr>
          <w:p w14:paraId="59422CA1" w14:textId="77777777" w:rsidR="00D01864" w:rsidRPr="00F25FC8" w:rsidRDefault="00D01864" w:rsidP="0003156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5FC8">
              <w:rPr>
                <w:rFonts w:ascii="Arial" w:hAnsi="Arial" w:cs="Arial"/>
                <w:sz w:val="20"/>
                <w:szCs w:val="20"/>
                <w:lang w:val="hr-HR"/>
              </w:rPr>
              <w:t>građevina</w:t>
            </w:r>
          </w:p>
        </w:tc>
        <w:tc>
          <w:tcPr>
            <w:tcW w:w="6946" w:type="dxa"/>
            <w:gridSpan w:val="2"/>
            <w:vAlign w:val="center"/>
          </w:tcPr>
          <w:p w14:paraId="5AB702D7" w14:textId="57DAF8AE" w:rsidR="00D01864" w:rsidRPr="00F25FC8" w:rsidRDefault="00D01864" w:rsidP="0003156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5FC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ADAPTACIJA ZGRADE </w:t>
            </w:r>
            <w:r w:rsidR="00616B2F">
              <w:rPr>
                <w:rFonts w:ascii="Arial" w:hAnsi="Arial" w:cs="Arial"/>
                <w:b/>
                <w:sz w:val="20"/>
                <w:szCs w:val="20"/>
                <w:lang w:val="hr-HR"/>
              </w:rPr>
              <w:t>DJEČJEG VRTIĆA</w:t>
            </w:r>
          </w:p>
        </w:tc>
      </w:tr>
      <w:tr w:rsidR="00D01864" w:rsidRPr="00F25FC8" w14:paraId="31743605" w14:textId="77777777" w:rsidTr="00F377F4">
        <w:trPr>
          <w:trHeight w:val="850"/>
        </w:trPr>
        <w:tc>
          <w:tcPr>
            <w:tcW w:w="2552" w:type="dxa"/>
            <w:vAlign w:val="center"/>
          </w:tcPr>
          <w:p w14:paraId="7FF30C90" w14:textId="77777777" w:rsidR="00D01864" w:rsidRPr="00F25FC8" w:rsidRDefault="00D01864" w:rsidP="0003156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5FC8">
              <w:rPr>
                <w:rFonts w:ascii="Arial" w:hAnsi="Arial" w:cs="Arial"/>
                <w:sz w:val="20"/>
                <w:szCs w:val="20"/>
                <w:lang w:val="hr-HR"/>
              </w:rPr>
              <w:t>lokacija</w:t>
            </w:r>
          </w:p>
        </w:tc>
        <w:tc>
          <w:tcPr>
            <w:tcW w:w="6946" w:type="dxa"/>
            <w:gridSpan w:val="2"/>
            <w:vAlign w:val="center"/>
          </w:tcPr>
          <w:p w14:paraId="2A35FD1B" w14:textId="490500A5" w:rsidR="00D01864" w:rsidRPr="00F25FC8" w:rsidRDefault="00616B2F" w:rsidP="0003156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5FC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Pavla Štoosa </w:t>
            </w:r>
            <w:r w:rsidR="00D01864" w:rsidRPr="00F25FC8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="00D01864" w:rsidRPr="00F25FC8">
              <w:rPr>
                <w:rFonts w:ascii="Arial" w:hAnsi="Arial" w:cs="Arial"/>
                <w:b/>
                <w:sz w:val="20"/>
                <w:szCs w:val="20"/>
                <w:lang w:val="hr-HR"/>
              </w:rPr>
              <w:t>, Dubravica</w:t>
            </w:r>
          </w:p>
          <w:p w14:paraId="743BB3F8" w14:textId="39F77FAB" w:rsidR="00D01864" w:rsidRPr="00F25FC8" w:rsidRDefault="00D01864" w:rsidP="0003156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5FC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k.č.br. </w:t>
            </w:r>
            <w:r w:rsidR="00616B2F">
              <w:rPr>
                <w:rFonts w:ascii="Arial" w:hAnsi="Arial" w:cs="Arial"/>
                <w:b/>
                <w:sz w:val="20"/>
                <w:szCs w:val="20"/>
                <w:lang w:val="hr-HR"/>
              </w:rPr>
              <w:t>72/4</w:t>
            </w:r>
            <w:r w:rsidRPr="00F25FC8">
              <w:rPr>
                <w:rFonts w:ascii="Arial" w:hAnsi="Arial" w:cs="Arial"/>
                <w:b/>
                <w:sz w:val="20"/>
                <w:szCs w:val="20"/>
                <w:lang w:val="hr-HR"/>
              </w:rPr>
              <w:t>, k.o. Dubravica</w:t>
            </w:r>
          </w:p>
        </w:tc>
      </w:tr>
      <w:tr w:rsidR="00D01864" w:rsidRPr="00F25FC8" w14:paraId="71EE22A3" w14:textId="77777777" w:rsidTr="00F377F4">
        <w:trPr>
          <w:trHeight w:val="567"/>
        </w:trPr>
        <w:tc>
          <w:tcPr>
            <w:tcW w:w="2552" w:type="dxa"/>
            <w:vAlign w:val="center"/>
          </w:tcPr>
          <w:p w14:paraId="52491A48" w14:textId="77777777" w:rsidR="00D01864" w:rsidRPr="00F25FC8" w:rsidRDefault="00D01864" w:rsidP="0003156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5FC8">
              <w:rPr>
                <w:rFonts w:ascii="Arial" w:hAnsi="Arial" w:cs="Arial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6946" w:type="dxa"/>
            <w:gridSpan w:val="2"/>
            <w:vAlign w:val="center"/>
          </w:tcPr>
          <w:p w14:paraId="59822C66" w14:textId="77777777" w:rsidR="00D01864" w:rsidRPr="00F25FC8" w:rsidRDefault="00D01864" w:rsidP="0003156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5FC8">
              <w:rPr>
                <w:rFonts w:ascii="Arial" w:hAnsi="Arial" w:cs="Arial"/>
                <w:b/>
                <w:sz w:val="20"/>
                <w:szCs w:val="20"/>
                <w:lang w:val="hr-HR"/>
              </w:rPr>
              <w:t>TROŠKOVNIK</w:t>
            </w:r>
          </w:p>
        </w:tc>
      </w:tr>
      <w:tr w:rsidR="00D01864" w:rsidRPr="00F25FC8" w14:paraId="6F9D6835" w14:textId="77777777" w:rsidTr="00F377F4">
        <w:trPr>
          <w:trHeight w:val="567"/>
        </w:trPr>
        <w:tc>
          <w:tcPr>
            <w:tcW w:w="2552" w:type="dxa"/>
            <w:vAlign w:val="center"/>
          </w:tcPr>
          <w:p w14:paraId="57B3C265" w14:textId="77777777" w:rsidR="00D01864" w:rsidRPr="00F25FC8" w:rsidRDefault="00D01864" w:rsidP="0003156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5FC8">
              <w:rPr>
                <w:rFonts w:ascii="Arial" w:hAnsi="Arial" w:cs="Arial"/>
                <w:sz w:val="20"/>
                <w:szCs w:val="20"/>
                <w:lang w:val="hr-HR"/>
              </w:rPr>
              <w:t>OP</w:t>
            </w:r>
          </w:p>
        </w:tc>
        <w:tc>
          <w:tcPr>
            <w:tcW w:w="6946" w:type="dxa"/>
            <w:gridSpan w:val="2"/>
            <w:vAlign w:val="center"/>
          </w:tcPr>
          <w:p w14:paraId="26358E36" w14:textId="2C3CEF46" w:rsidR="00D01864" w:rsidRPr="00F25FC8" w:rsidRDefault="00D01864" w:rsidP="0003156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5FC8">
              <w:rPr>
                <w:rFonts w:ascii="Arial" w:hAnsi="Arial" w:cs="Arial"/>
                <w:b/>
                <w:sz w:val="20"/>
                <w:szCs w:val="20"/>
                <w:lang w:val="hr-HR"/>
              </w:rPr>
              <w:t>2570</w:t>
            </w:r>
            <w:r w:rsidR="00616B2F">
              <w:rPr>
                <w:rFonts w:ascii="Arial" w:hAnsi="Arial" w:cs="Arial"/>
                <w:b/>
                <w:sz w:val="20"/>
                <w:szCs w:val="20"/>
                <w:lang w:val="hr-HR"/>
              </w:rPr>
              <w:t>7</w:t>
            </w:r>
          </w:p>
        </w:tc>
      </w:tr>
      <w:tr w:rsidR="00D01864" w:rsidRPr="00F25FC8" w14:paraId="64D7913C" w14:textId="77777777" w:rsidTr="00F377F4">
        <w:trPr>
          <w:trHeight w:val="567"/>
        </w:trPr>
        <w:tc>
          <w:tcPr>
            <w:tcW w:w="2552" w:type="dxa"/>
            <w:vAlign w:val="center"/>
          </w:tcPr>
          <w:p w14:paraId="04B3BB1C" w14:textId="77777777" w:rsidR="00D01864" w:rsidRPr="00F25FC8" w:rsidRDefault="00D01864" w:rsidP="0003156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5FC8">
              <w:rPr>
                <w:rFonts w:ascii="Arial" w:hAnsi="Arial" w:cs="Arial"/>
                <w:sz w:val="20"/>
                <w:szCs w:val="20"/>
                <w:lang w:val="hr-HR"/>
              </w:rPr>
              <w:t>projektant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E1DCC67" w14:textId="77777777" w:rsidR="00D01864" w:rsidRPr="00F25FC8" w:rsidRDefault="00D01864" w:rsidP="0003156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5FC8">
              <w:rPr>
                <w:rFonts w:ascii="Arial" w:hAnsi="Arial" w:cs="Arial"/>
                <w:b/>
                <w:sz w:val="20"/>
                <w:szCs w:val="20"/>
                <w:lang w:val="hr-HR"/>
              </w:rPr>
              <w:t>Luka Franješević, dipl.ing.arh., A4778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8434" w14:textId="77777777" w:rsidR="00D01864" w:rsidRPr="00F25FC8" w:rsidRDefault="00D01864" w:rsidP="0003156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D01864" w:rsidRPr="00F25FC8" w14:paraId="1A06FAFA" w14:textId="77777777" w:rsidTr="00F377F4">
        <w:trPr>
          <w:trHeight w:val="567"/>
        </w:trPr>
        <w:tc>
          <w:tcPr>
            <w:tcW w:w="2552" w:type="dxa"/>
            <w:vAlign w:val="center"/>
          </w:tcPr>
          <w:p w14:paraId="3CEB9C8A" w14:textId="77777777" w:rsidR="00D01864" w:rsidRPr="00F25FC8" w:rsidRDefault="00D01864" w:rsidP="0003156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5E129A2" w14:textId="2CD766CB" w:rsidR="00D01864" w:rsidRPr="00F25FC8" w:rsidRDefault="00D01864" w:rsidP="0003156F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5FC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Zaprešić, </w:t>
            </w:r>
            <w:r w:rsidR="00616B2F">
              <w:rPr>
                <w:rFonts w:ascii="Arial" w:hAnsi="Arial" w:cs="Arial"/>
                <w:b/>
                <w:sz w:val="20"/>
                <w:szCs w:val="20"/>
                <w:lang w:val="hr-HR"/>
              </w:rPr>
              <w:t>travanj</w:t>
            </w:r>
            <w:r w:rsidRPr="00F25FC8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2025.</w:t>
            </w:r>
          </w:p>
        </w:tc>
      </w:tr>
    </w:tbl>
    <w:p w14:paraId="18D71B78" w14:textId="77777777" w:rsidR="00D01864" w:rsidRPr="00F25FC8" w:rsidRDefault="00D01864" w:rsidP="00D01864">
      <w:pPr>
        <w:rPr>
          <w:rFonts w:ascii="Arial" w:hAnsi="Arial" w:cs="Arial"/>
          <w:b/>
          <w:sz w:val="20"/>
          <w:szCs w:val="20"/>
          <w:lang w:val="hr-HR"/>
        </w:rPr>
      </w:pPr>
      <w:r w:rsidRPr="00F25FC8">
        <w:rPr>
          <w:rFonts w:ascii="Arial" w:hAnsi="Arial" w:cs="Arial"/>
          <w:b/>
          <w:sz w:val="20"/>
          <w:szCs w:val="20"/>
          <w:lang w:val="hr-HR"/>
        </w:rPr>
        <w:br w:type="page"/>
      </w:r>
    </w:p>
    <w:p w14:paraId="5143A63C" w14:textId="1869DFDD" w:rsidR="001D21F9" w:rsidRPr="005D7AB2" w:rsidRDefault="001D21F9" w:rsidP="002E0D95">
      <w:pPr>
        <w:spacing w:after="0" w:line="24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  <w:r w:rsidRPr="005D7AB2">
        <w:rPr>
          <w:rFonts w:ascii="Arial" w:eastAsia="Times New Roman" w:hAnsi="Arial" w:cs="Arial"/>
          <w:b/>
          <w:sz w:val="20"/>
          <w:szCs w:val="20"/>
          <w:lang w:val="hr-HR"/>
        </w:rPr>
        <w:lastRenderedPageBreak/>
        <w:t>NAPOMEN</w:t>
      </w:r>
      <w:r>
        <w:rPr>
          <w:rFonts w:ascii="Arial" w:eastAsia="Times New Roman" w:hAnsi="Arial" w:cs="Arial"/>
          <w:b/>
          <w:sz w:val="20"/>
          <w:szCs w:val="20"/>
          <w:lang w:val="hr-HR"/>
        </w:rPr>
        <w:t>E</w:t>
      </w:r>
      <w:r w:rsidRPr="005D7AB2">
        <w:rPr>
          <w:rFonts w:ascii="Arial" w:eastAsia="Times New Roman" w:hAnsi="Arial" w:cs="Arial"/>
          <w:b/>
          <w:sz w:val="20"/>
          <w:szCs w:val="20"/>
          <w:lang w:val="hr-HR"/>
        </w:rPr>
        <w:t>:</w:t>
      </w:r>
    </w:p>
    <w:p w14:paraId="2B4D23C4" w14:textId="77777777" w:rsidR="001D21F9" w:rsidRPr="005D7AB2" w:rsidRDefault="001D21F9" w:rsidP="002E0D95">
      <w:pPr>
        <w:spacing w:after="0" w:line="24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14:paraId="4961D31F" w14:textId="77777777" w:rsidR="001D21F9" w:rsidRPr="001D21F9" w:rsidRDefault="001D21F9" w:rsidP="002E0D95">
      <w:pPr>
        <w:pStyle w:val="Odlomakpopisa"/>
        <w:numPr>
          <w:ilvl w:val="0"/>
          <w:numId w:val="48"/>
        </w:numPr>
        <w:spacing w:after="0" w:line="240" w:lineRule="auto"/>
        <w:ind w:left="426" w:right="-426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1D21F9">
        <w:rPr>
          <w:rFonts w:ascii="Arial" w:eastAsia="Times New Roman" w:hAnsi="Arial" w:cs="Arial"/>
          <w:sz w:val="20"/>
          <w:szCs w:val="20"/>
          <w:lang w:val="hr-HR"/>
        </w:rPr>
        <w:t>Sve količine i mjere potrebno je provjeriti u naravi.</w:t>
      </w:r>
    </w:p>
    <w:p w14:paraId="48ED1996" w14:textId="77777777" w:rsidR="001D21F9" w:rsidRPr="005D7AB2" w:rsidRDefault="001D21F9" w:rsidP="002E0D95">
      <w:pPr>
        <w:spacing w:after="0" w:line="240" w:lineRule="auto"/>
        <w:ind w:left="426" w:right="-426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14:paraId="4AFB7AB7" w14:textId="77777777" w:rsidR="001D21F9" w:rsidRPr="001D21F9" w:rsidRDefault="001D21F9" w:rsidP="002E0D95">
      <w:pPr>
        <w:pStyle w:val="Odlomakpopisa"/>
        <w:numPr>
          <w:ilvl w:val="0"/>
          <w:numId w:val="48"/>
        </w:numPr>
        <w:spacing w:after="0" w:line="240" w:lineRule="auto"/>
        <w:ind w:left="426" w:right="-426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1D21F9">
        <w:rPr>
          <w:rFonts w:ascii="Arial" w:eastAsia="Times New Roman" w:hAnsi="Arial" w:cs="Arial"/>
          <w:sz w:val="20"/>
          <w:szCs w:val="20"/>
          <w:lang w:val="hr-HR"/>
        </w:rPr>
        <w:t xml:space="preserve">Izvođenje pojedinih stavki troškovnika mora biti u skladu s propisanim </w:t>
      </w:r>
      <w:r w:rsidRPr="001D21F9">
        <w:rPr>
          <w:rFonts w:ascii="Arial" w:eastAsia="Times New Roman" w:hAnsi="Arial" w:cs="Arial"/>
          <w:b/>
          <w:sz w:val="20"/>
          <w:szCs w:val="20"/>
          <w:lang w:val="hr-HR"/>
        </w:rPr>
        <w:t>tehničkim i općim uvjetima</w:t>
      </w:r>
      <w:r w:rsidRPr="001D21F9">
        <w:rPr>
          <w:rFonts w:ascii="Arial" w:eastAsia="Times New Roman" w:hAnsi="Arial" w:cs="Arial"/>
          <w:sz w:val="20"/>
          <w:szCs w:val="20"/>
          <w:lang w:val="hr-HR"/>
        </w:rPr>
        <w:t xml:space="preserve"> za pojedine radove, izvedenih po pravilima struke. Svi ugrađeni materijali trebaju biti standardizirani s propisanim odgovarajućim ispravama (deklaracije, atesti).</w:t>
      </w:r>
    </w:p>
    <w:p w14:paraId="2C9F958C" w14:textId="77777777" w:rsidR="001D21F9" w:rsidRPr="005D7AB2" w:rsidRDefault="001D21F9" w:rsidP="002E0D95">
      <w:pPr>
        <w:spacing w:after="0" w:line="240" w:lineRule="auto"/>
        <w:ind w:left="426" w:right="-426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14:paraId="0138F840" w14:textId="77777777" w:rsidR="001D21F9" w:rsidRPr="001D21F9" w:rsidRDefault="001D21F9" w:rsidP="002E0D95">
      <w:pPr>
        <w:pStyle w:val="Odlomakpopisa"/>
        <w:numPr>
          <w:ilvl w:val="0"/>
          <w:numId w:val="48"/>
        </w:numPr>
        <w:spacing w:after="0" w:line="240" w:lineRule="auto"/>
        <w:ind w:left="426" w:right="-426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1D21F9">
        <w:rPr>
          <w:rFonts w:ascii="Arial" w:eastAsia="Times New Roman" w:hAnsi="Arial" w:cs="Arial"/>
          <w:sz w:val="20"/>
          <w:szCs w:val="20"/>
          <w:lang w:val="hr-HR"/>
        </w:rPr>
        <w:t xml:space="preserve">Konačni obračun vršit će se po stvarno izvedenim radovima. Radovi unutar </w:t>
      </w:r>
      <w:r w:rsidRPr="001D21F9">
        <w:rPr>
          <w:rFonts w:ascii="Arial" w:eastAsia="Times New Roman" w:hAnsi="Arial" w:cs="Arial"/>
          <w:b/>
          <w:sz w:val="20"/>
          <w:szCs w:val="20"/>
          <w:lang w:val="hr-HR"/>
        </w:rPr>
        <w:t>+/- 10 %</w:t>
      </w:r>
      <w:r w:rsidRPr="001D21F9">
        <w:rPr>
          <w:rFonts w:ascii="Arial" w:eastAsia="Times New Roman" w:hAnsi="Arial" w:cs="Arial"/>
          <w:sz w:val="20"/>
          <w:szCs w:val="20"/>
          <w:lang w:val="hr-HR"/>
        </w:rPr>
        <w:t xml:space="preserve"> uključeni su u stavku. Višak ili manjak radova bit će evidentiran u građevinskom dnevniku, obračunat u građevinskoj knjizi i ovjeren po jediničnim cijenama u privremenim situacijama tokom gradnje. Mogući vantroškovnički radovi bit će zabilježeni u građevinskim dnevnicima, prezentirani investitoru i kao takvi predmet ugovaranja (bilo putem aneksa osnovnog ugovora o gradnji, bilo dogovorno tokom gradnje).</w:t>
      </w:r>
    </w:p>
    <w:p w14:paraId="0198614E" w14:textId="77777777" w:rsidR="001D21F9" w:rsidRPr="005D7AB2" w:rsidRDefault="001D21F9" w:rsidP="002E0D95">
      <w:pPr>
        <w:spacing w:after="0" w:line="240" w:lineRule="auto"/>
        <w:ind w:left="426" w:right="-426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14:paraId="4DD9ADB3" w14:textId="77777777" w:rsidR="001D21F9" w:rsidRPr="001D21F9" w:rsidRDefault="001D21F9" w:rsidP="002E0D95">
      <w:pPr>
        <w:pStyle w:val="Odlomakpopisa"/>
        <w:numPr>
          <w:ilvl w:val="0"/>
          <w:numId w:val="48"/>
        </w:numPr>
        <w:spacing w:after="0" w:line="240" w:lineRule="auto"/>
        <w:ind w:left="426" w:right="-426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1D21F9">
        <w:rPr>
          <w:rFonts w:ascii="Arial" w:eastAsia="Times New Roman" w:hAnsi="Arial" w:cs="Arial"/>
          <w:sz w:val="20"/>
          <w:szCs w:val="20"/>
          <w:lang w:val="hr-HR"/>
        </w:rPr>
        <w:t>U jediničnu cijenu koštanja, pored ugradbenog materijala, uračunati su svi unutarnji i vanjski transporti, rad na visini (skela), pomoćne radnje i materijali (osnovni i pomoćni) neophodni za izradu stavke, pripomoći prilikom gradnje, svi potrebni energenti (struja, plin), voda i odvodnja. Spomenuto će se raditi u dogovoru s investitorom.</w:t>
      </w:r>
    </w:p>
    <w:p w14:paraId="32E9927E" w14:textId="77777777" w:rsidR="001D21F9" w:rsidRPr="005D7AB2" w:rsidRDefault="001D21F9" w:rsidP="002E0D95">
      <w:pPr>
        <w:spacing w:after="0" w:line="240" w:lineRule="auto"/>
        <w:ind w:left="426" w:right="-426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14:paraId="45A5AA90" w14:textId="77777777" w:rsidR="001D21F9" w:rsidRPr="001D21F9" w:rsidRDefault="001D21F9" w:rsidP="002E0D95">
      <w:pPr>
        <w:pStyle w:val="Odlomakpopisa"/>
        <w:numPr>
          <w:ilvl w:val="0"/>
          <w:numId w:val="48"/>
        </w:numPr>
        <w:spacing w:after="0" w:line="240" w:lineRule="auto"/>
        <w:ind w:left="426" w:right="-426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1D21F9">
        <w:rPr>
          <w:rFonts w:ascii="Arial" w:eastAsia="Times New Roman" w:hAnsi="Arial" w:cs="Arial"/>
          <w:sz w:val="20"/>
          <w:szCs w:val="20"/>
          <w:lang w:val="hr-HR"/>
        </w:rPr>
        <w:t>Moguće izmjene tokom gradnje s obzirom na dokumentaciju (odnosi se na izbor materijala i opreme, ili tehnologiju gradnje) bit će izvedene isključivo uz privolu investitora te kao takvi obrađeni potrebnom tehničkom dokumentacijom (crteži, sheme, detalji, izračuni i sl.).</w:t>
      </w:r>
    </w:p>
    <w:p w14:paraId="7F8D3864" w14:textId="77777777" w:rsidR="001D21F9" w:rsidRDefault="001D21F9" w:rsidP="001D21F9">
      <w:pPr>
        <w:spacing w:after="0" w:line="240" w:lineRule="auto"/>
        <w:ind w:right="228"/>
        <w:rPr>
          <w:rFonts w:ascii="Arial" w:eastAsia="Times New Roman" w:hAnsi="Arial" w:cs="Arial"/>
          <w:sz w:val="20"/>
          <w:szCs w:val="20"/>
          <w:lang w:val="hr-HR"/>
        </w:rPr>
      </w:pPr>
    </w:p>
    <w:p w14:paraId="17BB8C32" w14:textId="77777777" w:rsidR="001D21F9" w:rsidRDefault="001D21F9" w:rsidP="001D21F9">
      <w:pPr>
        <w:spacing w:after="0" w:line="240" w:lineRule="auto"/>
        <w:ind w:right="228"/>
        <w:rPr>
          <w:rFonts w:ascii="Arial" w:eastAsia="Times New Roman" w:hAnsi="Arial" w:cs="Arial"/>
          <w:sz w:val="20"/>
          <w:szCs w:val="20"/>
          <w:lang w:val="hr-HR"/>
        </w:rPr>
      </w:pPr>
    </w:p>
    <w:p w14:paraId="33334976" w14:textId="77777777" w:rsidR="000D0D0D" w:rsidRPr="00CB21DC" w:rsidRDefault="000D0D0D" w:rsidP="000D0D0D">
      <w:pPr>
        <w:spacing w:after="0" w:line="240" w:lineRule="auto"/>
        <w:ind w:right="-426"/>
        <w:jc w:val="right"/>
        <w:rPr>
          <w:rFonts w:ascii="Arial" w:eastAsia="Times New Roman" w:hAnsi="Arial" w:cs="Arial"/>
          <w:sz w:val="20"/>
          <w:szCs w:val="20"/>
          <w:lang w:val="hr-HR"/>
        </w:rPr>
      </w:pPr>
      <w:r w:rsidRPr="00CB21DC">
        <w:rPr>
          <w:rFonts w:ascii="Arial" w:eastAsia="Times New Roman" w:hAnsi="Arial" w:cs="Arial"/>
          <w:sz w:val="20"/>
          <w:szCs w:val="20"/>
          <w:lang w:val="hr-HR"/>
        </w:rPr>
        <w:t>Luka Franješević, dipl.ing.arh., A4778</w:t>
      </w:r>
    </w:p>
    <w:p w14:paraId="06D38878" w14:textId="77777777" w:rsidR="00062380" w:rsidRDefault="00062380" w:rsidP="001D21F9">
      <w:pPr>
        <w:spacing w:after="0" w:line="240" w:lineRule="auto"/>
        <w:ind w:right="228"/>
        <w:rPr>
          <w:rFonts w:ascii="Arial" w:eastAsia="Times New Roman" w:hAnsi="Arial" w:cs="Arial"/>
          <w:sz w:val="20"/>
          <w:szCs w:val="20"/>
          <w:lang w:val="hr-HR"/>
        </w:rPr>
      </w:pPr>
    </w:p>
    <w:p w14:paraId="7FF34080" w14:textId="77777777" w:rsidR="001D21F9" w:rsidRPr="005D7AB2" w:rsidRDefault="001D21F9" w:rsidP="001D21F9">
      <w:pPr>
        <w:spacing w:after="0" w:line="240" w:lineRule="auto"/>
        <w:ind w:right="228"/>
        <w:rPr>
          <w:rFonts w:ascii="Arial" w:eastAsia="Times New Roman" w:hAnsi="Arial" w:cs="Arial"/>
          <w:sz w:val="20"/>
          <w:szCs w:val="20"/>
          <w:lang w:val="hr-HR"/>
        </w:rPr>
      </w:pPr>
    </w:p>
    <w:p w14:paraId="03DAA565" w14:textId="77777777" w:rsidR="00215C7E" w:rsidRPr="005D7AB2" w:rsidRDefault="00215C7E">
      <w:pPr>
        <w:rPr>
          <w:rFonts w:ascii="Arial" w:hAnsi="Arial" w:cs="Arial"/>
          <w:b/>
          <w:sz w:val="20"/>
          <w:szCs w:val="20"/>
          <w:lang w:val="hr-HR"/>
        </w:rPr>
      </w:pPr>
      <w:r w:rsidRPr="005D7AB2">
        <w:rPr>
          <w:rFonts w:ascii="Arial" w:hAnsi="Arial" w:cs="Arial"/>
          <w:b/>
          <w:sz w:val="20"/>
          <w:szCs w:val="20"/>
          <w:lang w:val="hr-HR"/>
        </w:rPr>
        <w:br w:type="page"/>
      </w:r>
    </w:p>
    <w:p w14:paraId="53ECBCAF" w14:textId="1A2A4D2E" w:rsidR="00EE0BD9" w:rsidRDefault="000D0D0D" w:rsidP="00EE0B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/>
        </w:rPr>
        <w:lastRenderedPageBreak/>
        <w:t xml:space="preserve">PRILOG B – </w:t>
      </w:r>
      <w:r w:rsidR="00EE0BD9" w:rsidRPr="005D7AB2">
        <w:rPr>
          <w:rFonts w:ascii="Arial" w:eastAsia="Times New Roman" w:hAnsi="Arial" w:cs="Arial"/>
          <w:b/>
          <w:bCs/>
          <w:sz w:val="20"/>
          <w:szCs w:val="20"/>
          <w:lang w:val="hr-HR"/>
        </w:rPr>
        <w:t>TROŠKOVNIK</w:t>
      </w:r>
      <w:r>
        <w:rPr>
          <w:rFonts w:ascii="Arial" w:eastAsia="Times New Roman" w:hAnsi="Arial" w:cs="Arial"/>
          <w:b/>
          <w:bCs/>
          <w:sz w:val="20"/>
          <w:szCs w:val="20"/>
          <w:lang w:val="hr-HR"/>
        </w:rPr>
        <w:t xml:space="preserve"> – ADAPTACIJA ZGRADE DJEČJEG VRTIĆA</w:t>
      </w:r>
    </w:p>
    <w:p w14:paraId="17581BFE" w14:textId="7DD8B4DD" w:rsidR="000D0D0D" w:rsidRDefault="000D0D0D" w:rsidP="00EE0B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/>
        </w:rPr>
        <w:t>PONUDITELJ: (naziv i adresa)</w:t>
      </w:r>
    </w:p>
    <w:p w14:paraId="6C635B76" w14:textId="77777777" w:rsidR="000D0D0D" w:rsidRDefault="000D0D0D" w:rsidP="00EE0B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59F3A638" w14:textId="6FE1BB57" w:rsidR="000D0D0D" w:rsidRDefault="000D0D0D" w:rsidP="00EE0B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/>
        </w:rPr>
        <w:t>______________________________________________________________</w:t>
      </w:r>
    </w:p>
    <w:p w14:paraId="555EADA7" w14:textId="77777777" w:rsidR="000D0D0D" w:rsidRDefault="000D0D0D" w:rsidP="00EE0B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6A0CD8A4" w14:textId="45D76147" w:rsidR="000D0D0D" w:rsidRPr="005D7AB2" w:rsidRDefault="000D0D0D" w:rsidP="00EE0B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/>
        </w:rPr>
        <w:t>______________________________________________________________</w:t>
      </w:r>
    </w:p>
    <w:p w14:paraId="67E95451" w14:textId="77777777" w:rsidR="00EE0BD9" w:rsidRDefault="00EE0BD9" w:rsidP="00EE0B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3B5F66C7" w14:textId="77777777" w:rsidR="006349E3" w:rsidRPr="005D7AB2" w:rsidRDefault="006349E3" w:rsidP="00EE0B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10431F60" w14:textId="3FF18053" w:rsidR="00D66F88" w:rsidRPr="005D7AB2" w:rsidRDefault="006349E3" w:rsidP="00EE0B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sz w:val="20"/>
          <w:szCs w:val="20"/>
          <w:lang w:val="hr-HR"/>
        </w:rPr>
        <w:t>0</w:t>
      </w:r>
      <w:r w:rsidR="00D66F88" w:rsidRPr="005D7AB2">
        <w:rPr>
          <w:rFonts w:ascii="Arial" w:eastAsia="Times New Roman" w:hAnsi="Arial" w:cs="Arial"/>
          <w:b/>
          <w:sz w:val="20"/>
          <w:szCs w:val="20"/>
          <w:lang w:val="hr-HR"/>
        </w:rPr>
        <w:t xml:space="preserve">1. </w:t>
      </w:r>
      <w:r w:rsidR="00CB21DC">
        <w:rPr>
          <w:rFonts w:ascii="Arial" w:eastAsia="Times New Roman" w:hAnsi="Arial" w:cs="Arial"/>
          <w:b/>
          <w:sz w:val="20"/>
          <w:szCs w:val="20"/>
          <w:lang w:val="hr-HR"/>
        </w:rPr>
        <w:t xml:space="preserve"> </w:t>
      </w:r>
      <w:r w:rsidR="00D66F88" w:rsidRPr="005D7AB2">
        <w:rPr>
          <w:rFonts w:ascii="Arial" w:eastAsia="Times New Roman" w:hAnsi="Arial" w:cs="Arial"/>
          <w:b/>
          <w:sz w:val="20"/>
          <w:szCs w:val="20"/>
          <w:lang w:val="hr-HR"/>
        </w:rPr>
        <w:t>RADOVI RUŠENJA I DEMONTAŽE</w:t>
      </w:r>
    </w:p>
    <w:p w14:paraId="1A41B297" w14:textId="143D9D5D" w:rsidR="00D66F88" w:rsidRPr="000D0D0D" w:rsidRDefault="000D0D0D" w:rsidP="00EE0BD9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hr-HR"/>
        </w:rPr>
      </w:pP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R.br.   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</w:t>
      </w: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Opis rada/usluge                                         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      </w:t>
      </w: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jed.mjere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    količina      jedin. cijena u EUR            ukupno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997"/>
        <w:gridCol w:w="605"/>
        <w:gridCol w:w="1276"/>
        <w:gridCol w:w="1559"/>
        <w:gridCol w:w="1560"/>
      </w:tblGrid>
      <w:tr w:rsidR="008E2A2D" w:rsidRPr="005D7AB2" w14:paraId="43025C3A" w14:textId="77777777" w:rsidTr="007D49C8">
        <w:tc>
          <w:tcPr>
            <w:tcW w:w="496" w:type="dxa"/>
          </w:tcPr>
          <w:p w14:paraId="1A0B881E" w14:textId="77777777" w:rsidR="008E2A2D" w:rsidRPr="005D7AB2" w:rsidRDefault="008E2A2D" w:rsidP="008E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01.</w:t>
            </w:r>
          </w:p>
        </w:tc>
        <w:tc>
          <w:tcPr>
            <w:tcW w:w="3997" w:type="dxa"/>
          </w:tcPr>
          <w:p w14:paraId="66B8909D" w14:textId="77777777" w:rsidR="008E2A2D" w:rsidRPr="00244916" w:rsidRDefault="008E2A2D" w:rsidP="008E2A2D">
            <w:pPr>
              <w:spacing w:after="0" w:line="240" w:lineRule="auto"/>
              <w:jc w:val="both"/>
              <w:rPr>
                <w:rStyle w:val="type--normal"/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Demontaža unutarnje stolarije/bravarije. Građevinski otpad deponirati na planirku u sklopu parcele.</w:t>
            </w:r>
          </w:p>
          <w:p w14:paraId="5190B7EB" w14:textId="77777777" w:rsidR="008E2A2D" w:rsidRPr="00244916" w:rsidRDefault="008E2A2D" w:rsidP="008E2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Veličina otvora do 2,5 m</w:t>
            </w:r>
            <w:r w:rsidRPr="0024491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/>
              </w:rPr>
              <w:t>2</w:t>
            </w: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i do 5,0 m</w:t>
            </w:r>
            <w:r w:rsidRPr="0024491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/>
              </w:rPr>
              <w:t>2</w:t>
            </w: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</w:t>
            </w:r>
          </w:p>
          <w:p w14:paraId="37EC86E4" w14:textId="77777777" w:rsidR="008E2A2D" w:rsidRPr="00244916" w:rsidRDefault="008E2A2D" w:rsidP="008E2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drvena vrata 100/205 između ulaznog predprostora i hodnika</w:t>
            </w:r>
          </w:p>
          <w:p w14:paraId="07FFAE7A" w14:textId="77777777" w:rsidR="008E2A2D" w:rsidRPr="00244916" w:rsidRDefault="008E2A2D" w:rsidP="008E2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drvena vrata ostakljena 90/205 između spremišta i garderobe te hodnika i dječjih sanitarija</w:t>
            </w:r>
          </w:p>
          <w:p w14:paraId="76D52308" w14:textId="77777777" w:rsidR="008E2A2D" w:rsidRPr="00244916" w:rsidRDefault="008E2A2D" w:rsidP="008E2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fiksni prozor 80/100 između hodnika i dječjih sanitarija</w:t>
            </w:r>
          </w:p>
          <w:p w14:paraId="70B712F1" w14:textId="36D4D9CC" w:rsidR="008E2A2D" w:rsidRPr="005D7AB2" w:rsidRDefault="008E2A2D" w:rsidP="008E2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višedijelna staklena metalna vrata s obostranim fiksnim ostakljenjem i nadsvjetlom 170/280 u hodniku</w:t>
            </w:r>
          </w:p>
        </w:tc>
        <w:tc>
          <w:tcPr>
            <w:tcW w:w="605" w:type="dxa"/>
          </w:tcPr>
          <w:p w14:paraId="3A5EACA0" w14:textId="77777777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BBAA6C9" w14:textId="77777777" w:rsidR="008E2A2D" w:rsidRPr="00525A8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7C43B4B" w14:textId="77777777" w:rsidR="008E2A2D" w:rsidRPr="00525A8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05EDAFE" w14:textId="77777777" w:rsidR="008E2A2D" w:rsidRPr="00525A8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FB08E50" w14:textId="77777777" w:rsidR="008E2A2D" w:rsidRPr="00525A8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0D0656F" w14:textId="77777777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kom</w:t>
            </w:r>
          </w:p>
          <w:p w14:paraId="4C381097" w14:textId="77777777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B401B52" w14:textId="77777777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918A3BF" w14:textId="77777777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kom</w:t>
            </w:r>
          </w:p>
          <w:p w14:paraId="549BF981" w14:textId="77777777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2AB584F" w14:textId="77777777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kom</w:t>
            </w:r>
          </w:p>
          <w:p w14:paraId="15252795" w14:textId="77777777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944C684" w14:textId="77777777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D114061" w14:textId="2219A06D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kom</w:t>
            </w:r>
          </w:p>
        </w:tc>
        <w:tc>
          <w:tcPr>
            <w:tcW w:w="1276" w:type="dxa"/>
          </w:tcPr>
          <w:p w14:paraId="7C399BF6" w14:textId="77777777" w:rsidR="008E2A2D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388A78D" w14:textId="77777777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C909952" w14:textId="4B4FD8A5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136FC7F" w14:textId="1FE7F388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0766B9F" w14:textId="047A5E4E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C5B1970" w14:textId="77777777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</w:t>
            </w:r>
          </w:p>
          <w:p w14:paraId="55C6FC89" w14:textId="77777777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87534B2" w14:textId="77777777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3EDFDA4" w14:textId="7FDB1173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2</w:t>
            </w:r>
          </w:p>
          <w:p w14:paraId="12396F6D" w14:textId="0608320C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374A50B" w14:textId="0FA5FC6C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</w:t>
            </w:r>
          </w:p>
          <w:p w14:paraId="6DD1724E" w14:textId="20878362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9C7FCA1" w14:textId="2A1B8E3F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53FB771" w14:textId="054F36C8" w:rsidR="008E2A2D" w:rsidRPr="005D7AB2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2</w:t>
            </w:r>
          </w:p>
        </w:tc>
        <w:tc>
          <w:tcPr>
            <w:tcW w:w="1559" w:type="dxa"/>
          </w:tcPr>
          <w:p w14:paraId="69038507" w14:textId="77777777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71355CE" w14:textId="77777777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BCF87C4" w14:textId="77777777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398526D" w14:textId="77777777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59F12D7" w14:textId="77777777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2A283AB" w14:textId="53384CB2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FA20E7D" w14:textId="77777777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712A34F" w14:textId="77777777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78369B7" w14:textId="77777777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2DFB0D5" w14:textId="77777777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A8FCB3F" w14:textId="77777777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48C0581" w14:textId="77777777" w:rsidR="008E2A2D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59E987B" w14:textId="77777777" w:rsidR="00A45E73" w:rsidRDefault="00A45E73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768A58D" w14:textId="23FFD732" w:rsidR="00A45E73" w:rsidRPr="005D7AB2" w:rsidRDefault="00A45E73" w:rsidP="00A4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</w:tcPr>
          <w:p w14:paraId="0B19C9B3" w14:textId="77777777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75BA14E" w14:textId="77777777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1481FE8" w14:textId="77777777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6FCB06B" w14:textId="77777777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708C7FE" w14:textId="77777777" w:rsidR="008E2A2D" w:rsidRPr="00244916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4C43218" w14:textId="77777777" w:rsidR="008E2A2D" w:rsidRDefault="008E2A2D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3848814" w14:textId="77777777" w:rsidR="00A45E73" w:rsidRDefault="00A45E73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59215C9" w14:textId="77777777" w:rsidR="00A45E73" w:rsidRDefault="00A45E73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DD069FA" w14:textId="77777777" w:rsidR="00A45E73" w:rsidRDefault="00A45E73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E3E8B0D" w14:textId="77777777" w:rsidR="00A45E73" w:rsidRDefault="00A45E73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69AF5FD" w14:textId="77777777" w:rsidR="00A45E73" w:rsidRDefault="00A45E73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1BCA91D" w14:textId="77777777" w:rsidR="00A45E73" w:rsidRDefault="00A45E73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63CA2A2" w14:textId="77777777" w:rsidR="00A45E73" w:rsidRDefault="00A45E73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21321BE" w14:textId="619A3EFC" w:rsidR="00A45E73" w:rsidRPr="005D7AB2" w:rsidRDefault="00A45E73" w:rsidP="008E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BD0A46" w:rsidRPr="005D7AB2" w14:paraId="62E3CFB1" w14:textId="77777777" w:rsidTr="007D49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D9E" w14:textId="77777777" w:rsidR="00BD0A46" w:rsidRPr="005D7AB2" w:rsidRDefault="00BD0A46" w:rsidP="00BD0A4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B41" w14:textId="77777777" w:rsidR="00BD0A46" w:rsidRPr="00244916" w:rsidRDefault="00BD0A46" w:rsidP="00BD0A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Probijanje novog otvora u zidu od opeke (29 cm) između sobe boravka i dječjih sanitarija. Prije samog rušenja potrebno se demontirati dječji umivaonik i blindirati zatečene instalacije, radnje koje su sastavni dio stavke. Rad treba izvesti pažljivo na način da se špalete izvedu ravno uz odstupanja do 5 cm uz sva potrebna podupiranja i razupiranja. Građevinski otpad deponirati na planirku u sklopu parcele.</w:t>
            </w:r>
          </w:p>
          <w:p w14:paraId="2845502B" w14:textId="02A4EBFD" w:rsidR="00BD0A46" w:rsidRPr="005D7AB2" w:rsidRDefault="00BD0A46" w:rsidP="00BD0A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otvor 95/210 cm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317F" w14:textId="410A422D" w:rsidR="00BD0A46" w:rsidRPr="005D7AB2" w:rsidRDefault="00BD0A46" w:rsidP="00BD0A4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6389ECB" w14:textId="77777777" w:rsidR="00BD0A46" w:rsidRPr="005D7AB2" w:rsidRDefault="00BD0A46" w:rsidP="00BD0A4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5309A6D" w14:textId="77777777" w:rsidR="00BD0A46" w:rsidRPr="005D7AB2" w:rsidRDefault="00BD0A46" w:rsidP="00BD0A4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4A128C8" w14:textId="77777777" w:rsidR="00BD0A46" w:rsidRPr="005D7AB2" w:rsidRDefault="00BD0A46" w:rsidP="00BD0A4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D5AE503" w14:textId="77777777" w:rsidR="00BD0A46" w:rsidRPr="005D7AB2" w:rsidRDefault="00BD0A46" w:rsidP="00BD0A4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9F9D88C" w14:textId="27311E82" w:rsidR="00BD0A46" w:rsidRPr="005D7AB2" w:rsidRDefault="00BD0A46" w:rsidP="00BD0A4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26C299C" w14:textId="6FB1AB01" w:rsidR="00BD0A46" w:rsidRPr="005D7AB2" w:rsidRDefault="00BD0A46" w:rsidP="00BD0A4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DFA4379" w14:textId="77777777" w:rsidR="00BD0A46" w:rsidRPr="005D7AB2" w:rsidRDefault="00BD0A46" w:rsidP="00BD0A4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123D94D" w14:textId="77777777" w:rsidR="00BD0A46" w:rsidRPr="005D7AB2" w:rsidRDefault="00BD0A46" w:rsidP="00BD0A4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FD3197E" w14:textId="77777777" w:rsidR="00BD0A46" w:rsidRPr="005D7AB2" w:rsidRDefault="00BD0A46" w:rsidP="00BD0A4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0989D8F" w14:textId="77777777" w:rsidR="00BD0A46" w:rsidRPr="005D7AB2" w:rsidRDefault="00BD0A46" w:rsidP="00BD0A4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5A64AB0" w14:textId="65688FBD" w:rsidR="00BD0A46" w:rsidRPr="005D7AB2" w:rsidRDefault="00BD0A46" w:rsidP="00BD0A4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718" w14:textId="77777777" w:rsidR="00BD0A46" w:rsidRPr="005D7AB2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1F916A9" w14:textId="77777777" w:rsidR="00BD0A46" w:rsidRPr="005D7AB2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BE71D4C" w14:textId="37511881" w:rsidR="00BD0A46" w:rsidRPr="005D7AB2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D25D6D2" w14:textId="4E3E55E9" w:rsidR="00BD0A46" w:rsidRPr="005D7AB2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872A961" w14:textId="77777777" w:rsidR="00BD0A46" w:rsidRPr="005D7AB2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5C87A2A" w14:textId="1528B4C7" w:rsidR="00BD0A46" w:rsidRPr="005D7AB2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5ABFC0D" w14:textId="75B165A7" w:rsidR="00BD0A46" w:rsidRPr="005D7AB2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195C0DD" w14:textId="5F8B1ABA" w:rsidR="00BD0A46" w:rsidRPr="005D7AB2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68D32C0" w14:textId="77777777" w:rsidR="00BD0A46" w:rsidRPr="005D7AB2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A9A6EF5" w14:textId="14543CF6" w:rsidR="00BD0A46" w:rsidRPr="005D7AB2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DF7CEA4" w14:textId="77777777" w:rsidR="00BD0A46" w:rsidRPr="005D7AB2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19F6461" w14:textId="4C060F23" w:rsidR="00BD0A46" w:rsidRPr="005D7AB2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2E64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5B4722B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68CAC2B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DB5D193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335DA14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3FC1DC3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A0E9C48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D8E32D9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3418D9F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4E2B7B3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BCD99E4" w14:textId="77777777" w:rsidR="00BD0A4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6E56C71" w14:textId="2AAC31C1" w:rsidR="00A45E73" w:rsidRPr="005D7AB2" w:rsidRDefault="00A45E73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09FD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3F412A3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57BEE6C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E76A523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8AA0BF4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E995A1E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C231FDD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A8A61DD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9D9296F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B177279" w14:textId="77777777" w:rsidR="00BD0A46" w:rsidRPr="0024491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1871B9F" w14:textId="77777777" w:rsidR="00BD0A46" w:rsidRDefault="00BD0A46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B29EFDE" w14:textId="40011E3B" w:rsidR="00A45E73" w:rsidRPr="005D7AB2" w:rsidRDefault="00A45E73" w:rsidP="00BD0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232B4E" w:rsidRPr="005D7AB2" w14:paraId="7C626452" w14:textId="77777777" w:rsidTr="007D49C8">
        <w:tc>
          <w:tcPr>
            <w:tcW w:w="7933" w:type="dxa"/>
            <w:gridSpan w:val="5"/>
          </w:tcPr>
          <w:p w14:paraId="3DE1473C" w14:textId="77777777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14:paraId="662C7566" w14:textId="3F65C271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1560" w:type="dxa"/>
          </w:tcPr>
          <w:p w14:paraId="05A58E3D" w14:textId="77777777" w:rsidR="00232B4E" w:rsidRPr="00244916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14:paraId="52A0C2EA" w14:textId="573B5497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7EC9E40E" w14:textId="0D71950E" w:rsidR="00EE0BD9" w:rsidRDefault="00EE0BD9" w:rsidP="00EE0B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73F0CBCC" w14:textId="77777777" w:rsidR="006349E3" w:rsidRDefault="006349E3" w:rsidP="00EE0B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105ECE7D" w14:textId="77777777" w:rsidR="00062380" w:rsidRPr="005D7AB2" w:rsidRDefault="00062380" w:rsidP="00EE0B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332E73BE" w14:textId="138CFFD2" w:rsidR="004F0F2D" w:rsidRPr="005D7AB2" w:rsidRDefault="006349E3" w:rsidP="004F0F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/>
        </w:rPr>
        <w:t>0</w:t>
      </w:r>
      <w:r w:rsidR="00462BE9" w:rsidRPr="005D7AB2">
        <w:rPr>
          <w:rFonts w:ascii="Arial" w:eastAsia="Times New Roman" w:hAnsi="Arial" w:cs="Arial"/>
          <w:b/>
          <w:bCs/>
          <w:sz w:val="20"/>
          <w:szCs w:val="20"/>
          <w:lang w:val="hr-HR"/>
        </w:rPr>
        <w:t>2</w:t>
      </w:r>
      <w:r w:rsidR="004F0F2D" w:rsidRPr="005D7AB2">
        <w:rPr>
          <w:rFonts w:ascii="Arial" w:eastAsia="Times New Roman" w:hAnsi="Arial" w:cs="Arial"/>
          <w:b/>
          <w:bCs/>
          <w:sz w:val="20"/>
          <w:szCs w:val="20"/>
          <w:lang w:val="hr-HR"/>
        </w:rPr>
        <w:t xml:space="preserve">.  GIPSKARTONSKI RADOVI </w:t>
      </w:r>
    </w:p>
    <w:p w14:paraId="6BC69D71" w14:textId="77777777" w:rsidR="000D0D0D" w:rsidRPr="000D0D0D" w:rsidRDefault="000D0D0D" w:rsidP="000D0D0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hr-HR"/>
        </w:rPr>
      </w:pP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R.br.   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</w:t>
      </w: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Opis rada/usluge                                         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      </w:t>
      </w: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jed.mjere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    količina      jedin. cijena u EUR            ukupno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034"/>
        <w:gridCol w:w="567"/>
        <w:gridCol w:w="1277"/>
        <w:gridCol w:w="1559"/>
        <w:gridCol w:w="1560"/>
      </w:tblGrid>
      <w:tr w:rsidR="00C20818" w:rsidRPr="005D7AB2" w14:paraId="1B110617" w14:textId="77777777" w:rsidTr="002327E1">
        <w:tc>
          <w:tcPr>
            <w:tcW w:w="497" w:type="dxa"/>
          </w:tcPr>
          <w:p w14:paraId="611577F7" w14:textId="77777777" w:rsidR="00C20818" w:rsidRPr="005D7AB2" w:rsidRDefault="00C20818" w:rsidP="00C2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01.</w:t>
            </w:r>
          </w:p>
        </w:tc>
        <w:tc>
          <w:tcPr>
            <w:tcW w:w="4033" w:type="dxa"/>
          </w:tcPr>
          <w:p w14:paraId="021CD863" w14:textId="77777777" w:rsidR="00C20818" w:rsidRPr="00244916" w:rsidRDefault="00C20818" w:rsidP="00C20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Izrada zidne konstrukcije od gipskartonskih ploča debljine 10 cm, na metalnu podkonstrukciju, s krojenjem i bandažiranjem spojeva. Zid se izvodi iz dvostrukih gipskartonskih ploča, s ispunom iz kamene vune d=4 cm. U cijenu uračunat sav pomoćni i spojni materijal prema katalogu i uputama proizvođača. U cijenu uračunate predradnje i primarna priprema ploča i spojeva za ugradnju vrata i za završnu obradu bojenja disperzivnim bojama.</w:t>
            </w:r>
          </w:p>
          <w:p w14:paraId="27A61081" w14:textId="77777777" w:rsidR="00C20818" w:rsidRPr="00244916" w:rsidRDefault="00C20818" w:rsidP="00C20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otvor između dječjih soba (u širini 180 cm)</w:t>
            </w:r>
          </w:p>
          <w:p w14:paraId="28D3E3BB" w14:textId="77777777" w:rsidR="00C20818" w:rsidRPr="00244916" w:rsidRDefault="00C20818" w:rsidP="00C20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otvor između hodnika i dječje garderobe</w:t>
            </w:r>
          </w:p>
          <w:p w14:paraId="63D4569F" w14:textId="77777777" w:rsidR="00C20818" w:rsidRPr="00244916" w:rsidRDefault="00C20818" w:rsidP="00C20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otvor vrata i prozora u hodniku</w:t>
            </w:r>
          </w:p>
          <w:p w14:paraId="640BFBDC" w14:textId="77777777" w:rsidR="00C20818" w:rsidRPr="00244916" w:rsidRDefault="00C20818" w:rsidP="00C20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otvor vrata između spremišta i garderobe</w:t>
            </w:r>
          </w:p>
          <w:p w14:paraId="3ACA088E" w14:textId="77777777" w:rsidR="00C20818" w:rsidRPr="00244916" w:rsidRDefault="00C20818" w:rsidP="00C20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lastRenderedPageBreak/>
              <w:t>- oko vrata (kom 2, pod kutem 45</w:t>
            </w:r>
            <w:r w:rsidRPr="0024491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/>
              </w:rPr>
              <w:t>o</w:t>
            </w: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), ulaz u grupne sobe</w:t>
            </w:r>
          </w:p>
          <w:p w14:paraId="433E571C" w14:textId="740D6694" w:rsidR="00C20818" w:rsidRPr="005D7AB2" w:rsidRDefault="00C20818" w:rsidP="00C20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oko vrata (kom 1), ulaz u grupnu sobu</w:t>
            </w:r>
          </w:p>
        </w:tc>
        <w:tc>
          <w:tcPr>
            <w:tcW w:w="567" w:type="dxa"/>
          </w:tcPr>
          <w:p w14:paraId="49A0ABE2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3EEC75B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A62C81F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AA433D6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8658C22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ABDC3B4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D099194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322B5A8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59FAE2B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9E9940C" w14:textId="40BF3950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3067F64" w14:textId="1326C930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201015D" w14:textId="57DE08D4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C058A26" w14:textId="25D3BA4A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69E6619" w14:textId="4A1D9183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B6426C7" w14:textId="2F1D44A0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0DE85DF" w14:textId="6CBBA1E9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53F5137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0E15478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181A1A1" w14:textId="29FB69E6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m</w:t>
            </w:r>
            <w:r w:rsidRPr="005D7AB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1277" w:type="dxa"/>
          </w:tcPr>
          <w:p w14:paraId="35224BDF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FC56E31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421593E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E697AB7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F957421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394F1ED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411E610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DB3F343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35D36AC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BAD5ED3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5BB7A65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CD8123F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7174FB6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968295B" w14:textId="7EAED424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40D6B28" w14:textId="1B28C61F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64552F4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CF80C4B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446DD3E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936725E" w14:textId="146A34AC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20,40</w:t>
            </w:r>
          </w:p>
        </w:tc>
        <w:tc>
          <w:tcPr>
            <w:tcW w:w="1559" w:type="dxa"/>
          </w:tcPr>
          <w:p w14:paraId="2B5EC199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D35C5FF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2F9C96A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3B0B211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CABDF63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8A5AF0E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739A0F9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8E15816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7FCFF7C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FE21A6D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01CB465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84156A3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DA5A425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697263D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FA2C34E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22B7CAD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95ABDB4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92C9FD3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CA60E17" w14:textId="1A28F6AE" w:rsidR="00A45E73" w:rsidRPr="005D7AB2" w:rsidRDefault="00A45E73" w:rsidP="00A4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</w:tcPr>
          <w:p w14:paraId="752AE000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8E064DA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389B49F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4E2FECA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3559314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4F83E4E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27B2097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89DE3B2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C350F43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A9767E3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D7954B2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2B2F35A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62E907F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36A38F3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D176978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635D3FF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A12A856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8D0EF1E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A9541FC" w14:textId="3C9880CE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C20818" w:rsidRPr="005D7AB2" w14:paraId="23AAE5CA" w14:textId="77777777" w:rsidTr="002327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FBF8" w14:textId="3860BCF0" w:rsidR="00C20818" w:rsidRPr="005D7AB2" w:rsidRDefault="00C20818" w:rsidP="00C20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lastRenderedPageBreak/>
              <w:t>02.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71FB" w14:textId="77777777" w:rsidR="00C20818" w:rsidRPr="00244916" w:rsidRDefault="00C20818" w:rsidP="00C20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Zidarske pripomoći i radnje prilikom:</w:t>
            </w:r>
          </w:p>
          <w:p w14:paraId="6A5F6394" w14:textId="77777777" w:rsidR="00C20818" w:rsidRPr="00244916" w:rsidRDefault="00C20818" w:rsidP="00C20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- radova demontaže i rušenja, zidarska obrada zidnih površina nakon demontaže </w:t>
            </w:r>
          </w:p>
          <w:p w14:paraId="687C03D9" w14:textId="77777777" w:rsidR="00C20818" w:rsidRPr="00244916" w:rsidRDefault="00C20818" w:rsidP="00C20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ugradnje stolarije, krpanja i obrada špaleta</w:t>
            </w:r>
          </w:p>
          <w:p w14:paraId="78AC88ED" w14:textId="77777777" w:rsidR="00C20818" w:rsidRPr="00244916" w:rsidRDefault="00C20818" w:rsidP="00C20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obrade spojeva sa zidom nakon ugradnje gipskartonskih ploča</w:t>
            </w:r>
          </w:p>
          <w:p w14:paraId="6480449D" w14:textId="00E13D9F" w:rsidR="00C20818" w:rsidRPr="005D7AB2" w:rsidRDefault="00C20818" w:rsidP="00C20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obrade zida nakon rušenja i ugradnje vrata u sanitarnom čvoru dječje grupe, popravak keramičkih pločica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E0D" w14:textId="460B6BD5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F3494EF" w14:textId="12B8A7C8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10960B9" w14:textId="25874D8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2B60890" w14:textId="692DE061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005CBB2" w14:textId="7A03BC03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C50B65F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0782B55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9C6A242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8547B98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4C04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1284F90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6D057BD" w14:textId="6B846894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1ACD719" w14:textId="0E14D005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F7CF727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4F0821D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E52F57A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5901342" w14:textId="77777777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FCB258F" w14:textId="6ABACE6D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5624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1A47F17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EAC714A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8831F37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9515A39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0FEFCFE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13C96A2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C6B9014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4344605" w14:textId="4192371A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A3E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D066563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96C7124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03D3464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70FB0A8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FF8C5B7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5C5EF86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582ACD7" w14:textId="77777777" w:rsidR="00C20818" w:rsidRPr="00244916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077815F" w14:textId="2158B93D" w:rsidR="00C20818" w:rsidRPr="005D7AB2" w:rsidRDefault="00C20818" w:rsidP="00C208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232B4E" w:rsidRPr="005D7AB2" w14:paraId="0CDB97A9" w14:textId="77777777" w:rsidTr="002327E1">
        <w:tc>
          <w:tcPr>
            <w:tcW w:w="7933" w:type="dxa"/>
            <w:gridSpan w:val="5"/>
          </w:tcPr>
          <w:p w14:paraId="645CAAC6" w14:textId="77777777" w:rsidR="00232B4E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14:paraId="6E3E4CC6" w14:textId="6D189D6F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1560" w:type="dxa"/>
          </w:tcPr>
          <w:p w14:paraId="619B7612" w14:textId="77777777" w:rsidR="00232B4E" w:rsidRPr="00244916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14:paraId="67143253" w14:textId="63C71600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3DE1FE32" w14:textId="67435FF4" w:rsidR="004F0F2D" w:rsidRDefault="004F0F2D" w:rsidP="00EE0B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2DBAE460" w14:textId="77777777" w:rsidR="00062380" w:rsidRPr="005D7AB2" w:rsidRDefault="00062380" w:rsidP="00EE0B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10DA9C34" w14:textId="233EE9BE" w:rsidR="004F0F2D" w:rsidRPr="005D7AB2" w:rsidRDefault="006349E3" w:rsidP="004F0F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/>
        </w:rPr>
        <w:t>0</w:t>
      </w:r>
      <w:r w:rsidR="004F0F2D" w:rsidRPr="005D7AB2">
        <w:rPr>
          <w:rFonts w:ascii="Arial" w:eastAsia="Times New Roman" w:hAnsi="Arial" w:cs="Arial"/>
          <w:b/>
          <w:bCs/>
          <w:sz w:val="20"/>
          <w:szCs w:val="20"/>
          <w:lang w:val="hr-HR"/>
        </w:rPr>
        <w:t>3.  STOLARSKI RADOVI</w:t>
      </w:r>
    </w:p>
    <w:p w14:paraId="601E5BA9" w14:textId="77777777" w:rsidR="000D0D0D" w:rsidRPr="000D0D0D" w:rsidRDefault="000D0D0D" w:rsidP="000D0D0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hr-HR"/>
        </w:rPr>
      </w:pP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R.br.   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</w:t>
      </w: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Opis rada/usluge                                         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      </w:t>
      </w: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jed.mjere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    količina      jedin. cijena u EUR            ukupno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019"/>
        <w:gridCol w:w="594"/>
        <w:gridCol w:w="1272"/>
        <w:gridCol w:w="1552"/>
        <w:gridCol w:w="1560"/>
      </w:tblGrid>
      <w:tr w:rsidR="00507BCD" w:rsidRPr="005D7AB2" w14:paraId="1C1147AE" w14:textId="77777777" w:rsidTr="003902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0467" w14:textId="55C414A7" w:rsidR="00507BCD" w:rsidRPr="005D7AB2" w:rsidRDefault="00507BCD" w:rsidP="00507BC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01.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A90F" w14:textId="77777777" w:rsidR="00507BCD" w:rsidRPr="00244916" w:rsidRDefault="00507BCD" w:rsidP="00507B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Dobava i postava unutarnjih jednokrilnih vrata od ispune i furnira hrastovine (ili sl.) s pripadajućim dovratnikom, okovom i odbojnicima, sve prema izboru investitora.</w:t>
            </w:r>
          </w:p>
          <w:p w14:paraId="550C480A" w14:textId="77777777" w:rsidR="00507BCD" w:rsidRPr="00244916" w:rsidRDefault="00507BCD" w:rsidP="00507B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- 80x205 cm (dječje sanitarije)</w:t>
            </w:r>
          </w:p>
          <w:p w14:paraId="47EBB1B9" w14:textId="19B84D1C" w:rsidR="00507BCD" w:rsidRPr="005D7AB2" w:rsidRDefault="00507BCD" w:rsidP="00507B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- 90x205 cm (dječje sobe)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ECB6" w14:textId="77777777" w:rsidR="00507BCD" w:rsidRPr="005D7AB2" w:rsidRDefault="00507BCD" w:rsidP="00507BC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93EC82E" w14:textId="77777777" w:rsidR="00507BCD" w:rsidRPr="005D7AB2" w:rsidRDefault="00507BCD" w:rsidP="00507BC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89239D1" w14:textId="77777777" w:rsidR="00507BCD" w:rsidRPr="005D7AB2" w:rsidRDefault="00507BCD" w:rsidP="00507BC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CC0EE1B" w14:textId="77777777" w:rsidR="00507BCD" w:rsidRPr="005D7AB2" w:rsidRDefault="00507BCD" w:rsidP="00507BC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07B39DC" w14:textId="77777777" w:rsidR="00507BCD" w:rsidRPr="005D7AB2" w:rsidRDefault="00507BCD" w:rsidP="00507BC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kom</w:t>
            </w:r>
          </w:p>
          <w:p w14:paraId="12675B4E" w14:textId="77777777" w:rsidR="00507BCD" w:rsidRPr="005D7AB2" w:rsidRDefault="00507BCD" w:rsidP="00507BC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kom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8386" w14:textId="77777777" w:rsidR="00507BCD" w:rsidRPr="005D7AB2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A9075E6" w14:textId="77777777" w:rsidR="00507BCD" w:rsidRPr="005D7AB2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307BBF4" w14:textId="77777777" w:rsidR="00507BCD" w:rsidRPr="005D7AB2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AC2550E" w14:textId="77777777" w:rsidR="00507BCD" w:rsidRPr="005D7AB2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C45FCFC" w14:textId="46B75C92" w:rsidR="00507BCD" w:rsidRPr="005D7AB2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</w:t>
            </w:r>
          </w:p>
          <w:p w14:paraId="640735E6" w14:textId="5194F511" w:rsidR="00507BCD" w:rsidRPr="005D7AB2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BF9" w14:textId="77777777" w:rsidR="00507BCD" w:rsidRPr="00244916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DE08C10" w14:textId="77777777" w:rsidR="00507BCD" w:rsidRPr="00244916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A6A1E59" w14:textId="77777777" w:rsidR="00507BCD" w:rsidRPr="00244916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41B22B0" w14:textId="77777777" w:rsidR="00507BCD" w:rsidRPr="00244916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DA30736" w14:textId="77777777" w:rsidR="00507BCD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11EDCB5" w14:textId="758BFC20" w:rsidR="00A45E73" w:rsidRPr="005D7AB2" w:rsidRDefault="00A45E73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5C53" w14:textId="77777777" w:rsidR="00507BCD" w:rsidRPr="00244916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EC99B3E" w14:textId="77777777" w:rsidR="00507BCD" w:rsidRPr="00244916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755711E" w14:textId="77777777" w:rsidR="00507BCD" w:rsidRPr="00244916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3E14C55" w14:textId="77777777" w:rsidR="00507BCD" w:rsidRPr="00244916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420A875" w14:textId="77777777" w:rsidR="00507BCD" w:rsidRDefault="00507BCD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68233FE" w14:textId="27EA73AB" w:rsidR="00A45E73" w:rsidRPr="005D7AB2" w:rsidRDefault="00A45E73" w:rsidP="00507B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232B4E" w:rsidRPr="005D7AB2" w14:paraId="6CA3BF9D" w14:textId="77777777" w:rsidTr="0039024A">
        <w:tc>
          <w:tcPr>
            <w:tcW w:w="7933" w:type="dxa"/>
            <w:gridSpan w:val="5"/>
          </w:tcPr>
          <w:p w14:paraId="2C42A06B" w14:textId="77777777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14:paraId="7510EEE2" w14:textId="298346DF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1560" w:type="dxa"/>
          </w:tcPr>
          <w:p w14:paraId="0A74EB7A" w14:textId="77777777" w:rsidR="00232B4E" w:rsidRPr="00244916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14:paraId="25A9580D" w14:textId="53EB8491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60FAE285" w14:textId="77777777" w:rsidR="004F0F2D" w:rsidRPr="005D7AB2" w:rsidRDefault="004F0F2D" w:rsidP="004F0F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5DB42259" w14:textId="77777777" w:rsidR="0090356C" w:rsidRDefault="004F0F2D" w:rsidP="008D60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 w:rsidRPr="005D7AB2">
        <w:rPr>
          <w:rFonts w:ascii="Arial" w:eastAsia="Times New Roman" w:hAnsi="Arial" w:cs="Arial"/>
          <w:b/>
          <w:bCs/>
          <w:sz w:val="20"/>
          <w:szCs w:val="20"/>
          <w:lang w:val="hr-HR"/>
        </w:rPr>
        <w:t>NAPOMENA:</w:t>
      </w:r>
    </w:p>
    <w:p w14:paraId="527A2CEE" w14:textId="77777777" w:rsidR="0090356C" w:rsidRDefault="004F0F2D" w:rsidP="008D600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hr-HR"/>
        </w:rPr>
      </w:pPr>
      <w:r w:rsidRPr="005D7AB2">
        <w:rPr>
          <w:rFonts w:ascii="Arial" w:eastAsia="Times New Roman" w:hAnsi="Arial" w:cs="Arial"/>
          <w:bCs/>
          <w:sz w:val="20"/>
          <w:szCs w:val="20"/>
          <w:lang w:val="hr-HR"/>
        </w:rPr>
        <w:t xml:space="preserve">Dimenzije otvora za svaku stavku </w:t>
      </w:r>
      <w:r w:rsidR="002468D7" w:rsidRPr="005D7AB2">
        <w:rPr>
          <w:rFonts w:ascii="Arial" w:eastAsia="Times New Roman" w:hAnsi="Arial" w:cs="Arial"/>
          <w:bCs/>
          <w:sz w:val="20"/>
          <w:szCs w:val="20"/>
          <w:lang w:val="hr-HR"/>
        </w:rPr>
        <w:t>provjeriti i izmjeriti u naravi</w:t>
      </w:r>
      <w:r w:rsidRPr="005D7AB2">
        <w:rPr>
          <w:rFonts w:ascii="Arial" w:eastAsia="Times New Roman" w:hAnsi="Arial" w:cs="Arial"/>
          <w:bCs/>
          <w:sz w:val="20"/>
          <w:szCs w:val="20"/>
          <w:lang w:val="hr-HR"/>
        </w:rPr>
        <w:t>!</w:t>
      </w:r>
    </w:p>
    <w:p w14:paraId="4FF3E508" w14:textId="46C36EB0" w:rsidR="004F0F2D" w:rsidRPr="005D7AB2" w:rsidRDefault="00F3148D" w:rsidP="008D600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hr-HR"/>
        </w:rPr>
      </w:pPr>
      <w:r w:rsidRPr="005D7AB2">
        <w:rPr>
          <w:rFonts w:ascii="Arial" w:eastAsia="Times New Roman" w:hAnsi="Arial" w:cs="Arial"/>
          <w:bCs/>
          <w:sz w:val="20"/>
          <w:szCs w:val="20"/>
          <w:lang w:val="hr-HR"/>
        </w:rPr>
        <w:t xml:space="preserve">Zidarske pripomoći prilikom ugradnje stolarije obrađene u </w:t>
      </w:r>
      <w:r w:rsidR="008D6001">
        <w:rPr>
          <w:rFonts w:ascii="Arial" w:eastAsia="Times New Roman" w:hAnsi="Arial" w:cs="Arial"/>
          <w:bCs/>
          <w:sz w:val="20"/>
          <w:szCs w:val="20"/>
          <w:lang w:val="hr-HR"/>
        </w:rPr>
        <w:t>0</w:t>
      </w:r>
      <w:r w:rsidRPr="005D7AB2">
        <w:rPr>
          <w:rFonts w:ascii="Arial" w:eastAsia="Times New Roman" w:hAnsi="Arial" w:cs="Arial"/>
          <w:bCs/>
          <w:sz w:val="20"/>
          <w:szCs w:val="20"/>
          <w:lang w:val="hr-HR"/>
        </w:rPr>
        <w:t>2. Gipskartonski radovi</w:t>
      </w:r>
      <w:r w:rsidR="002468D7" w:rsidRPr="005D7AB2">
        <w:rPr>
          <w:rFonts w:ascii="Arial" w:eastAsia="Times New Roman" w:hAnsi="Arial" w:cs="Arial"/>
          <w:bCs/>
          <w:sz w:val="20"/>
          <w:szCs w:val="20"/>
          <w:lang w:val="hr-HR"/>
        </w:rPr>
        <w:t xml:space="preserve">, stavka </w:t>
      </w:r>
      <w:r w:rsidR="008D6001">
        <w:rPr>
          <w:rFonts w:ascii="Arial" w:eastAsia="Times New Roman" w:hAnsi="Arial" w:cs="Arial"/>
          <w:bCs/>
          <w:sz w:val="20"/>
          <w:szCs w:val="20"/>
          <w:lang w:val="hr-HR"/>
        </w:rPr>
        <w:t>0</w:t>
      </w:r>
      <w:r w:rsidR="002468D7" w:rsidRPr="005D7AB2">
        <w:rPr>
          <w:rFonts w:ascii="Arial" w:eastAsia="Times New Roman" w:hAnsi="Arial" w:cs="Arial"/>
          <w:bCs/>
          <w:sz w:val="20"/>
          <w:szCs w:val="20"/>
          <w:lang w:val="hr-HR"/>
        </w:rPr>
        <w:t>2.</w:t>
      </w:r>
    </w:p>
    <w:p w14:paraId="5AA631E8" w14:textId="37D8B383" w:rsidR="004F0F2D" w:rsidRDefault="004F0F2D" w:rsidP="004F0F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7AD8673D" w14:textId="77777777" w:rsidR="00062380" w:rsidRDefault="00062380" w:rsidP="004F0F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22C6AA8B" w14:textId="77777777" w:rsidR="00480EED" w:rsidRPr="005D7AB2" w:rsidRDefault="00480EED" w:rsidP="004F0F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7CE820DA" w14:textId="1EA67FD8" w:rsidR="004F0F2D" w:rsidRPr="005D7AB2" w:rsidRDefault="006349E3" w:rsidP="004F0F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/>
        </w:rPr>
        <w:t>0</w:t>
      </w:r>
      <w:r w:rsidR="00F3148D" w:rsidRPr="005D7AB2">
        <w:rPr>
          <w:rFonts w:ascii="Arial" w:eastAsia="Times New Roman" w:hAnsi="Arial" w:cs="Arial"/>
          <w:b/>
          <w:bCs/>
          <w:sz w:val="20"/>
          <w:szCs w:val="20"/>
          <w:lang w:val="hr-HR"/>
        </w:rPr>
        <w:t>4</w:t>
      </w:r>
      <w:r w:rsidR="004F0F2D" w:rsidRPr="005D7AB2">
        <w:rPr>
          <w:rFonts w:ascii="Arial" w:eastAsia="Times New Roman" w:hAnsi="Arial" w:cs="Arial"/>
          <w:b/>
          <w:bCs/>
          <w:sz w:val="20"/>
          <w:szCs w:val="20"/>
          <w:lang w:val="hr-HR"/>
        </w:rPr>
        <w:t>.  PARKETARSKI RADOVI</w:t>
      </w:r>
    </w:p>
    <w:p w14:paraId="7041506A" w14:textId="6BA45CDD" w:rsidR="004F0F2D" w:rsidRPr="000D0D0D" w:rsidRDefault="000D0D0D" w:rsidP="004F0F2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hr-HR"/>
        </w:rPr>
      </w:pP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R.br.   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</w:t>
      </w: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Opis rada/usluge                                         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      </w:t>
      </w: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jed.mjere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    količina      jedin. cijena u EUR            ukupno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036"/>
        <w:gridCol w:w="567"/>
        <w:gridCol w:w="1276"/>
        <w:gridCol w:w="1559"/>
        <w:gridCol w:w="1560"/>
      </w:tblGrid>
      <w:tr w:rsidR="00232B4E" w:rsidRPr="005D7AB2" w14:paraId="1A9BF315" w14:textId="77777777" w:rsidTr="00A40AD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137" w14:textId="77777777" w:rsidR="00232B4E" w:rsidRPr="005D7AB2" w:rsidRDefault="00232B4E" w:rsidP="0023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5D5" w14:textId="1543297A" w:rsidR="00232B4E" w:rsidRPr="005D7AB2" w:rsidRDefault="00232B4E" w:rsidP="00232B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Dvostruko brušenje i dvostruko lakiranje mat lakom, parketa od hrastovine II klase. U cijenu uključeno brušenje i kitanje te lakiranje kutnih letvica. Obračun po m</w:t>
            </w:r>
            <w:r w:rsidRPr="0024491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/>
              </w:rPr>
              <w:t>2</w:t>
            </w: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lakirane podne obloge od parketa.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EFD" w14:textId="77777777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F9EA79E" w14:textId="2E16ACD6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6F1646F" w14:textId="77777777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491123E" w14:textId="77777777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AFC6875" w14:textId="20751F61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m</w:t>
            </w:r>
            <w:r w:rsidRPr="005D7AB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836" w14:textId="77777777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A990576" w14:textId="062254BC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B73573B" w14:textId="53E30EB5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8B81D4E" w14:textId="77777777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2E66AB2" w14:textId="3782DA35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128,20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AF2" w14:textId="77777777" w:rsidR="00232B4E" w:rsidRPr="00244916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84A7A97" w14:textId="77777777" w:rsidR="00232B4E" w:rsidRPr="00244916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C4DC0EF" w14:textId="77777777" w:rsidR="00232B4E" w:rsidRPr="00244916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DEF4EA3" w14:textId="77777777" w:rsidR="00232B4E" w:rsidRPr="00244916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E5051AC" w14:textId="0D499661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1B3E" w14:textId="77777777" w:rsidR="00232B4E" w:rsidRPr="00244916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7CFF517" w14:textId="77777777" w:rsidR="00232B4E" w:rsidRPr="00244916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FFA257C" w14:textId="77777777" w:rsidR="00232B4E" w:rsidRPr="00244916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A7CCD61" w14:textId="77777777" w:rsidR="00232B4E" w:rsidRPr="00244916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5F74843" w14:textId="5B1AC9B3" w:rsidR="00232B4E" w:rsidRPr="005D7AB2" w:rsidRDefault="00232B4E" w:rsidP="0023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502FF4" w:rsidRPr="005D7AB2" w14:paraId="169F4850" w14:textId="77777777" w:rsidTr="00A40ADE">
        <w:tc>
          <w:tcPr>
            <w:tcW w:w="7933" w:type="dxa"/>
            <w:gridSpan w:val="5"/>
          </w:tcPr>
          <w:p w14:paraId="0F0AC164" w14:textId="77777777" w:rsidR="00502FF4" w:rsidRPr="005D7AB2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14:paraId="65D3AABA" w14:textId="4F9E82BF" w:rsidR="00502FF4" w:rsidRPr="005D7AB2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1560" w:type="dxa"/>
          </w:tcPr>
          <w:p w14:paraId="2C9BCFBD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14:paraId="044999D6" w14:textId="152FF3F0" w:rsidR="00502FF4" w:rsidRPr="005D7AB2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77A5E6EC" w14:textId="4BD60114" w:rsidR="00502FF4" w:rsidRDefault="00502FF4" w:rsidP="004F0F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6BF44949" w14:textId="77777777" w:rsidR="00502FF4" w:rsidRDefault="00502FF4">
      <w:pPr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/>
        </w:rPr>
        <w:br w:type="page"/>
      </w:r>
    </w:p>
    <w:p w14:paraId="3298DEFA" w14:textId="0C0C8168" w:rsidR="004F0F2D" w:rsidRPr="008D6001" w:rsidRDefault="006349E3" w:rsidP="004F0F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 w:rsidRPr="008D6001">
        <w:rPr>
          <w:rFonts w:ascii="Arial" w:eastAsia="Times New Roman" w:hAnsi="Arial" w:cs="Arial"/>
          <w:b/>
          <w:bCs/>
          <w:sz w:val="20"/>
          <w:szCs w:val="20"/>
          <w:lang w:val="hr-HR"/>
        </w:rPr>
        <w:lastRenderedPageBreak/>
        <w:t>0</w:t>
      </w:r>
      <w:r w:rsidR="00980F03" w:rsidRPr="008D6001">
        <w:rPr>
          <w:rFonts w:ascii="Arial" w:eastAsia="Times New Roman" w:hAnsi="Arial" w:cs="Arial"/>
          <w:b/>
          <w:bCs/>
          <w:sz w:val="20"/>
          <w:szCs w:val="20"/>
          <w:lang w:val="hr-HR"/>
        </w:rPr>
        <w:t>5</w:t>
      </w:r>
      <w:r w:rsidR="004F0F2D" w:rsidRPr="008D6001">
        <w:rPr>
          <w:rFonts w:ascii="Arial" w:eastAsia="Times New Roman" w:hAnsi="Arial" w:cs="Arial"/>
          <w:b/>
          <w:bCs/>
          <w:sz w:val="20"/>
          <w:szCs w:val="20"/>
          <w:lang w:val="hr-HR"/>
        </w:rPr>
        <w:t xml:space="preserve">.  SOBOSLIKARSKO-LIČILAČKI RADOVI </w:t>
      </w:r>
    </w:p>
    <w:p w14:paraId="2DAEDE62" w14:textId="6E1075E0" w:rsidR="004F0F2D" w:rsidRPr="000D0D0D" w:rsidRDefault="000D0D0D" w:rsidP="004F0F2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hr-HR"/>
        </w:rPr>
      </w:pP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R.br.   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</w:t>
      </w: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Opis rada/usluge                                         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      </w:t>
      </w: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jed.mjere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    količina      jedin. cijena u EUR            ukupno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035"/>
        <w:gridCol w:w="567"/>
        <w:gridCol w:w="1276"/>
        <w:gridCol w:w="1559"/>
        <w:gridCol w:w="1560"/>
      </w:tblGrid>
      <w:tr w:rsidR="00502FF4" w:rsidRPr="005D7AB2" w14:paraId="4F69C071" w14:textId="77777777" w:rsidTr="00A40ADE">
        <w:tc>
          <w:tcPr>
            <w:tcW w:w="496" w:type="dxa"/>
          </w:tcPr>
          <w:p w14:paraId="28962CF8" w14:textId="77777777" w:rsidR="00502FF4" w:rsidRPr="005D7AB2" w:rsidRDefault="00502FF4" w:rsidP="00502F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01.</w:t>
            </w:r>
          </w:p>
        </w:tc>
        <w:tc>
          <w:tcPr>
            <w:tcW w:w="4035" w:type="dxa"/>
          </w:tcPr>
          <w:p w14:paraId="77A1FC83" w14:textId="77777777" w:rsidR="00502FF4" w:rsidRPr="00244916" w:rsidRDefault="00502FF4" w:rsidP="00502F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Bojanje zidova i stropova disperzivnim bojama s potrebnim predradnjama. U stavku uključeno brušenje i gletanje svih površina, te dvostruki premaz bojom. Zidovi se do visine 180 cm bojaju perivom bojom. Otvori do 2,00 m</w:t>
            </w:r>
            <w:r w:rsidRPr="0024491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/>
              </w:rPr>
              <w:t>2</w:t>
            </w: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se ne odbijaju. U cijenu uračunat sav osnovni materijal i rad, zaštita površina te rad na visini. Obračun po m</w:t>
            </w:r>
            <w:r w:rsidRPr="0024491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/>
              </w:rPr>
              <w:t xml:space="preserve">2 </w:t>
            </w: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obrađene površine.</w:t>
            </w:r>
          </w:p>
          <w:p w14:paraId="1C61185D" w14:textId="77777777" w:rsidR="00502FF4" w:rsidRPr="00244916" w:rsidRDefault="00502FF4" w:rsidP="00502F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zidovi h&lt;180 cm (periva boja)</w:t>
            </w:r>
          </w:p>
          <w:p w14:paraId="53F07B7B" w14:textId="77777777" w:rsidR="00502FF4" w:rsidRPr="00244916" w:rsidRDefault="00502FF4" w:rsidP="00502F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zidovi h&gt;180 cm</w:t>
            </w:r>
          </w:p>
          <w:p w14:paraId="6B5AFEF1" w14:textId="4BBDF367" w:rsidR="00502FF4" w:rsidRPr="005D7AB2" w:rsidRDefault="00502FF4" w:rsidP="00502F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stropovi</w:t>
            </w:r>
          </w:p>
        </w:tc>
        <w:tc>
          <w:tcPr>
            <w:tcW w:w="567" w:type="dxa"/>
          </w:tcPr>
          <w:p w14:paraId="7BCAF742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47CA4A6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CC54FF2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898B003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4A5264E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EBB2F30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E0E2EC2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124BF04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9C0BDB6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23AF756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m</w:t>
            </w:r>
            <w:r w:rsidRPr="0024491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/>
              </w:rPr>
              <w:t>2</w:t>
            </w:r>
          </w:p>
          <w:p w14:paraId="5B2F8C29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m</w:t>
            </w:r>
            <w:r w:rsidRPr="0024491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/>
              </w:rPr>
              <w:t>2</w:t>
            </w:r>
          </w:p>
          <w:p w14:paraId="15020D90" w14:textId="6D68E560" w:rsidR="00502FF4" w:rsidRPr="005D7AB2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m</w:t>
            </w:r>
            <w:r w:rsidRPr="0024491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1276" w:type="dxa"/>
          </w:tcPr>
          <w:p w14:paraId="0B645C3F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4339203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9754E9C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455A87D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52D99E0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17517BD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41CA71F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A4414AC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0D9DE1B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12A808F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247,70</w:t>
            </w:r>
          </w:p>
          <w:p w14:paraId="4692C41E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124,40</w:t>
            </w:r>
          </w:p>
          <w:p w14:paraId="0C4441E3" w14:textId="077A8865" w:rsidR="00502FF4" w:rsidRPr="005D7AB2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175,30</w:t>
            </w:r>
          </w:p>
        </w:tc>
        <w:tc>
          <w:tcPr>
            <w:tcW w:w="1559" w:type="dxa"/>
          </w:tcPr>
          <w:p w14:paraId="02CF47D6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503989C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6027788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7B08B9A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AE85BB4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F12CA2E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EE30C9E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767F54C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A3A2DA9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17F1009" w14:textId="77777777" w:rsidR="00502FF4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ADCE71D" w14:textId="77777777" w:rsidR="00A45E73" w:rsidRDefault="00A45E73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3B01355" w14:textId="457F79B6" w:rsidR="00A45E73" w:rsidRPr="005D7AB2" w:rsidRDefault="00A45E73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</w:tcPr>
          <w:p w14:paraId="38B1F0B6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D6C4ED6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F191D9D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19200E0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9388058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7A08A2F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4E1FB39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C6FA4DB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21435D0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386682A" w14:textId="77777777" w:rsidR="00502FF4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16237C7" w14:textId="77777777" w:rsidR="00A45E73" w:rsidRDefault="00A45E73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3EB92C1" w14:textId="3D1153C3" w:rsidR="00A45E73" w:rsidRPr="005D7AB2" w:rsidRDefault="00A45E73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502FF4" w:rsidRPr="005D7AB2" w14:paraId="391C1165" w14:textId="77777777" w:rsidTr="00A40ADE">
        <w:tc>
          <w:tcPr>
            <w:tcW w:w="7933" w:type="dxa"/>
            <w:gridSpan w:val="5"/>
          </w:tcPr>
          <w:p w14:paraId="228A6E00" w14:textId="77777777" w:rsidR="00502FF4" w:rsidRPr="005D7AB2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14:paraId="27089016" w14:textId="1B764038" w:rsidR="00502FF4" w:rsidRPr="005D7AB2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1560" w:type="dxa"/>
          </w:tcPr>
          <w:p w14:paraId="273B69FA" w14:textId="77777777" w:rsidR="00502FF4" w:rsidRPr="00244916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14:paraId="0E8C5817" w14:textId="7002A94D" w:rsidR="00502FF4" w:rsidRPr="005D7AB2" w:rsidRDefault="00502FF4" w:rsidP="00502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1EC22E91" w14:textId="1A2E7BE2" w:rsidR="008D6001" w:rsidRDefault="008D6001" w:rsidP="00EE0B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045356AF" w14:textId="1DE9834D" w:rsidR="008D6001" w:rsidRDefault="008D6001" w:rsidP="00502FF4">
      <w:pPr>
        <w:spacing w:after="0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2D1FB965" w14:textId="77777777" w:rsidR="00502FF4" w:rsidRDefault="00502FF4" w:rsidP="00502FF4">
      <w:pPr>
        <w:spacing w:after="0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14:paraId="4071B674" w14:textId="2B3F8C2E" w:rsidR="004F0F2D" w:rsidRPr="005D7AB2" w:rsidRDefault="006349E3" w:rsidP="00EE0B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/>
        </w:rPr>
        <w:t>0</w:t>
      </w:r>
      <w:r w:rsidR="00980F03" w:rsidRPr="005D7AB2">
        <w:rPr>
          <w:rFonts w:ascii="Arial" w:eastAsia="Times New Roman" w:hAnsi="Arial" w:cs="Arial"/>
          <w:b/>
          <w:bCs/>
          <w:sz w:val="20"/>
          <w:szCs w:val="20"/>
          <w:lang w:val="hr-HR"/>
        </w:rPr>
        <w:t>6.</w:t>
      </w:r>
      <w:r w:rsidR="00CB21DC">
        <w:rPr>
          <w:rFonts w:ascii="Arial" w:eastAsia="Times New Roman" w:hAnsi="Arial" w:cs="Arial"/>
          <w:b/>
          <w:bCs/>
          <w:sz w:val="20"/>
          <w:szCs w:val="20"/>
          <w:lang w:val="hr-HR"/>
        </w:rPr>
        <w:t xml:space="preserve"> </w:t>
      </w:r>
      <w:r w:rsidR="00980F03" w:rsidRPr="005D7AB2">
        <w:rPr>
          <w:rFonts w:ascii="Arial" w:eastAsia="Times New Roman" w:hAnsi="Arial" w:cs="Arial"/>
          <w:b/>
          <w:bCs/>
          <w:sz w:val="20"/>
          <w:szCs w:val="20"/>
          <w:lang w:val="hr-HR"/>
        </w:rPr>
        <w:t xml:space="preserve"> ZAVRŠNI RADOVI</w:t>
      </w:r>
    </w:p>
    <w:p w14:paraId="46683565" w14:textId="2673FFE1" w:rsidR="004F0F2D" w:rsidRPr="000D0D0D" w:rsidRDefault="000D0D0D" w:rsidP="00EE0BD9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hr-HR"/>
        </w:rPr>
      </w:pP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R.br.   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</w:t>
      </w: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Opis rada/usluge                                         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      </w:t>
      </w:r>
      <w:r w:rsidRPr="000D0D0D"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jed.mjere</w:t>
      </w:r>
      <w:r>
        <w:rPr>
          <w:rFonts w:ascii="Arial" w:eastAsia="Times New Roman" w:hAnsi="Arial" w:cs="Arial"/>
          <w:b/>
          <w:bCs/>
          <w:sz w:val="16"/>
          <w:szCs w:val="16"/>
          <w:lang w:val="hr-HR"/>
        </w:rPr>
        <w:t xml:space="preserve">         količina      jedin. cijena u EUR            ukupno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997"/>
        <w:gridCol w:w="605"/>
        <w:gridCol w:w="1276"/>
        <w:gridCol w:w="1559"/>
        <w:gridCol w:w="1560"/>
      </w:tblGrid>
      <w:tr w:rsidR="00D266DC" w:rsidRPr="005D7AB2" w14:paraId="74842215" w14:textId="77777777" w:rsidTr="00980F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5E6" w14:textId="56C850F7" w:rsidR="00D266DC" w:rsidRPr="005D7AB2" w:rsidRDefault="00D266DC" w:rsidP="00D26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D2D9" w14:textId="3514BB42" w:rsidR="00D266DC" w:rsidRPr="005D7AB2" w:rsidRDefault="00D266DC" w:rsidP="00D26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Završno čišćenje prostorija, odvoz sitnog građevinskog otpada i završno pranje prostorija.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D96" w14:textId="77777777" w:rsidR="00D266DC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2376695" w14:textId="77777777" w:rsidR="00D266DC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46A20DD" w14:textId="5D07A33A" w:rsidR="00D266DC" w:rsidRPr="005D7AB2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E3D6" w14:textId="194751AC" w:rsidR="00D266DC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2DC2E91D" w14:textId="77777777" w:rsidR="00D266DC" w:rsidRPr="005D7AB2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50E7F99" w14:textId="71E8A163" w:rsidR="00D266DC" w:rsidRPr="005D7AB2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AB36" w14:textId="77777777" w:rsidR="00D266DC" w:rsidRPr="00244916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9A9F2EF" w14:textId="77777777" w:rsidR="00D266DC" w:rsidRPr="00244916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B49B8A6" w14:textId="690968F5" w:rsidR="00D266DC" w:rsidRPr="005D7AB2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0D1" w14:textId="77777777" w:rsidR="00D266DC" w:rsidRPr="00244916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C5685FF" w14:textId="77777777" w:rsidR="00D266DC" w:rsidRPr="00244916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741569AE" w14:textId="5EE36CA6" w:rsidR="00D266DC" w:rsidRPr="005D7AB2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D266DC" w:rsidRPr="005D7AB2" w14:paraId="02A11EBD" w14:textId="77777777" w:rsidTr="001B7C4C">
        <w:tc>
          <w:tcPr>
            <w:tcW w:w="496" w:type="dxa"/>
          </w:tcPr>
          <w:p w14:paraId="2A8F5A24" w14:textId="4B00B464" w:rsidR="00D266DC" w:rsidRPr="005D7AB2" w:rsidRDefault="00D266DC" w:rsidP="00D26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02.</w:t>
            </w:r>
          </w:p>
        </w:tc>
        <w:tc>
          <w:tcPr>
            <w:tcW w:w="3997" w:type="dxa"/>
          </w:tcPr>
          <w:p w14:paraId="5881D14C" w14:textId="2241518C" w:rsidR="00D266DC" w:rsidRPr="005D7AB2" w:rsidRDefault="00D266DC" w:rsidP="00D26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244916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Utovar i odvoz građevinskog otpada, porušenog i demontiranog materijala kamionom na deponij udaljenosti do 5 km.</w:t>
            </w:r>
          </w:p>
        </w:tc>
        <w:tc>
          <w:tcPr>
            <w:tcW w:w="605" w:type="dxa"/>
          </w:tcPr>
          <w:p w14:paraId="07472F9F" w14:textId="77777777" w:rsidR="00D266DC" w:rsidRPr="005D7AB2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50FAA686" w14:textId="77777777" w:rsidR="00D266DC" w:rsidRPr="005D7AB2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3AD352A0" w14:textId="296DAE70" w:rsidR="00D266DC" w:rsidRPr="005D7AB2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kpl</w:t>
            </w:r>
          </w:p>
        </w:tc>
        <w:tc>
          <w:tcPr>
            <w:tcW w:w="1276" w:type="dxa"/>
          </w:tcPr>
          <w:p w14:paraId="581585D6" w14:textId="77777777" w:rsidR="00D266DC" w:rsidRPr="005D7AB2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4CBC480B" w14:textId="77777777" w:rsidR="00D266DC" w:rsidRPr="005D7AB2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129A6823" w14:textId="6D857B0B" w:rsidR="00D266DC" w:rsidRPr="005D7AB2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1559" w:type="dxa"/>
          </w:tcPr>
          <w:p w14:paraId="0B062430" w14:textId="77777777" w:rsidR="00D266DC" w:rsidRPr="00244916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5A6F6D2" w14:textId="77777777" w:rsidR="00D266DC" w:rsidRPr="00244916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6D67AD5" w14:textId="290C7B50" w:rsidR="00D266DC" w:rsidRPr="005D7AB2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</w:tcPr>
          <w:p w14:paraId="449529A9" w14:textId="77777777" w:rsidR="00D266DC" w:rsidRPr="00244916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6B88D7C0" w14:textId="77777777" w:rsidR="00D266DC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14:paraId="05AE167B" w14:textId="4B2ABCC7" w:rsidR="00A45E73" w:rsidRPr="005D7AB2" w:rsidRDefault="00A45E73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D266DC" w:rsidRPr="005D7AB2" w14:paraId="739407A0" w14:textId="77777777" w:rsidTr="001B7C4C">
        <w:tc>
          <w:tcPr>
            <w:tcW w:w="7933" w:type="dxa"/>
            <w:gridSpan w:val="5"/>
          </w:tcPr>
          <w:p w14:paraId="07370B6F" w14:textId="77777777" w:rsidR="00D266DC" w:rsidRPr="005D7AB2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14:paraId="7A24F905" w14:textId="17ED5733" w:rsidR="00D266DC" w:rsidRPr="005D7AB2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1560" w:type="dxa"/>
          </w:tcPr>
          <w:p w14:paraId="08FDA9A4" w14:textId="77777777" w:rsidR="00D266DC" w:rsidRPr="00244916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14:paraId="77723624" w14:textId="41990DF0" w:rsidR="00D266DC" w:rsidRPr="005D7AB2" w:rsidRDefault="00D266DC" w:rsidP="00D266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3F4E94B6" w14:textId="1EDF2850" w:rsidR="006B22D6" w:rsidRDefault="006B22D6" w:rsidP="00EE0BD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14:paraId="1A08E1B2" w14:textId="77777777" w:rsidR="000D0D0D" w:rsidRPr="005D7AB2" w:rsidRDefault="000D0D0D" w:rsidP="000D0D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hr-HR"/>
        </w:rPr>
      </w:pPr>
      <w:r w:rsidRPr="005D7AB2">
        <w:rPr>
          <w:rFonts w:ascii="Arial" w:eastAsia="Times New Roman" w:hAnsi="Arial" w:cs="Arial"/>
          <w:b/>
          <w:sz w:val="20"/>
          <w:szCs w:val="20"/>
          <w:lang w:val="hr-HR"/>
        </w:rPr>
        <w:t>REKAPITULACIJA</w:t>
      </w:r>
    </w:p>
    <w:p w14:paraId="61C73C15" w14:textId="77777777" w:rsidR="000D0D0D" w:rsidRPr="005D7AB2" w:rsidRDefault="000D0D0D" w:rsidP="000D0D0D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742"/>
        <w:gridCol w:w="2835"/>
      </w:tblGrid>
      <w:tr w:rsidR="000D0D0D" w:rsidRPr="005D7AB2" w14:paraId="5898088F" w14:textId="77777777" w:rsidTr="00FA796A">
        <w:trPr>
          <w:trHeight w:val="425"/>
        </w:trPr>
        <w:tc>
          <w:tcPr>
            <w:tcW w:w="921" w:type="dxa"/>
            <w:vAlign w:val="center"/>
          </w:tcPr>
          <w:p w14:paraId="3358EA57" w14:textId="77777777" w:rsidR="000D0D0D" w:rsidRPr="005D7AB2" w:rsidRDefault="000D0D0D" w:rsidP="00FA7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01.</w:t>
            </w:r>
          </w:p>
        </w:tc>
        <w:tc>
          <w:tcPr>
            <w:tcW w:w="5742" w:type="dxa"/>
            <w:vAlign w:val="center"/>
          </w:tcPr>
          <w:p w14:paraId="7522D6FB" w14:textId="77777777" w:rsidR="000D0D0D" w:rsidRPr="005D7AB2" w:rsidRDefault="000D0D0D" w:rsidP="00FA796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RADOVI RUŠENJA I DEMONTAŽE</w:t>
            </w:r>
          </w:p>
        </w:tc>
        <w:tc>
          <w:tcPr>
            <w:tcW w:w="2835" w:type="dxa"/>
            <w:vAlign w:val="center"/>
          </w:tcPr>
          <w:p w14:paraId="549E510B" w14:textId="77777777" w:rsidR="000D0D0D" w:rsidRPr="005D7AB2" w:rsidRDefault="000D0D0D" w:rsidP="00FA7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0D0D0D" w:rsidRPr="005D7AB2" w14:paraId="3EDE09F0" w14:textId="77777777" w:rsidTr="00FA796A">
        <w:trPr>
          <w:trHeight w:val="425"/>
        </w:trPr>
        <w:tc>
          <w:tcPr>
            <w:tcW w:w="921" w:type="dxa"/>
            <w:vAlign w:val="center"/>
          </w:tcPr>
          <w:p w14:paraId="5B8D2F90" w14:textId="77777777" w:rsidR="000D0D0D" w:rsidRPr="005D7AB2" w:rsidRDefault="000D0D0D" w:rsidP="00FA7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02.</w:t>
            </w:r>
          </w:p>
        </w:tc>
        <w:tc>
          <w:tcPr>
            <w:tcW w:w="5742" w:type="dxa"/>
            <w:vAlign w:val="center"/>
          </w:tcPr>
          <w:p w14:paraId="52668A71" w14:textId="77777777" w:rsidR="000D0D0D" w:rsidRPr="005D7AB2" w:rsidRDefault="000D0D0D" w:rsidP="00FA7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GIPSKARTONSKI RADOVI</w:t>
            </w:r>
          </w:p>
        </w:tc>
        <w:tc>
          <w:tcPr>
            <w:tcW w:w="2835" w:type="dxa"/>
            <w:vAlign w:val="center"/>
          </w:tcPr>
          <w:p w14:paraId="42D9F6CE" w14:textId="77777777" w:rsidR="000D0D0D" w:rsidRPr="005D7AB2" w:rsidRDefault="000D0D0D" w:rsidP="00FA7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0D0D0D" w:rsidRPr="005D7AB2" w14:paraId="4C156835" w14:textId="77777777" w:rsidTr="00FA796A">
        <w:trPr>
          <w:trHeight w:val="425"/>
        </w:trPr>
        <w:tc>
          <w:tcPr>
            <w:tcW w:w="921" w:type="dxa"/>
            <w:vAlign w:val="center"/>
          </w:tcPr>
          <w:p w14:paraId="67301281" w14:textId="77777777" w:rsidR="000D0D0D" w:rsidRPr="005D7AB2" w:rsidRDefault="000D0D0D" w:rsidP="00FA7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03.</w:t>
            </w:r>
          </w:p>
        </w:tc>
        <w:tc>
          <w:tcPr>
            <w:tcW w:w="5742" w:type="dxa"/>
            <w:vAlign w:val="center"/>
          </w:tcPr>
          <w:p w14:paraId="3A42C24B" w14:textId="77777777" w:rsidR="000D0D0D" w:rsidRPr="005D7AB2" w:rsidRDefault="000D0D0D" w:rsidP="00FA7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bCs/>
                <w:caps/>
                <w:sz w:val="20"/>
                <w:szCs w:val="20"/>
                <w:lang w:val="hr-HR"/>
              </w:rPr>
              <w:t>STOLARSKI radovi</w:t>
            </w:r>
          </w:p>
        </w:tc>
        <w:tc>
          <w:tcPr>
            <w:tcW w:w="2835" w:type="dxa"/>
            <w:vAlign w:val="center"/>
          </w:tcPr>
          <w:p w14:paraId="2E249283" w14:textId="77777777" w:rsidR="000D0D0D" w:rsidRPr="005D7AB2" w:rsidRDefault="000D0D0D" w:rsidP="00FA7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0D0D0D" w:rsidRPr="005D7AB2" w14:paraId="02504578" w14:textId="77777777" w:rsidTr="00FA796A">
        <w:trPr>
          <w:trHeight w:val="425"/>
        </w:trPr>
        <w:tc>
          <w:tcPr>
            <w:tcW w:w="921" w:type="dxa"/>
            <w:vAlign w:val="center"/>
          </w:tcPr>
          <w:p w14:paraId="6C4B9111" w14:textId="77777777" w:rsidR="000D0D0D" w:rsidRPr="005D7AB2" w:rsidRDefault="000D0D0D" w:rsidP="00FA7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04.</w:t>
            </w:r>
          </w:p>
        </w:tc>
        <w:tc>
          <w:tcPr>
            <w:tcW w:w="5742" w:type="dxa"/>
            <w:vAlign w:val="center"/>
          </w:tcPr>
          <w:p w14:paraId="2A0934E2" w14:textId="77777777" w:rsidR="000D0D0D" w:rsidRPr="005D7AB2" w:rsidRDefault="000D0D0D" w:rsidP="00FA7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PARKETARSKI RADOVI</w:t>
            </w:r>
          </w:p>
        </w:tc>
        <w:tc>
          <w:tcPr>
            <w:tcW w:w="2835" w:type="dxa"/>
            <w:vAlign w:val="center"/>
          </w:tcPr>
          <w:p w14:paraId="3E3E97BF" w14:textId="77777777" w:rsidR="000D0D0D" w:rsidRPr="005D7AB2" w:rsidRDefault="000D0D0D" w:rsidP="00FA7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0D0D0D" w:rsidRPr="005D7AB2" w14:paraId="53B924A7" w14:textId="77777777" w:rsidTr="00FA796A">
        <w:trPr>
          <w:trHeight w:val="425"/>
        </w:trPr>
        <w:tc>
          <w:tcPr>
            <w:tcW w:w="921" w:type="dxa"/>
            <w:vAlign w:val="center"/>
          </w:tcPr>
          <w:p w14:paraId="5C85C038" w14:textId="77777777" w:rsidR="000D0D0D" w:rsidRPr="005D7AB2" w:rsidRDefault="000D0D0D" w:rsidP="00FA7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05.</w:t>
            </w:r>
          </w:p>
        </w:tc>
        <w:tc>
          <w:tcPr>
            <w:tcW w:w="5742" w:type="dxa"/>
            <w:vAlign w:val="center"/>
          </w:tcPr>
          <w:p w14:paraId="122C03F5" w14:textId="77777777" w:rsidR="000D0D0D" w:rsidRPr="005D7AB2" w:rsidRDefault="000D0D0D" w:rsidP="00FA796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SOBOSLIKARSKO-LIČILAČKI RADOVI</w:t>
            </w:r>
          </w:p>
        </w:tc>
        <w:tc>
          <w:tcPr>
            <w:tcW w:w="2835" w:type="dxa"/>
            <w:vAlign w:val="center"/>
          </w:tcPr>
          <w:p w14:paraId="3DA08FCB" w14:textId="77777777" w:rsidR="000D0D0D" w:rsidRPr="005D7AB2" w:rsidRDefault="000D0D0D" w:rsidP="00FA7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0D0D0D" w:rsidRPr="005D7AB2" w14:paraId="0AF01E79" w14:textId="77777777" w:rsidTr="00FA796A">
        <w:trPr>
          <w:trHeight w:val="425"/>
        </w:trPr>
        <w:tc>
          <w:tcPr>
            <w:tcW w:w="921" w:type="dxa"/>
            <w:vAlign w:val="center"/>
          </w:tcPr>
          <w:p w14:paraId="00C00692" w14:textId="77777777" w:rsidR="000D0D0D" w:rsidRPr="005D7AB2" w:rsidRDefault="000D0D0D" w:rsidP="00FA7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06.</w:t>
            </w:r>
          </w:p>
        </w:tc>
        <w:tc>
          <w:tcPr>
            <w:tcW w:w="5742" w:type="dxa"/>
            <w:vAlign w:val="center"/>
          </w:tcPr>
          <w:p w14:paraId="61C8B1BB" w14:textId="77777777" w:rsidR="000D0D0D" w:rsidRPr="005D7AB2" w:rsidRDefault="000D0D0D" w:rsidP="00FA7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7AB2">
              <w:rPr>
                <w:rFonts w:ascii="Arial" w:eastAsia="Times New Roman" w:hAnsi="Arial" w:cs="Arial"/>
                <w:bCs/>
                <w:sz w:val="20"/>
                <w:szCs w:val="20"/>
                <w:lang w:val="hr-HR"/>
              </w:rPr>
              <w:t>ZAVRŠNI RADOVI</w:t>
            </w:r>
          </w:p>
        </w:tc>
        <w:tc>
          <w:tcPr>
            <w:tcW w:w="2835" w:type="dxa"/>
            <w:vAlign w:val="center"/>
          </w:tcPr>
          <w:p w14:paraId="6B573098" w14:textId="77777777" w:rsidR="000D0D0D" w:rsidRPr="005D7AB2" w:rsidRDefault="000D0D0D" w:rsidP="00FA7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0D0D0D" w:rsidRPr="001801C2" w14:paraId="087730F9" w14:textId="77777777" w:rsidTr="00FA796A">
        <w:trPr>
          <w:trHeight w:val="425"/>
        </w:trPr>
        <w:tc>
          <w:tcPr>
            <w:tcW w:w="6663" w:type="dxa"/>
            <w:gridSpan w:val="2"/>
            <w:vAlign w:val="center"/>
          </w:tcPr>
          <w:p w14:paraId="38CDC71F" w14:textId="77777777" w:rsidR="000D0D0D" w:rsidRPr="001801C2" w:rsidRDefault="000D0D0D" w:rsidP="00FA79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1801C2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UKUPNO :</w:t>
            </w:r>
          </w:p>
        </w:tc>
        <w:tc>
          <w:tcPr>
            <w:tcW w:w="2835" w:type="dxa"/>
            <w:vAlign w:val="center"/>
          </w:tcPr>
          <w:p w14:paraId="495CCED2" w14:textId="77777777" w:rsidR="000D0D0D" w:rsidRPr="001801C2" w:rsidRDefault="000D0D0D" w:rsidP="00FA79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D0D0D" w:rsidRPr="001801C2" w14:paraId="3C3AC42C" w14:textId="77777777" w:rsidTr="00FA796A">
        <w:trPr>
          <w:trHeight w:val="425"/>
        </w:trPr>
        <w:tc>
          <w:tcPr>
            <w:tcW w:w="6663" w:type="dxa"/>
            <w:gridSpan w:val="2"/>
            <w:vAlign w:val="center"/>
          </w:tcPr>
          <w:p w14:paraId="5F9E7C66" w14:textId="77777777" w:rsidR="000D0D0D" w:rsidRPr="001801C2" w:rsidRDefault="000D0D0D" w:rsidP="00FA79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1801C2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PDV 25% :</w:t>
            </w:r>
          </w:p>
        </w:tc>
        <w:tc>
          <w:tcPr>
            <w:tcW w:w="2835" w:type="dxa"/>
            <w:vAlign w:val="center"/>
          </w:tcPr>
          <w:p w14:paraId="5E173AE1" w14:textId="77777777" w:rsidR="000D0D0D" w:rsidRPr="001801C2" w:rsidRDefault="000D0D0D" w:rsidP="00FA79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D0D0D" w:rsidRPr="001801C2" w14:paraId="30C655B2" w14:textId="77777777" w:rsidTr="00FA796A">
        <w:trPr>
          <w:trHeight w:val="425"/>
        </w:trPr>
        <w:tc>
          <w:tcPr>
            <w:tcW w:w="6663" w:type="dxa"/>
            <w:gridSpan w:val="2"/>
            <w:vAlign w:val="center"/>
          </w:tcPr>
          <w:p w14:paraId="35849E2F" w14:textId="77777777" w:rsidR="000D0D0D" w:rsidRPr="001801C2" w:rsidRDefault="000D0D0D" w:rsidP="00FA79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1801C2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SVEUKUPNO : </w:t>
            </w:r>
          </w:p>
        </w:tc>
        <w:tc>
          <w:tcPr>
            <w:tcW w:w="2835" w:type="dxa"/>
            <w:vAlign w:val="center"/>
          </w:tcPr>
          <w:p w14:paraId="3BB52E84" w14:textId="77777777" w:rsidR="000D0D0D" w:rsidRPr="001801C2" w:rsidRDefault="000D0D0D" w:rsidP="00FA79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2664425B" w14:textId="77777777" w:rsidR="002E0D95" w:rsidRPr="005D7AB2" w:rsidRDefault="002E0D95" w:rsidP="00EE0BD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14:paraId="14ADFF14" w14:textId="346BD425" w:rsidR="00EE0BD9" w:rsidRDefault="000D0D0D" w:rsidP="00AC52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>
        <w:rPr>
          <w:rFonts w:ascii="Arial" w:eastAsia="Times New Roman" w:hAnsi="Arial" w:cs="Arial"/>
          <w:sz w:val="20"/>
          <w:szCs w:val="20"/>
          <w:lang w:val="hr-HR"/>
        </w:rPr>
        <w:t>U ____________________, ____________ 2025.</w:t>
      </w:r>
    </w:p>
    <w:p w14:paraId="1D19D383" w14:textId="24D2867D" w:rsidR="000D0D0D" w:rsidRDefault="000D0D0D" w:rsidP="00AC52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>
        <w:rPr>
          <w:rFonts w:ascii="Arial" w:eastAsia="Times New Roman" w:hAnsi="Arial" w:cs="Arial"/>
          <w:sz w:val="20"/>
          <w:szCs w:val="20"/>
          <w:lang w:val="hr-HR"/>
        </w:rPr>
        <w:tab/>
        <w:t>(mjesto i datum)</w:t>
      </w:r>
    </w:p>
    <w:p w14:paraId="79CEBD87" w14:textId="03FA5599" w:rsidR="000D0D0D" w:rsidRDefault="000D0D0D" w:rsidP="00AC52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  <w:t>MP</w:t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</w:p>
    <w:p w14:paraId="1D4B1E94" w14:textId="77777777" w:rsidR="000D0D0D" w:rsidRDefault="000D0D0D" w:rsidP="00AC52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14:paraId="7E8CE18F" w14:textId="3BFF2FAE" w:rsidR="000D0D0D" w:rsidRDefault="000D0D0D" w:rsidP="00AC52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  <w:t>______________________</w:t>
      </w:r>
    </w:p>
    <w:p w14:paraId="51E87EF6" w14:textId="71F5A6AC" w:rsidR="000D0D0D" w:rsidRPr="001801C2" w:rsidRDefault="000D0D0D" w:rsidP="00AC52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</w:r>
      <w:r>
        <w:rPr>
          <w:rFonts w:ascii="Arial" w:eastAsia="Times New Roman" w:hAnsi="Arial" w:cs="Arial"/>
          <w:sz w:val="20"/>
          <w:szCs w:val="20"/>
          <w:lang w:val="hr-HR"/>
        </w:rPr>
        <w:tab/>
        <w:t>(potpis ponuditelja)</w:t>
      </w:r>
    </w:p>
    <w:sectPr w:rsidR="000D0D0D" w:rsidRPr="001801C2" w:rsidSect="00E6052E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5BC79" w14:textId="77777777" w:rsidR="00EB4634" w:rsidRDefault="00EB4634" w:rsidP="00A16188">
      <w:pPr>
        <w:spacing w:after="0" w:line="240" w:lineRule="auto"/>
      </w:pPr>
      <w:r>
        <w:separator/>
      </w:r>
    </w:p>
  </w:endnote>
  <w:endnote w:type="continuationSeparator" w:id="0">
    <w:p w14:paraId="5E2B7B66" w14:textId="77777777" w:rsidR="00EB4634" w:rsidRDefault="00EB4634" w:rsidP="00A1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9498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5245"/>
      <w:gridCol w:w="2127"/>
    </w:tblGrid>
    <w:tr w:rsidR="00E2121E" w:rsidRPr="0052322E" w14:paraId="1635EBFD" w14:textId="77777777" w:rsidTr="009D64DF">
      <w:trPr>
        <w:trHeight w:val="113"/>
      </w:trPr>
      <w:tc>
        <w:tcPr>
          <w:tcW w:w="2126" w:type="dxa"/>
          <w:vAlign w:val="center"/>
        </w:tcPr>
        <w:p w14:paraId="0D5FEEFB" w14:textId="2AF49B61" w:rsidR="00E2121E" w:rsidRPr="0052322E" w:rsidRDefault="00E2121E" w:rsidP="004C1065">
          <w:pPr>
            <w:pStyle w:val="Podnoje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Zaprešić, travanj 2025</w:t>
          </w:r>
          <w:r w:rsidRPr="0052322E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.</w:t>
          </w:r>
        </w:p>
      </w:tc>
      <w:tc>
        <w:tcPr>
          <w:tcW w:w="5245" w:type="dxa"/>
          <w:vAlign w:val="center"/>
        </w:tcPr>
        <w:p w14:paraId="345FC5B0" w14:textId="6D36D828" w:rsidR="00E2121E" w:rsidRPr="0052322E" w:rsidRDefault="00E2121E" w:rsidP="00936972">
          <w:pPr>
            <w:pStyle w:val="Podnoje"/>
            <w:jc w:val="center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TROŠKOVNIK</w:t>
          </w:r>
        </w:p>
      </w:tc>
      <w:tc>
        <w:tcPr>
          <w:tcW w:w="2127" w:type="dxa"/>
          <w:vAlign w:val="center"/>
        </w:tcPr>
        <w:p w14:paraId="592FB4BF" w14:textId="5920747A" w:rsidR="00E2121E" w:rsidRPr="0052322E" w:rsidRDefault="00E2121E" w:rsidP="006A2A95">
          <w:pPr>
            <w:pStyle w:val="Podnoje"/>
            <w:jc w:val="right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  <w:r w:rsidRPr="0052322E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fldChar w:fldCharType="begin"/>
          </w:r>
          <w:r w:rsidRPr="0052322E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instrText xml:space="preserve"> PAGE   \* MERGEFORMAT </w:instrText>
          </w:r>
          <w:r w:rsidRPr="0052322E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fldChar w:fldCharType="separate"/>
          </w:r>
          <w:r w:rsidR="0034611A">
            <w:rPr>
              <w:rFonts w:ascii="Arial" w:hAnsi="Arial" w:cs="Arial"/>
              <w:noProof/>
              <w:color w:val="BFBFBF" w:themeColor="background1" w:themeShade="BF"/>
              <w:sz w:val="16"/>
              <w:szCs w:val="16"/>
              <w:lang w:val="hr-HR"/>
            </w:rPr>
            <w:t>11</w:t>
          </w:r>
          <w:r w:rsidRPr="0052322E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fldChar w:fldCharType="end"/>
          </w:r>
          <w:r w:rsidRPr="0052322E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 xml:space="preserve"> | </w:t>
          </w:r>
          <w:r w:rsidRPr="0052322E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fldChar w:fldCharType="begin"/>
          </w:r>
          <w:r w:rsidRPr="0052322E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instrText xml:space="preserve"> NUMPAGES  \* Arabic  \* MERGEFORMAT </w:instrText>
          </w:r>
          <w:r w:rsidRPr="0052322E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fldChar w:fldCharType="separate"/>
          </w:r>
          <w:r w:rsidR="0034611A">
            <w:rPr>
              <w:rFonts w:ascii="Arial" w:hAnsi="Arial" w:cs="Arial"/>
              <w:noProof/>
              <w:color w:val="BFBFBF" w:themeColor="background1" w:themeShade="BF"/>
              <w:sz w:val="16"/>
              <w:szCs w:val="16"/>
              <w:lang w:val="hr-HR"/>
            </w:rPr>
            <w:t>11</w:t>
          </w:r>
          <w:r w:rsidRPr="0052322E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fldChar w:fldCharType="end"/>
          </w:r>
        </w:p>
      </w:tc>
    </w:tr>
  </w:tbl>
  <w:p w14:paraId="2DAB1244" w14:textId="77777777" w:rsidR="00E2121E" w:rsidRPr="0052322E" w:rsidRDefault="00E2121E" w:rsidP="0073014D">
    <w:pPr>
      <w:pStyle w:val="Podnoje"/>
      <w:rPr>
        <w:rFonts w:ascii="Arial" w:hAnsi="Arial" w:cs="Arial"/>
        <w:color w:val="BFBFBF" w:themeColor="background1" w:themeShade="BF"/>
        <w:sz w:val="16"/>
        <w:szCs w:val="16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8AE97" w14:textId="77777777" w:rsidR="00EB4634" w:rsidRDefault="00EB4634" w:rsidP="00A16188">
      <w:pPr>
        <w:spacing w:after="0" w:line="240" w:lineRule="auto"/>
      </w:pPr>
      <w:r>
        <w:separator/>
      </w:r>
    </w:p>
  </w:footnote>
  <w:footnote w:type="continuationSeparator" w:id="0">
    <w:p w14:paraId="25D78D90" w14:textId="77777777" w:rsidR="00EB4634" w:rsidRDefault="00EB4634" w:rsidP="00A1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425"/>
      <w:gridCol w:w="992"/>
      <w:gridCol w:w="5954"/>
    </w:tblGrid>
    <w:tr w:rsidR="00E2121E" w:rsidRPr="0052322E" w14:paraId="15679AC7" w14:textId="77777777" w:rsidTr="00A23D1B">
      <w:trPr>
        <w:trHeight w:val="113"/>
      </w:trPr>
      <w:tc>
        <w:tcPr>
          <w:tcW w:w="2127" w:type="dxa"/>
          <w:vAlign w:val="center"/>
        </w:tcPr>
        <w:p w14:paraId="547F3E8C" w14:textId="4B34DCC5" w:rsidR="00E2121E" w:rsidRPr="005D7AB2" w:rsidRDefault="00E2121E" w:rsidP="00594996">
          <w:pPr>
            <w:pStyle w:val="Zaglavlje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  <w:r w:rsidRPr="005D7AB2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ured ovlaštenog arhitekta</w:t>
          </w:r>
        </w:p>
      </w:tc>
      <w:tc>
        <w:tcPr>
          <w:tcW w:w="425" w:type="dxa"/>
        </w:tcPr>
        <w:p w14:paraId="308F6D0F" w14:textId="77777777" w:rsidR="00E2121E" w:rsidRPr="005D7AB2" w:rsidRDefault="00E2121E" w:rsidP="00594996">
          <w:pPr>
            <w:pStyle w:val="Zaglavlje"/>
            <w:jc w:val="right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</w:p>
      </w:tc>
      <w:tc>
        <w:tcPr>
          <w:tcW w:w="992" w:type="dxa"/>
          <w:vAlign w:val="center"/>
        </w:tcPr>
        <w:p w14:paraId="09579705" w14:textId="7A2E8A75" w:rsidR="00E2121E" w:rsidRPr="005D7AB2" w:rsidRDefault="00E2121E" w:rsidP="00594996">
          <w:pPr>
            <w:pStyle w:val="Zaglavlje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  <w:r w:rsidRPr="005D7AB2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investitor</w:t>
          </w:r>
        </w:p>
      </w:tc>
      <w:tc>
        <w:tcPr>
          <w:tcW w:w="5954" w:type="dxa"/>
          <w:vAlign w:val="center"/>
        </w:tcPr>
        <w:p w14:paraId="004941A2" w14:textId="370925BF" w:rsidR="00E2121E" w:rsidRPr="005D7AB2" w:rsidRDefault="00B55A35" w:rsidP="00A23D1B">
          <w:pPr>
            <w:pStyle w:val="Zaglavlje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OPĆINA DUBRAVICA</w:t>
          </w:r>
          <w:r w:rsidRPr="00BD589D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 xml:space="preserve"> (OIB </w:t>
          </w:r>
          <w:r w:rsidRPr="00F25FC8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89243140464</w:t>
          </w:r>
          <w:r w:rsidRPr="00BD589D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)</w:t>
          </w:r>
          <w:r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 xml:space="preserve">. </w:t>
          </w:r>
          <w:r w:rsidRPr="00F25FC8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Pavla Štoosa 3, Dubravica</w:t>
          </w:r>
        </w:p>
      </w:tc>
    </w:tr>
    <w:tr w:rsidR="00B55A35" w:rsidRPr="0052322E" w14:paraId="66DA50C3" w14:textId="77777777" w:rsidTr="00A23D1B">
      <w:trPr>
        <w:trHeight w:val="113"/>
      </w:trPr>
      <w:tc>
        <w:tcPr>
          <w:tcW w:w="2127" w:type="dxa"/>
          <w:vAlign w:val="center"/>
        </w:tcPr>
        <w:p w14:paraId="42A97D3D" w14:textId="116ADDF9" w:rsidR="00B55A35" w:rsidRPr="005D7AB2" w:rsidRDefault="00B55A35" w:rsidP="00B55A35">
          <w:pPr>
            <w:pStyle w:val="Zaglavlje"/>
            <w:rPr>
              <w:rFonts w:ascii="Arial" w:hAnsi="Arial" w:cs="Arial"/>
              <w:b/>
              <w:bCs/>
              <w:color w:val="BFBFBF" w:themeColor="background1" w:themeShade="BF"/>
              <w:sz w:val="18"/>
              <w:szCs w:val="18"/>
              <w:lang w:val="hr-HR"/>
            </w:rPr>
          </w:pPr>
          <w:r w:rsidRPr="005D7AB2">
            <w:rPr>
              <w:rFonts w:ascii="Arial" w:hAnsi="Arial" w:cs="Arial"/>
              <w:b/>
              <w:bCs/>
              <w:color w:val="BFBFBF" w:themeColor="background1" w:themeShade="BF"/>
              <w:sz w:val="18"/>
              <w:szCs w:val="18"/>
              <w:lang w:val="hr-HR"/>
            </w:rPr>
            <w:t>LUKA FRANJEŠEVIĆ</w:t>
          </w:r>
        </w:p>
      </w:tc>
      <w:tc>
        <w:tcPr>
          <w:tcW w:w="425" w:type="dxa"/>
        </w:tcPr>
        <w:p w14:paraId="7B367729" w14:textId="77777777" w:rsidR="00B55A35" w:rsidRPr="005D7AB2" w:rsidRDefault="00B55A35" w:rsidP="00B55A35">
          <w:pPr>
            <w:pStyle w:val="Zaglavlje"/>
            <w:jc w:val="right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</w:p>
      </w:tc>
      <w:tc>
        <w:tcPr>
          <w:tcW w:w="992" w:type="dxa"/>
          <w:vAlign w:val="center"/>
        </w:tcPr>
        <w:p w14:paraId="738668C9" w14:textId="5C15330F" w:rsidR="00B55A35" w:rsidRPr="005D7AB2" w:rsidRDefault="00B55A35" w:rsidP="00B55A35">
          <w:pPr>
            <w:pStyle w:val="Zaglavlje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  <w:r w:rsidRPr="005D7AB2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građevina</w:t>
          </w:r>
        </w:p>
      </w:tc>
      <w:tc>
        <w:tcPr>
          <w:tcW w:w="5954" w:type="dxa"/>
          <w:vAlign w:val="center"/>
        </w:tcPr>
        <w:p w14:paraId="066EE1D5" w14:textId="1BE67A69" w:rsidR="00B55A35" w:rsidRPr="005D7AB2" w:rsidRDefault="00B55A35" w:rsidP="00B55A35">
          <w:pPr>
            <w:pStyle w:val="Zaglavlje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  <w:r w:rsidRPr="00DC248A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 xml:space="preserve">ADAPTACIJA ZGRADE </w:t>
          </w:r>
          <w:r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DJEČJEG VRTIĆA</w:t>
          </w:r>
        </w:p>
      </w:tc>
    </w:tr>
    <w:tr w:rsidR="00E2121E" w:rsidRPr="0052322E" w14:paraId="1FB3249A" w14:textId="77777777" w:rsidTr="00A23D1B">
      <w:trPr>
        <w:trHeight w:val="113"/>
      </w:trPr>
      <w:tc>
        <w:tcPr>
          <w:tcW w:w="2127" w:type="dxa"/>
          <w:vAlign w:val="center"/>
        </w:tcPr>
        <w:p w14:paraId="6059455E" w14:textId="017B2425" w:rsidR="00E2121E" w:rsidRPr="0052322E" w:rsidRDefault="00E2121E" w:rsidP="00594996">
          <w:pPr>
            <w:pStyle w:val="Zaglavlje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  <w:r w:rsidRPr="0052322E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Ulica b. J. Jelačića 35</w:t>
          </w:r>
        </w:p>
      </w:tc>
      <w:tc>
        <w:tcPr>
          <w:tcW w:w="425" w:type="dxa"/>
        </w:tcPr>
        <w:p w14:paraId="5BC72301" w14:textId="77777777" w:rsidR="00E2121E" w:rsidRPr="0052322E" w:rsidRDefault="00E2121E" w:rsidP="00594996">
          <w:pPr>
            <w:pStyle w:val="Zaglavlje"/>
            <w:jc w:val="right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</w:p>
      </w:tc>
      <w:tc>
        <w:tcPr>
          <w:tcW w:w="992" w:type="dxa"/>
          <w:vAlign w:val="center"/>
        </w:tcPr>
        <w:p w14:paraId="0196C0DF" w14:textId="17B1D73E" w:rsidR="00E2121E" w:rsidRPr="0052322E" w:rsidRDefault="00E2121E" w:rsidP="00594996">
          <w:pPr>
            <w:pStyle w:val="Zaglavlje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  <w:r w:rsidRPr="0052322E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lokacija</w:t>
          </w:r>
        </w:p>
      </w:tc>
      <w:tc>
        <w:tcPr>
          <w:tcW w:w="5954" w:type="dxa"/>
          <w:vAlign w:val="center"/>
        </w:tcPr>
        <w:p w14:paraId="0F71E6E2" w14:textId="21D6F807" w:rsidR="00E2121E" w:rsidRPr="0052322E" w:rsidRDefault="005D7AB2" w:rsidP="00A23D1B">
          <w:pPr>
            <w:pStyle w:val="Zaglavlje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Pavla Štoosa 26, Dubravica</w:t>
          </w:r>
          <w:r w:rsidR="00AC7A75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 xml:space="preserve"> / </w:t>
          </w:r>
          <w:r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k.č.br. 72/4, k.o. Dubravica</w:t>
          </w:r>
        </w:p>
      </w:tc>
    </w:tr>
    <w:tr w:rsidR="00E2121E" w:rsidRPr="0052322E" w14:paraId="010A51F4" w14:textId="77777777" w:rsidTr="00A23D1B">
      <w:trPr>
        <w:trHeight w:val="113"/>
      </w:trPr>
      <w:tc>
        <w:tcPr>
          <w:tcW w:w="2127" w:type="dxa"/>
          <w:vAlign w:val="center"/>
        </w:tcPr>
        <w:p w14:paraId="368FE546" w14:textId="758C0CE0" w:rsidR="00E2121E" w:rsidRPr="0052322E" w:rsidRDefault="00E2121E" w:rsidP="00594996">
          <w:pPr>
            <w:pStyle w:val="Zaglavlje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  <w:r w:rsidRPr="0052322E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HR-10290 Zaprešić</w:t>
          </w:r>
        </w:p>
      </w:tc>
      <w:tc>
        <w:tcPr>
          <w:tcW w:w="425" w:type="dxa"/>
        </w:tcPr>
        <w:p w14:paraId="495B8EE6" w14:textId="77777777" w:rsidR="00E2121E" w:rsidRPr="0052322E" w:rsidRDefault="00E2121E" w:rsidP="00594996">
          <w:pPr>
            <w:pStyle w:val="Zaglavlje"/>
            <w:jc w:val="right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</w:p>
      </w:tc>
      <w:tc>
        <w:tcPr>
          <w:tcW w:w="992" w:type="dxa"/>
          <w:vAlign w:val="center"/>
        </w:tcPr>
        <w:p w14:paraId="5885F541" w14:textId="05403CBA" w:rsidR="00E2121E" w:rsidRPr="0052322E" w:rsidRDefault="00E2121E" w:rsidP="00594996">
          <w:pPr>
            <w:pStyle w:val="Zaglavlje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  <w:r w:rsidRPr="0052322E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OP</w:t>
          </w:r>
        </w:p>
      </w:tc>
      <w:tc>
        <w:tcPr>
          <w:tcW w:w="5954" w:type="dxa"/>
          <w:vAlign w:val="center"/>
        </w:tcPr>
        <w:p w14:paraId="261EA771" w14:textId="643514B6" w:rsidR="00E2121E" w:rsidRPr="0052322E" w:rsidRDefault="00AC7A75" w:rsidP="00594996">
          <w:pPr>
            <w:pStyle w:val="Zaglavlje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25707</w:t>
          </w:r>
        </w:p>
      </w:tc>
    </w:tr>
    <w:tr w:rsidR="00E2121E" w:rsidRPr="0052322E" w14:paraId="257BD80D" w14:textId="77777777" w:rsidTr="00A23D1B">
      <w:trPr>
        <w:trHeight w:val="113"/>
      </w:trPr>
      <w:tc>
        <w:tcPr>
          <w:tcW w:w="2127" w:type="dxa"/>
          <w:tcBorders>
            <w:bottom w:val="single" w:sz="4" w:space="0" w:color="808080" w:themeColor="background1" w:themeShade="80"/>
          </w:tcBorders>
          <w:vAlign w:val="center"/>
        </w:tcPr>
        <w:p w14:paraId="03F69E17" w14:textId="182E4097" w:rsidR="00E2121E" w:rsidRPr="0052322E" w:rsidRDefault="00E2121E" w:rsidP="00594996">
          <w:pPr>
            <w:pStyle w:val="Zaglavlje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  <w:r w:rsidRPr="0052322E"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  <w:t>OIB 59172710302</w:t>
          </w:r>
        </w:p>
      </w:tc>
      <w:tc>
        <w:tcPr>
          <w:tcW w:w="425" w:type="dxa"/>
          <w:tcBorders>
            <w:bottom w:val="single" w:sz="4" w:space="0" w:color="808080" w:themeColor="background1" w:themeShade="80"/>
          </w:tcBorders>
        </w:tcPr>
        <w:p w14:paraId="271B7E6C" w14:textId="77777777" w:rsidR="00E2121E" w:rsidRPr="0052322E" w:rsidRDefault="00E2121E" w:rsidP="00594996">
          <w:pPr>
            <w:pStyle w:val="Zaglavlje"/>
            <w:jc w:val="right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</w:p>
      </w:tc>
      <w:tc>
        <w:tcPr>
          <w:tcW w:w="992" w:type="dxa"/>
          <w:tcBorders>
            <w:bottom w:val="single" w:sz="4" w:space="0" w:color="808080" w:themeColor="background1" w:themeShade="80"/>
          </w:tcBorders>
          <w:vAlign w:val="center"/>
        </w:tcPr>
        <w:p w14:paraId="64CDBEB2" w14:textId="77777777" w:rsidR="00E2121E" w:rsidRPr="0052322E" w:rsidRDefault="00E2121E" w:rsidP="00594996">
          <w:pPr>
            <w:pStyle w:val="Zaglavlje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</w:p>
      </w:tc>
      <w:tc>
        <w:tcPr>
          <w:tcW w:w="5954" w:type="dxa"/>
          <w:tcBorders>
            <w:bottom w:val="single" w:sz="4" w:space="0" w:color="808080" w:themeColor="background1" w:themeShade="80"/>
          </w:tcBorders>
          <w:vAlign w:val="center"/>
        </w:tcPr>
        <w:p w14:paraId="44199BD3" w14:textId="77777777" w:rsidR="00E2121E" w:rsidRPr="0052322E" w:rsidRDefault="00E2121E" w:rsidP="00594996">
          <w:pPr>
            <w:pStyle w:val="Zaglavlje"/>
            <w:rPr>
              <w:rFonts w:ascii="Arial" w:hAnsi="Arial" w:cs="Arial"/>
              <w:color w:val="BFBFBF" w:themeColor="background1" w:themeShade="BF"/>
              <w:sz w:val="16"/>
              <w:szCs w:val="16"/>
              <w:lang w:val="hr-HR"/>
            </w:rPr>
          </w:pPr>
        </w:p>
      </w:tc>
    </w:tr>
  </w:tbl>
  <w:p w14:paraId="26179EA4" w14:textId="3A8CA9C9" w:rsidR="00E2121E" w:rsidRPr="0052322E" w:rsidRDefault="00E2121E" w:rsidP="00046A85">
    <w:pPr>
      <w:pStyle w:val="Zaglavlje"/>
      <w:rPr>
        <w:color w:val="BFBFBF" w:themeColor="background1" w:themeShade="BF"/>
        <w:sz w:val="16"/>
        <w:szCs w:val="16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82E"/>
    <w:multiLevelType w:val="hybridMultilevel"/>
    <w:tmpl w:val="E4D449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20E14"/>
    <w:multiLevelType w:val="multilevel"/>
    <w:tmpl w:val="123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76E30C8"/>
    <w:multiLevelType w:val="hybridMultilevel"/>
    <w:tmpl w:val="5D1ED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9181D"/>
    <w:multiLevelType w:val="multilevel"/>
    <w:tmpl w:val="123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8AA1FA4"/>
    <w:multiLevelType w:val="hybridMultilevel"/>
    <w:tmpl w:val="2326E9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336BA"/>
    <w:multiLevelType w:val="hybridMultilevel"/>
    <w:tmpl w:val="D732240A"/>
    <w:lvl w:ilvl="0" w:tplc="BB600728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766F"/>
    <w:multiLevelType w:val="multilevel"/>
    <w:tmpl w:val="9DA673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0"/>
        </w:tabs>
        <w:ind w:left="51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7" w15:restartNumberingAfterBreak="0">
    <w:nsid w:val="119712CE"/>
    <w:multiLevelType w:val="multilevel"/>
    <w:tmpl w:val="123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50523E2"/>
    <w:multiLevelType w:val="hybridMultilevel"/>
    <w:tmpl w:val="9ACAD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2005C3"/>
    <w:multiLevelType w:val="multilevel"/>
    <w:tmpl w:val="99E45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1C18E4"/>
    <w:multiLevelType w:val="hybridMultilevel"/>
    <w:tmpl w:val="7C764618"/>
    <w:lvl w:ilvl="0" w:tplc="CAF015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304C2"/>
    <w:multiLevelType w:val="multilevel"/>
    <w:tmpl w:val="7762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1686C"/>
    <w:multiLevelType w:val="hybridMultilevel"/>
    <w:tmpl w:val="8D824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90181"/>
    <w:multiLevelType w:val="hybridMultilevel"/>
    <w:tmpl w:val="EA7669B6"/>
    <w:lvl w:ilvl="0" w:tplc="FB16349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25D81"/>
    <w:multiLevelType w:val="hybridMultilevel"/>
    <w:tmpl w:val="E1028B4C"/>
    <w:lvl w:ilvl="0" w:tplc="304417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14D6F"/>
    <w:multiLevelType w:val="multilevel"/>
    <w:tmpl w:val="123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78A10D7"/>
    <w:multiLevelType w:val="hybridMultilevel"/>
    <w:tmpl w:val="89702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70F7D"/>
    <w:multiLevelType w:val="multilevel"/>
    <w:tmpl w:val="123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BDA16B7"/>
    <w:multiLevelType w:val="multilevel"/>
    <w:tmpl w:val="1CEE42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03C3D11"/>
    <w:multiLevelType w:val="multilevel"/>
    <w:tmpl w:val="02BA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7234AE"/>
    <w:multiLevelType w:val="hybridMultilevel"/>
    <w:tmpl w:val="45682F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64E61"/>
    <w:multiLevelType w:val="multilevel"/>
    <w:tmpl w:val="123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889103F"/>
    <w:multiLevelType w:val="multilevel"/>
    <w:tmpl w:val="FE66170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0"/>
        </w:tabs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2520"/>
      </w:pPr>
      <w:rPr>
        <w:rFonts w:hint="default"/>
      </w:rPr>
    </w:lvl>
  </w:abstractNum>
  <w:abstractNum w:abstractNumId="23" w15:restartNumberingAfterBreak="0">
    <w:nsid w:val="39F0666A"/>
    <w:multiLevelType w:val="hybridMultilevel"/>
    <w:tmpl w:val="E8ACA830"/>
    <w:lvl w:ilvl="0" w:tplc="8DEAC9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870FD"/>
    <w:multiLevelType w:val="hybridMultilevel"/>
    <w:tmpl w:val="D4426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3166A"/>
    <w:multiLevelType w:val="multilevel"/>
    <w:tmpl w:val="123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3206F6E"/>
    <w:multiLevelType w:val="hybridMultilevel"/>
    <w:tmpl w:val="22321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612CF"/>
    <w:multiLevelType w:val="multilevel"/>
    <w:tmpl w:val="123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4B75327"/>
    <w:multiLevelType w:val="multilevel"/>
    <w:tmpl w:val="32146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5896D31"/>
    <w:multiLevelType w:val="multilevel"/>
    <w:tmpl w:val="123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9ED49D3"/>
    <w:multiLevelType w:val="hybridMultilevel"/>
    <w:tmpl w:val="E0B04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025A1"/>
    <w:multiLevelType w:val="multilevel"/>
    <w:tmpl w:val="7F94F9A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2EB3BE8"/>
    <w:multiLevelType w:val="multilevel"/>
    <w:tmpl w:val="32146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3117C69"/>
    <w:multiLevelType w:val="multilevel"/>
    <w:tmpl w:val="29C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DC5AD9"/>
    <w:multiLevelType w:val="singleLevel"/>
    <w:tmpl w:val="23BAE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5A4F4684"/>
    <w:multiLevelType w:val="hybridMultilevel"/>
    <w:tmpl w:val="841EE456"/>
    <w:lvl w:ilvl="0" w:tplc="4E00CB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04AE0"/>
    <w:multiLevelType w:val="multilevel"/>
    <w:tmpl w:val="4F2C9E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351670B"/>
    <w:multiLevelType w:val="multilevel"/>
    <w:tmpl w:val="123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5A233D6"/>
    <w:multiLevelType w:val="multilevel"/>
    <w:tmpl w:val="123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6EA7C97"/>
    <w:multiLevelType w:val="hybridMultilevel"/>
    <w:tmpl w:val="6FD25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47DE8"/>
    <w:multiLevelType w:val="multilevel"/>
    <w:tmpl w:val="123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695D7078"/>
    <w:multiLevelType w:val="multilevel"/>
    <w:tmpl w:val="12349B3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42" w15:restartNumberingAfterBreak="0">
    <w:nsid w:val="6B031897"/>
    <w:multiLevelType w:val="hybridMultilevel"/>
    <w:tmpl w:val="2F8801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D7FEC"/>
    <w:multiLevelType w:val="multilevel"/>
    <w:tmpl w:val="123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0FF2D9F"/>
    <w:multiLevelType w:val="hybridMultilevel"/>
    <w:tmpl w:val="6FD25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E20AC"/>
    <w:multiLevelType w:val="hybridMultilevel"/>
    <w:tmpl w:val="2B68806C"/>
    <w:lvl w:ilvl="0" w:tplc="1FC4152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15169"/>
    <w:multiLevelType w:val="hybridMultilevel"/>
    <w:tmpl w:val="E70A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050C2"/>
    <w:multiLevelType w:val="multilevel"/>
    <w:tmpl w:val="123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65447967">
    <w:abstractNumId w:val="12"/>
  </w:num>
  <w:num w:numId="2" w16cid:durableId="1147825239">
    <w:abstractNumId w:val="41"/>
  </w:num>
  <w:num w:numId="3" w16cid:durableId="1810436203">
    <w:abstractNumId w:val="32"/>
  </w:num>
  <w:num w:numId="4" w16cid:durableId="470250691">
    <w:abstractNumId w:val="39"/>
  </w:num>
  <w:num w:numId="5" w16cid:durableId="180439601">
    <w:abstractNumId w:val="28"/>
  </w:num>
  <w:num w:numId="6" w16cid:durableId="1741488723">
    <w:abstractNumId w:val="31"/>
  </w:num>
  <w:num w:numId="7" w16cid:durableId="2092391884">
    <w:abstractNumId w:val="44"/>
  </w:num>
  <w:num w:numId="8" w16cid:durableId="70540953">
    <w:abstractNumId w:val="0"/>
  </w:num>
  <w:num w:numId="9" w16cid:durableId="1128163595">
    <w:abstractNumId w:val="3"/>
  </w:num>
  <w:num w:numId="10" w16cid:durableId="879131726">
    <w:abstractNumId w:val="1"/>
  </w:num>
  <w:num w:numId="11" w16cid:durableId="1496456849">
    <w:abstractNumId w:val="17"/>
  </w:num>
  <w:num w:numId="12" w16cid:durableId="833835022">
    <w:abstractNumId w:val="10"/>
  </w:num>
  <w:num w:numId="13" w16cid:durableId="575014581">
    <w:abstractNumId w:val="21"/>
  </w:num>
  <w:num w:numId="14" w16cid:durableId="2016498700">
    <w:abstractNumId w:val="37"/>
  </w:num>
  <w:num w:numId="15" w16cid:durableId="1624119838">
    <w:abstractNumId w:val="40"/>
  </w:num>
  <w:num w:numId="16" w16cid:durableId="1228418881">
    <w:abstractNumId w:val="29"/>
  </w:num>
  <w:num w:numId="17" w16cid:durableId="599684674">
    <w:abstractNumId w:val="47"/>
  </w:num>
  <w:num w:numId="18" w16cid:durableId="410003760">
    <w:abstractNumId w:val="27"/>
  </w:num>
  <w:num w:numId="19" w16cid:durableId="41713038">
    <w:abstractNumId w:val="38"/>
  </w:num>
  <w:num w:numId="20" w16cid:durableId="1808280603">
    <w:abstractNumId w:val="15"/>
  </w:num>
  <w:num w:numId="21" w16cid:durableId="612249918">
    <w:abstractNumId w:val="7"/>
  </w:num>
  <w:num w:numId="22" w16cid:durableId="370424127">
    <w:abstractNumId w:val="25"/>
  </w:num>
  <w:num w:numId="23" w16cid:durableId="355081305">
    <w:abstractNumId w:val="43"/>
  </w:num>
  <w:num w:numId="24" w16cid:durableId="1781409393">
    <w:abstractNumId w:val="16"/>
  </w:num>
  <w:num w:numId="25" w16cid:durableId="517621316">
    <w:abstractNumId w:val="26"/>
  </w:num>
  <w:num w:numId="26" w16cid:durableId="1092698706">
    <w:abstractNumId w:val="2"/>
  </w:num>
  <w:num w:numId="27" w16cid:durableId="1237210466">
    <w:abstractNumId w:val="45"/>
  </w:num>
  <w:num w:numId="28" w16cid:durableId="1071587314">
    <w:abstractNumId w:val="14"/>
  </w:num>
  <w:num w:numId="29" w16cid:durableId="850799429">
    <w:abstractNumId w:val="13"/>
  </w:num>
  <w:num w:numId="30" w16cid:durableId="1462698234">
    <w:abstractNumId w:val="24"/>
  </w:num>
  <w:num w:numId="31" w16cid:durableId="398594117">
    <w:abstractNumId w:val="4"/>
  </w:num>
  <w:num w:numId="32" w16cid:durableId="12343737">
    <w:abstractNumId w:val="20"/>
  </w:num>
  <w:num w:numId="33" w16cid:durableId="67075574">
    <w:abstractNumId w:val="30"/>
  </w:num>
  <w:num w:numId="34" w16cid:durableId="1945334709">
    <w:abstractNumId w:val="18"/>
  </w:num>
  <w:num w:numId="35" w16cid:durableId="1600216376">
    <w:abstractNumId w:val="22"/>
  </w:num>
  <w:num w:numId="36" w16cid:durableId="2056660391">
    <w:abstractNumId w:val="6"/>
  </w:num>
  <w:num w:numId="37" w16cid:durableId="1191647098">
    <w:abstractNumId w:val="34"/>
  </w:num>
  <w:num w:numId="38" w16cid:durableId="2006202761">
    <w:abstractNumId w:val="8"/>
  </w:num>
  <w:num w:numId="39" w16cid:durableId="1918317453">
    <w:abstractNumId w:val="35"/>
  </w:num>
  <w:num w:numId="40" w16cid:durableId="824903348">
    <w:abstractNumId w:val="46"/>
  </w:num>
  <w:num w:numId="41" w16cid:durableId="1726297142">
    <w:abstractNumId w:val="9"/>
  </w:num>
  <w:num w:numId="42" w16cid:durableId="706221709">
    <w:abstractNumId w:val="5"/>
  </w:num>
  <w:num w:numId="43" w16cid:durableId="527913853">
    <w:abstractNumId w:val="36"/>
  </w:num>
  <w:num w:numId="44" w16cid:durableId="271933999">
    <w:abstractNumId w:val="19"/>
  </w:num>
  <w:num w:numId="45" w16cid:durableId="333538040">
    <w:abstractNumId w:val="23"/>
  </w:num>
  <w:num w:numId="46" w16cid:durableId="891887646">
    <w:abstractNumId w:val="33"/>
  </w:num>
  <w:num w:numId="47" w16cid:durableId="1500998646">
    <w:abstractNumId w:val="11"/>
  </w:num>
  <w:num w:numId="48" w16cid:durableId="74522437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8C"/>
    <w:rsid w:val="00001BE5"/>
    <w:rsid w:val="00002103"/>
    <w:rsid w:val="00003179"/>
    <w:rsid w:val="00005BC0"/>
    <w:rsid w:val="00007BDB"/>
    <w:rsid w:val="00011BCC"/>
    <w:rsid w:val="00013A4C"/>
    <w:rsid w:val="00014148"/>
    <w:rsid w:val="00015D17"/>
    <w:rsid w:val="00020B7E"/>
    <w:rsid w:val="00023B0B"/>
    <w:rsid w:val="00025C1E"/>
    <w:rsid w:val="00026E51"/>
    <w:rsid w:val="000329D7"/>
    <w:rsid w:val="00034C3B"/>
    <w:rsid w:val="00037832"/>
    <w:rsid w:val="00044A9E"/>
    <w:rsid w:val="00046A22"/>
    <w:rsid w:val="00046A85"/>
    <w:rsid w:val="00047471"/>
    <w:rsid w:val="000522F3"/>
    <w:rsid w:val="00057D97"/>
    <w:rsid w:val="00062380"/>
    <w:rsid w:val="00063B1C"/>
    <w:rsid w:val="00064691"/>
    <w:rsid w:val="00067EBD"/>
    <w:rsid w:val="00085952"/>
    <w:rsid w:val="00085CC0"/>
    <w:rsid w:val="00097CCC"/>
    <w:rsid w:val="000A606F"/>
    <w:rsid w:val="000A6686"/>
    <w:rsid w:val="000B4A63"/>
    <w:rsid w:val="000B736E"/>
    <w:rsid w:val="000B7FFB"/>
    <w:rsid w:val="000C29A3"/>
    <w:rsid w:val="000D0D0D"/>
    <w:rsid w:val="000D1CA6"/>
    <w:rsid w:val="000D7DF4"/>
    <w:rsid w:val="000E086E"/>
    <w:rsid w:val="000E245F"/>
    <w:rsid w:val="000E49C6"/>
    <w:rsid w:val="000F00D4"/>
    <w:rsid w:val="00100725"/>
    <w:rsid w:val="00103C09"/>
    <w:rsid w:val="0010516A"/>
    <w:rsid w:val="001102C7"/>
    <w:rsid w:val="00111787"/>
    <w:rsid w:val="00115E6B"/>
    <w:rsid w:val="00116262"/>
    <w:rsid w:val="00117E19"/>
    <w:rsid w:val="0012086C"/>
    <w:rsid w:val="00122089"/>
    <w:rsid w:val="00122CCA"/>
    <w:rsid w:val="001234C0"/>
    <w:rsid w:val="00125FDC"/>
    <w:rsid w:val="00133865"/>
    <w:rsid w:val="0013402E"/>
    <w:rsid w:val="00136765"/>
    <w:rsid w:val="001420B7"/>
    <w:rsid w:val="00145BFB"/>
    <w:rsid w:val="00150A9E"/>
    <w:rsid w:val="00151612"/>
    <w:rsid w:val="00153544"/>
    <w:rsid w:val="00154058"/>
    <w:rsid w:val="0015494B"/>
    <w:rsid w:val="00160719"/>
    <w:rsid w:val="00160D74"/>
    <w:rsid w:val="001631B8"/>
    <w:rsid w:val="001635EB"/>
    <w:rsid w:val="001652B2"/>
    <w:rsid w:val="00166525"/>
    <w:rsid w:val="0016675E"/>
    <w:rsid w:val="001801C2"/>
    <w:rsid w:val="00180D4C"/>
    <w:rsid w:val="00181D99"/>
    <w:rsid w:val="001861C7"/>
    <w:rsid w:val="001908EC"/>
    <w:rsid w:val="00190AE6"/>
    <w:rsid w:val="00191EFD"/>
    <w:rsid w:val="00192B59"/>
    <w:rsid w:val="001935B6"/>
    <w:rsid w:val="00194195"/>
    <w:rsid w:val="001A2EFC"/>
    <w:rsid w:val="001A6135"/>
    <w:rsid w:val="001A7C3E"/>
    <w:rsid w:val="001B5D02"/>
    <w:rsid w:val="001C3BAC"/>
    <w:rsid w:val="001C4EA8"/>
    <w:rsid w:val="001D0ED3"/>
    <w:rsid w:val="001D21F9"/>
    <w:rsid w:val="001E37F7"/>
    <w:rsid w:val="001E3B06"/>
    <w:rsid w:val="001F07C6"/>
    <w:rsid w:val="001F1009"/>
    <w:rsid w:val="001F52BA"/>
    <w:rsid w:val="001F7DDD"/>
    <w:rsid w:val="00200513"/>
    <w:rsid w:val="00200A29"/>
    <w:rsid w:val="00201DC6"/>
    <w:rsid w:val="00205A58"/>
    <w:rsid w:val="00211423"/>
    <w:rsid w:val="00211991"/>
    <w:rsid w:val="00215C7E"/>
    <w:rsid w:val="0021797C"/>
    <w:rsid w:val="00224297"/>
    <w:rsid w:val="002247C9"/>
    <w:rsid w:val="00226E4C"/>
    <w:rsid w:val="00230E9A"/>
    <w:rsid w:val="002327E1"/>
    <w:rsid w:val="00232B4E"/>
    <w:rsid w:val="00235F73"/>
    <w:rsid w:val="002402E6"/>
    <w:rsid w:val="0024394D"/>
    <w:rsid w:val="00245706"/>
    <w:rsid w:val="00245B31"/>
    <w:rsid w:val="002468D7"/>
    <w:rsid w:val="00247C97"/>
    <w:rsid w:val="00250462"/>
    <w:rsid w:val="00256DD8"/>
    <w:rsid w:val="00260F28"/>
    <w:rsid w:val="002634C8"/>
    <w:rsid w:val="00264D2D"/>
    <w:rsid w:val="0026725E"/>
    <w:rsid w:val="002704CF"/>
    <w:rsid w:val="00277484"/>
    <w:rsid w:val="00282B20"/>
    <w:rsid w:val="0028399E"/>
    <w:rsid w:val="00295949"/>
    <w:rsid w:val="00295F86"/>
    <w:rsid w:val="0029651A"/>
    <w:rsid w:val="002A111A"/>
    <w:rsid w:val="002B2341"/>
    <w:rsid w:val="002B23EB"/>
    <w:rsid w:val="002B2D7B"/>
    <w:rsid w:val="002B2FBE"/>
    <w:rsid w:val="002B3A1B"/>
    <w:rsid w:val="002B665D"/>
    <w:rsid w:val="002C22D9"/>
    <w:rsid w:val="002C39D6"/>
    <w:rsid w:val="002D40C3"/>
    <w:rsid w:val="002D4EC0"/>
    <w:rsid w:val="002D6CB3"/>
    <w:rsid w:val="002E0D95"/>
    <w:rsid w:val="002E5D1F"/>
    <w:rsid w:val="002F1869"/>
    <w:rsid w:val="002F3261"/>
    <w:rsid w:val="002F4F28"/>
    <w:rsid w:val="00300D68"/>
    <w:rsid w:val="00304612"/>
    <w:rsid w:val="00307735"/>
    <w:rsid w:val="003104E4"/>
    <w:rsid w:val="00311774"/>
    <w:rsid w:val="00311DAD"/>
    <w:rsid w:val="00314E50"/>
    <w:rsid w:val="003154A8"/>
    <w:rsid w:val="003207F5"/>
    <w:rsid w:val="00323B3B"/>
    <w:rsid w:val="00325949"/>
    <w:rsid w:val="00325E65"/>
    <w:rsid w:val="00330FE4"/>
    <w:rsid w:val="00333F9C"/>
    <w:rsid w:val="00341164"/>
    <w:rsid w:val="0034611A"/>
    <w:rsid w:val="00351033"/>
    <w:rsid w:val="00353526"/>
    <w:rsid w:val="003549D3"/>
    <w:rsid w:val="00354D92"/>
    <w:rsid w:val="00355A82"/>
    <w:rsid w:val="00356A9A"/>
    <w:rsid w:val="0036219A"/>
    <w:rsid w:val="00381559"/>
    <w:rsid w:val="00381C8C"/>
    <w:rsid w:val="00382B53"/>
    <w:rsid w:val="0038404E"/>
    <w:rsid w:val="003850F4"/>
    <w:rsid w:val="00385AA7"/>
    <w:rsid w:val="003870CD"/>
    <w:rsid w:val="00387694"/>
    <w:rsid w:val="0039024A"/>
    <w:rsid w:val="00391CA1"/>
    <w:rsid w:val="00392F80"/>
    <w:rsid w:val="003956F8"/>
    <w:rsid w:val="00396D9C"/>
    <w:rsid w:val="003A0CC5"/>
    <w:rsid w:val="003A0EF5"/>
    <w:rsid w:val="003A1BAD"/>
    <w:rsid w:val="003A50E6"/>
    <w:rsid w:val="003A5DE1"/>
    <w:rsid w:val="003B3113"/>
    <w:rsid w:val="003B32E9"/>
    <w:rsid w:val="003B468C"/>
    <w:rsid w:val="003C0215"/>
    <w:rsid w:val="003C036E"/>
    <w:rsid w:val="003C2B5D"/>
    <w:rsid w:val="003C5499"/>
    <w:rsid w:val="003C6E08"/>
    <w:rsid w:val="003D130F"/>
    <w:rsid w:val="003D1447"/>
    <w:rsid w:val="003D52CD"/>
    <w:rsid w:val="003E721C"/>
    <w:rsid w:val="004003A3"/>
    <w:rsid w:val="004021B0"/>
    <w:rsid w:val="0041358A"/>
    <w:rsid w:val="00432DCE"/>
    <w:rsid w:val="00432E1D"/>
    <w:rsid w:val="00435422"/>
    <w:rsid w:val="0043626A"/>
    <w:rsid w:val="0045375F"/>
    <w:rsid w:val="0045488E"/>
    <w:rsid w:val="00460232"/>
    <w:rsid w:val="00461260"/>
    <w:rsid w:val="00461597"/>
    <w:rsid w:val="00462BE9"/>
    <w:rsid w:val="004761D5"/>
    <w:rsid w:val="004773F1"/>
    <w:rsid w:val="0048062E"/>
    <w:rsid w:val="00480EED"/>
    <w:rsid w:val="0048453C"/>
    <w:rsid w:val="004859BB"/>
    <w:rsid w:val="0049357E"/>
    <w:rsid w:val="004962C5"/>
    <w:rsid w:val="0049707F"/>
    <w:rsid w:val="00497A4F"/>
    <w:rsid w:val="004A00E1"/>
    <w:rsid w:val="004A22D0"/>
    <w:rsid w:val="004A6C35"/>
    <w:rsid w:val="004A7BE8"/>
    <w:rsid w:val="004B36E7"/>
    <w:rsid w:val="004B49B5"/>
    <w:rsid w:val="004B5195"/>
    <w:rsid w:val="004B73DB"/>
    <w:rsid w:val="004C1065"/>
    <w:rsid w:val="004C2CE2"/>
    <w:rsid w:val="004C52CC"/>
    <w:rsid w:val="004D1286"/>
    <w:rsid w:val="004D1582"/>
    <w:rsid w:val="004D24B0"/>
    <w:rsid w:val="004D62E1"/>
    <w:rsid w:val="004D7C24"/>
    <w:rsid w:val="004E7D1B"/>
    <w:rsid w:val="004F0F2D"/>
    <w:rsid w:val="004F13FA"/>
    <w:rsid w:val="00500944"/>
    <w:rsid w:val="00502FF4"/>
    <w:rsid w:val="00504F96"/>
    <w:rsid w:val="00507BCD"/>
    <w:rsid w:val="00512788"/>
    <w:rsid w:val="0052194C"/>
    <w:rsid w:val="0052322E"/>
    <w:rsid w:val="00525A86"/>
    <w:rsid w:val="00526041"/>
    <w:rsid w:val="005269D8"/>
    <w:rsid w:val="00533EBB"/>
    <w:rsid w:val="0054181A"/>
    <w:rsid w:val="005434DA"/>
    <w:rsid w:val="005462B4"/>
    <w:rsid w:val="00560D19"/>
    <w:rsid w:val="005671B7"/>
    <w:rsid w:val="00570A8B"/>
    <w:rsid w:val="005774A8"/>
    <w:rsid w:val="00580598"/>
    <w:rsid w:val="005830C7"/>
    <w:rsid w:val="005850F0"/>
    <w:rsid w:val="00587915"/>
    <w:rsid w:val="00594996"/>
    <w:rsid w:val="005A1CE5"/>
    <w:rsid w:val="005A2206"/>
    <w:rsid w:val="005A41A9"/>
    <w:rsid w:val="005A4515"/>
    <w:rsid w:val="005B3698"/>
    <w:rsid w:val="005B3837"/>
    <w:rsid w:val="005B40F0"/>
    <w:rsid w:val="005B5D43"/>
    <w:rsid w:val="005C22EE"/>
    <w:rsid w:val="005C32F5"/>
    <w:rsid w:val="005C56B0"/>
    <w:rsid w:val="005D7AB2"/>
    <w:rsid w:val="005E00F1"/>
    <w:rsid w:val="005E2EFC"/>
    <w:rsid w:val="005E3ED8"/>
    <w:rsid w:val="005F5D03"/>
    <w:rsid w:val="005F7F06"/>
    <w:rsid w:val="00600B81"/>
    <w:rsid w:val="006045F0"/>
    <w:rsid w:val="00611A96"/>
    <w:rsid w:val="00612D7A"/>
    <w:rsid w:val="00616B2F"/>
    <w:rsid w:val="006170F7"/>
    <w:rsid w:val="0062014F"/>
    <w:rsid w:val="006217A5"/>
    <w:rsid w:val="00625816"/>
    <w:rsid w:val="00625989"/>
    <w:rsid w:val="00630C03"/>
    <w:rsid w:val="006325DE"/>
    <w:rsid w:val="0063290B"/>
    <w:rsid w:val="00632D9D"/>
    <w:rsid w:val="006349E3"/>
    <w:rsid w:val="00636B47"/>
    <w:rsid w:val="00637CDA"/>
    <w:rsid w:val="00643823"/>
    <w:rsid w:val="00647A5A"/>
    <w:rsid w:val="006572FB"/>
    <w:rsid w:val="00660898"/>
    <w:rsid w:val="00661900"/>
    <w:rsid w:val="00664E9B"/>
    <w:rsid w:val="00671CE3"/>
    <w:rsid w:val="006730FF"/>
    <w:rsid w:val="006750B4"/>
    <w:rsid w:val="00675889"/>
    <w:rsid w:val="006857A3"/>
    <w:rsid w:val="00685ADB"/>
    <w:rsid w:val="00686096"/>
    <w:rsid w:val="00686D61"/>
    <w:rsid w:val="00691FB9"/>
    <w:rsid w:val="006965F4"/>
    <w:rsid w:val="00696741"/>
    <w:rsid w:val="006A2A95"/>
    <w:rsid w:val="006A3765"/>
    <w:rsid w:val="006A5A22"/>
    <w:rsid w:val="006B22D6"/>
    <w:rsid w:val="006B2452"/>
    <w:rsid w:val="006B365C"/>
    <w:rsid w:val="006B7491"/>
    <w:rsid w:val="006B7CD5"/>
    <w:rsid w:val="006C2D7C"/>
    <w:rsid w:val="006C4593"/>
    <w:rsid w:val="006D74F5"/>
    <w:rsid w:val="006E09ED"/>
    <w:rsid w:val="006E292F"/>
    <w:rsid w:val="006E3C73"/>
    <w:rsid w:val="006F105E"/>
    <w:rsid w:val="006F1CAE"/>
    <w:rsid w:val="006F1E0F"/>
    <w:rsid w:val="006F297D"/>
    <w:rsid w:val="006F2DC9"/>
    <w:rsid w:val="006F3B93"/>
    <w:rsid w:val="006F71B1"/>
    <w:rsid w:val="00703319"/>
    <w:rsid w:val="007061FE"/>
    <w:rsid w:val="00707748"/>
    <w:rsid w:val="00712389"/>
    <w:rsid w:val="007248F7"/>
    <w:rsid w:val="00724D34"/>
    <w:rsid w:val="0073014D"/>
    <w:rsid w:val="007308E8"/>
    <w:rsid w:val="007314F4"/>
    <w:rsid w:val="007346E1"/>
    <w:rsid w:val="00741AF4"/>
    <w:rsid w:val="007426A7"/>
    <w:rsid w:val="00742F4B"/>
    <w:rsid w:val="0074611A"/>
    <w:rsid w:val="0075198B"/>
    <w:rsid w:val="00761E6B"/>
    <w:rsid w:val="00765CC0"/>
    <w:rsid w:val="00765CF3"/>
    <w:rsid w:val="0076724C"/>
    <w:rsid w:val="00770CC9"/>
    <w:rsid w:val="00775459"/>
    <w:rsid w:val="00782A69"/>
    <w:rsid w:val="00783897"/>
    <w:rsid w:val="00784288"/>
    <w:rsid w:val="00784F9C"/>
    <w:rsid w:val="00785220"/>
    <w:rsid w:val="00796F4C"/>
    <w:rsid w:val="007A2616"/>
    <w:rsid w:val="007A58B0"/>
    <w:rsid w:val="007A72B4"/>
    <w:rsid w:val="007B3656"/>
    <w:rsid w:val="007B482E"/>
    <w:rsid w:val="007B6916"/>
    <w:rsid w:val="007C231D"/>
    <w:rsid w:val="007C38C1"/>
    <w:rsid w:val="007C6792"/>
    <w:rsid w:val="007D3B17"/>
    <w:rsid w:val="007D49C8"/>
    <w:rsid w:val="007E3E54"/>
    <w:rsid w:val="007E617D"/>
    <w:rsid w:val="007F46E0"/>
    <w:rsid w:val="0080077B"/>
    <w:rsid w:val="00810F2F"/>
    <w:rsid w:val="00812A50"/>
    <w:rsid w:val="008139BA"/>
    <w:rsid w:val="008140BD"/>
    <w:rsid w:val="00820915"/>
    <w:rsid w:val="00831231"/>
    <w:rsid w:val="0083540E"/>
    <w:rsid w:val="008377BC"/>
    <w:rsid w:val="00846ADD"/>
    <w:rsid w:val="00853060"/>
    <w:rsid w:val="008531F4"/>
    <w:rsid w:val="008632A3"/>
    <w:rsid w:val="00863812"/>
    <w:rsid w:val="00865824"/>
    <w:rsid w:val="008678FA"/>
    <w:rsid w:val="008748C5"/>
    <w:rsid w:val="00874B43"/>
    <w:rsid w:val="00876F16"/>
    <w:rsid w:val="0087731A"/>
    <w:rsid w:val="008804F2"/>
    <w:rsid w:val="00882E5C"/>
    <w:rsid w:val="0089008C"/>
    <w:rsid w:val="0089022E"/>
    <w:rsid w:val="0089662D"/>
    <w:rsid w:val="008A0F5A"/>
    <w:rsid w:val="008B1D58"/>
    <w:rsid w:val="008C0D3D"/>
    <w:rsid w:val="008C5015"/>
    <w:rsid w:val="008D5809"/>
    <w:rsid w:val="008D6001"/>
    <w:rsid w:val="008E2A2D"/>
    <w:rsid w:val="008E4D4B"/>
    <w:rsid w:val="008E4D82"/>
    <w:rsid w:val="008E6983"/>
    <w:rsid w:val="008F37D8"/>
    <w:rsid w:val="008F656C"/>
    <w:rsid w:val="00900924"/>
    <w:rsid w:val="0090356C"/>
    <w:rsid w:val="009036B4"/>
    <w:rsid w:val="00905F1D"/>
    <w:rsid w:val="0090673B"/>
    <w:rsid w:val="009138F1"/>
    <w:rsid w:val="00913BF0"/>
    <w:rsid w:val="00933511"/>
    <w:rsid w:val="00933E49"/>
    <w:rsid w:val="00936972"/>
    <w:rsid w:val="00941A68"/>
    <w:rsid w:val="009445F1"/>
    <w:rsid w:val="00960A31"/>
    <w:rsid w:val="00962563"/>
    <w:rsid w:val="00965932"/>
    <w:rsid w:val="009709E6"/>
    <w:rsid w:val="009739A5"/>
    <w:rsid w:val="00974EB0"/>
    <w:rsid w:val="009755D1"/>
    <w:rsid w:val="00975D6F"/>
    <w:rsid w:val="00975E30"/>
    <w:rsid w:val="00980F03"/>
    <w:rsid w:val="009839AD"/>
    <w:rsid w:val="00985125"/>
    <w:rsid w:val="0098587B"/>
    <w:rsid w:val="0099049B"/>
    <w:rsid w:val="009943F4"/>
    <w:rsid w:val="009A040D"/>
    <w:rsid w:val="009B1AD4"/>
    <w:rsid w:val="009B5B78"/>
    <w:rsid w:val="009C07A9"/>
    <w:rsid w:val="009C317F"/>
    <w:rsid w:val="009C5D66"/>
    <w:rsid w:val="009C6D3C"/>
    <w:rsid w:val="009C76A8"/>
    <w:rsid w:val="009D017C"/>
    <w:rsid w:val="009D64DF"/>
    <w:rsid w:val="009E0CEE"/>
    <w:rsid w:val="009E23C4"/>
    <w:rsid w:val="009E23E5"/>
    <w:rsid w:val="009E3D24"/>
    <w:rsid w:val="009F2AEC"/>
    <w:rsid w:val="009F3434"/>
    <w:rsid w:val="009F6D08"/>
    <w:rsid w:val="00A00B17"/>
    <w:rsid w:val="00A0325D"/>
    <w:rsid w:val="00A03779"/>
    <w:rsid w:val="00A063BE"/>
    <w:rsid w:val="00A077A8"/>
    <w:rsid w:val="00A10C77"/>
    <w:rsid w:val="00A113F1"/>
    <w:rsid w:val="00A14C20"/>
    <w:rsid w:val="00A16188"/>
    <w:rsid w:val="00A167A6"/>
    <w:rsid w:val="00A201B1"/>
    <w:rsid w:val="00A23D1B"/>
    <w:rsid w:val="00A23F79"/>
    <w:rsid w:val="00A34901"/>
    <w:rsid w:val="00A37539"/>
    <w:rsid w:val="00A375C7"/>
    <w:rsid w:val="00A40ADE"/>
    <w:rsid w:val="00A4284C"/>
    <w:rsid w:val="00A435B0"/>
    <w:rsid w:val="00A45E73"/>
    <w:rsid w:val="00A46EA2"/>
    <w:rsid w:val="00A52365"/>
    <w:rsid w:val="00A53D89"/>
    <w:rsid w:val="00A548A3"/>
    <w:rsid w:val="00A56342"/>
    <w:rsid w:val="00A60A7E"/>
    <w:rsid w:val="00A6325F"/>
    <w:rsid w:val="00A70AF9"/>
    <w:rsid w:val="00A722CA"/>
    <w:rsid w:val="00A74E99"/>
    <w:rsid w:val="00A75A8E"/>
    <w:rsid w:val="00A834D4"/>
    <w:rsid w:val="00A83A6A"/>
    <w:rsid w:val="00A86ACD"/>
    <w:rsid w:val="00A87136"/>
    <w:rsid w:val="00A91C3A"/>
    <w:rsid w:val="00AA0872"/>
    <w:rsid w:val="00AA0A3C"/>
    <w:rsid w:val="00AA2420"/>
    <w:rsid w:val="00AB3846"/>
    <w:rsid w:val="00AB54A7"/>
    <w:rsid w:val="00AB7639"/>
    <w:rsid w:val="00AC24C3"/>
    <w:rsid w:val="00AC25B7"/>
    <w:rsid w:val="00AC3EFD"/>
    <w:rsid w:val="00AC5264"/>
    <w:rsid w:val="00AC6AD2"/>
    <w:rsid w:val="00AC7A75"/>
    <w:rsid w:val="00AD04AA"/>
    <w:rsid w:val="00AD0959"/>
    <w:rsid w:val="00AD26A8"/>
    <w:rsid w:val="00AD7F51"/>
    <w:rsid w:val="00AE3548"/>
    <w:rsid w:val="00AE382F"/>
    <w:rsid w:val="00AF1FB9"/>
    <w:rsid w:val="00AF4E80"/>
    <w:rsid w:val="00AF6D18"/>
    <w:rsid w:val="00AF7977"/>
    <w:rsid w:val="00B04B90"/>
    <w:rsid w:val="00B07930"/>
    <w:rsid w:val="00B109F9"/>
    <w:rsid w:val="00B11097"/>
    <w:rsid w:val="00B212F0"/>
    <w:rsid w:val="00B32206"/>
    <w:rsid w:val="00B3484E"/>
    <w:rsid w:val="00B37DA9"/>
    <w:rsid w:val="00B435EF"/>
    <w:rsid w:val="00B4672A"/>
    <w:rsid w:val="00B47152"/>
    <w:rsid w:val="00B51189"/>
    <w:rsid w:val="00B51880"/>
    <w:rsid w:val="00B532D9"/>
    <w:rsid w:val="00B55A35"/>
    <w:rsid w:val="00B5670A"/>
    <w:rsid w:val="00B57D7C"/>
    <w:rsid w:val="00B651B9"/>
    <w:rsid w:val="00B705D4"/>
    <w:rsid w:val="00B70928"/>
    <w:rsid w:val="00B877F6"/>
    <w:rsid w:val="00B93534"/>
    <w:rsid w:val="00B9696B"/>
    <w:rsid w:val="00BA11DD"/>
    <w:rsid w:val="00BB2763"/>
    <w:rsid w:val="00BC04ED"/>
    <w:rsid w:val="00BC0B7C"/>
    <w:rsid w:val="00BC4E19"/>
    <w:rsid w:val="00BC6151"/>
    <w:rsid w:val="00BD0A46"/>
    <w:rsid w:val="00BD0C52"/>
    <w:rsid w:val="00BD49D2"/>
    <w:rsid w:val="00BD552A"/>
    <w:rsid w:val="00BE6C35"/>
    <w:rsid w:val="00BE7EEF"/>
    <w:rsid w:val="00BF3B7B"/>
    <w:rsid w:val="00BF4262"/>
    <w:rsid w:val="00BF53FC"/>
    <w:rsid w:val="00C01073"/>
    <w:rsid w:val="00C02B1E"/>
    <w:rsid w:val="00C11FA7"/>
    <w:rsid w:val="00C13491"/>
    <w:rsid w:val="00C15301"/>
    <w:rsid w:val="00C20818"/>
    <w:rsid w:val="00C255FE"/>
    <w:rsid w:val="00C25E01"/>
    <w:rsid w:val="00C35942"/>
    <w:rsid w:val="00C36673"/>
    <w:rsid w:val="00C42734"/>
    <w:rsid w:val="00C42F30"/>
    <w:rsid w:val="00C4337E"/>
    <w:rsid w:val="00C438C4"/>
    <w:rsid w:val="00C43A4D"/>
    <w:rsid w:val="00C47EC2"/>
    <w:rsid w:val="00C50F5A"/>
    <w:rsid w:val="00C55C7B"/>
    <w:rsid w:val="00C7019C"/>
    <w:rsid w:val="00C710E0"/>
    <w:rsid w:val="00C763CB"/>
    <w:rsid w:val="00C81123"/>
    <w:rsid w:val="00C81C00"/>
    <w:rsid w:val="00C870C5"/>
    <w:rsid w:val="00C87613"/>
    <w:rsid w:val="00C87E8E"/>
    <w:rsid w:val="00C90165"/>
    <w:rsid w:val="00C91EC8"/>
    <w:rsid w:val="00CB21DC"/>
    <w:rsid w:val="00CC3018"/>
    <w:rsid w:val="00CC472A"/>
    <w:rsid w:val="00CC4A0E"/>
    <w:rsid w:val="00CC536B"/>
    <w:rsid w:val="00CD6212"/>
    <w:rsid w:val="00CE206D"/>
    <w:rsid w:val="00CF4ED1"/>
    <w:rsid w:val="00CF6CAB"/>
    <w:rsid w:val="00CF6F2A"/>
    <w:rsid w:val="00CF7382"/>
    <w:rsid w:val="00D01864"/>
    <w:rsid w:val="00D01E08"/>
    <w:rsid w:val="00D03DD6"/>
    <w:rsid w:val="00D266DC"/>
    <w:rsid w:val="00D304EE"/>
    <w:rsid w:val="00D31AF8"/>
    <w:rsid w:val="00D3258A"/>
    <w:rsid w:val="00D35037"/>
    <w:rsid w:val="00D3595D"/>
    <w:rsid w:val="00D46A9B"/>
    <w:rsid w:val="00D47159"/>
    <w:rsid w:val="00D4755F"/>
    <w:rsid w:val="00D550AB"/>
    <w:rsid w:val="00D61967"/>
    <w:rsid w:val="00D62E33"/>
    <w:rsid w:val="00D63A28"/>
    <w:rsid w:val="00D66F88"/>
    <w:rsid w:val="00D672CF"/>
    <w:rsid w:val="00D67CB3"/>
    <w:rsid w:val="00D741E4"/>
    <w:rsid w:val="00D77F1A"/>
    <w:rsid w:val="00D8089A"/>
    <w:rsid w:val="00D80F06"/>
    <w:rsid w:val="00D838A1"/>
    <w:rsid w:val="00D927FF"/>
    <w:rsid w:val="00DA332A"/>
    <w:rsid w:val="00DB2A99"/>
    <w:rsid w:val="00DB3D5E"/>
    <w:rsid w:val="00DB4089"/>
    <w:rsid w:val="00DC08E2"/>
    <w:rsid w:val="00DD2DBE"/>
    <w:rsid w:val="00DD5934"/>
    <w:rsid w:val="00DD598B"/>
    <w:rsid w:val="00DD5CB7"/>
    <w:rsid w:val="00DD7BBF"/>
    <w:rsid w:val="00DE1328"/>
    <w:rsid w:val="00DE1414"/>
    <w:rsid w:val="00DE7407"/>
    <w:rsid w:val="00DF0778"/>
    <w:rsid w:val="00DF25E9"/>
    <w:rsid w:val="00DF6324"/>
    <w:rsid w:val="00E063FA"/>
    <w:rsid w:val="00E0713B"/>
    <w:rsid w:val="00E07206"/>
    <w:rsid w:val="00E10A80"/>
    <w:rsid w:val="00E11B86"/>
    <w:rsid w:val="00E130E7"/>
    <w:rsid w:val="00E2121E"/>
    <w:rsid w:val="00E21335"/>
    <w:rsid w:val="00E23417"/>
    <w:rsid w:val="00E24FD9"/>
    <w:rsid w:val="00E275BF"/>
    <w:rsid w:val="00E308B7"/>
    <w:rsid w:val="00E33C75"/>
    <w:rsid w:val="00E409F1"/>
    <w:rsid w:val="00E437B5"/>
    <w:rsid w:val="00E47BB5"/>
    <w:rsid w:val="00E53193"/>
    <w:rsid w:val="00E6052E"/>
    <w:rsid w:val="00E62658"/>
    <w:rsid w:val="00E71E7D"/>
    <w:rsid w:val="00E71F80"/>
    <w:rsid w:val="00E7652A"/>
    <w:rsid w:val="00E818CD"/>
    <w:rsid w:val="00E8739A"/>
    <w:rsid w:val="00E926B4"/>
    <w:rsid w:val="00E92CAA"/>
    <w:rsid w:val="00E952B2"/>
    <w:rsid w:val="00E963FA"/>
    <w:rsid w:val="00E97A9C"/>
    <w:rsid w:val="00EA29DA"/>
    <w:rsid w:val="00EA3888"/>
    <w:rsid w:val="00EA3C03"/>
    <w:rsid w:val="00EB1CAA"/>
    <w:rsid w:val="00EB236D"/>
    <w:rsid w:val="00EB4634"/>
    <w:rsid w:val="00EB5A84"/>
    <w:rsid w:val="00ED75A1"/>
    <w:rsid w:val="00EE0BD9"/>
    <w:rsid w:val="00EE3FA6"/>
    <w:rsid w:val="00EE4F53"/>
    <w:rsid w:val="00EE6271"/>
    <w:rsid w:val="00EF0680"/>
    <w:rsid w:val="00EF0EAC"/>
    <w:rsid w:val="00EF30D1"/>
    <w:rsid w:val="00EF3C4B"/>
    <w:rsid w:val="00EF70EE"/>
    <w:rsid w:val="00EF75B3"/>
    <w:rsid w:val="00F01FB9"/>
    <w:rsid w:val="00F05ADB"/>
    <w:rsid w:val="00F06BDD"/>
    <w:rsid w:val="00F0799C"/>
    <w:rsid w:val="00F07A13"/>
    <w:rsid w:val="00F11E46"/>
    <w:rsid w:val="00F128C8"/>
    <w:rsid w:val="00F1411A"/>
    <w:rsid w:val="00F14258"/>
    <w:rsid w:val="00F14390"/>
    <w:rsid w:val="00F20E95"/>
    <w:rsid w:val="00F20F64"/>
    <w:rsid w:val="00F3148D"/>
    <w:rsid w:val="00F3224A"/>
    <w:rsid w:val="00F377F4"/>
    <w:rsid w:val="00F42F05"/>
    <w:rsid w:val="00F52A6F"/>
    <w:rsid w:val="00F666B0"/>
    <w:rsid w:val="00F7063A"/>
    <w:rsid w:val="00F70EFF"/>
    <w:rsid w:val="00F7160A"/>
    <w:rsid w:val="00F71930"/>
    <w:rsid w:val="00F74097"/>
    <w:rsid w:val="00F9767C"/>
    <w:rsid w:val="00FA0DFB"/>
    <w:rsid w:val="00FA0E3A"/>
    <w:rsid w:val="00FA66D8"/>
    <w:rsid w:val="00FB5223"/>
    <w:rsid w:val="00FB5C48"/>
    <w:rsid w:val="00FB68AC"/>
    <w:rsid w:val="00FB7D24"/>
    <w:rsid w:val="00FC3970"/>
    <w:rsid w:val="00FD2A8A"/>
    <w:rsid w:val="00FD5497"/>
    <w:rsid w:val="00FD6262"/>
    <w:rsid w:val="00FD680A"/>
    <w:rsid w:val="00FD76D7"/>
    <w:rsid w:val="00FE0B22"/>
    <w:rsid w:val="00FE2D57"/>
    <w:rsid w:val="00FE3518"/>
    <w:rsid w:val="00FE5E0D"/>
    <w:rsid w:val="00FF1A41"/>
    <w:rsid w:val="00FF38BA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DD845"/>
  <w15:chartTrackingRefBased/>
  <w15:docId w15:val="{491B8D7F-E168-4474-9CD2-A1126F47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0D"/>
  </w:style>
  <w:style w:type="paragraph" w:styleId="Naslov1">
    <w:name w:val="heading 1"/>
    <w:basedOn w:val="Normal"/>
    <w:next w:val="Normal"/>
    <w:link w:val="Naslov1Char"/>
    <w:qFormat/>
    <w:rsid w:val="00AC3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E0BD9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bCs/>
      <w:sz w:val="20"/>
      <w:szCs w:val="24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24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11BCC"/>
    <w:rPr>
      <w:color w:val="0563C1" w:themeColor="hyperlink"/>
      <w:u w:val="single"/>
    </w:rPr>
  </w:style>
  <w:style w:type="paragraph" w:styleId="Zaglavlje">
    <w:name w:val="header"/>
    <w:aliases w:val=" Char"/>
    <w:basedOn w:val="Normal"/>
    <w:link w:val="ZaglavljeChar"/>
    <w:uiPriority w:val="99"/>
    <w:unhideWhenUsed/>
    <w:rsid w:val="00A161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aliases w:val=" Char Char"/>
    <w:basedOn w:val="Zadanifontodlomka"/>
    <w:link w:val="Zaglavlje"/>
    <w:uiPriority w:val="99"/>
    <w:rsid w:val="00A16188"/>
  </w:style>
  <w:style w:type="paragraph" w:styleId="Podnoje">
    <w:name w:val="footer"/>
    <w:basedOn w:val="Normal"/>
    <w:link w:val="PodnojeChar"/>
    <w:uiPriority w:val="99"/>
    <w:unhideWhenUsed/>
    <w:rsid w:val="00A161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6188"/>
  </w:style>
  <w:style w:type="paragraph" w:styleId="Odlomakpopisa">
    <w:name w:val="List Paragraph"/>
    <w:basedOn w:val="Normal"/>
    <w:uiPriority w:val="34"/>
    <w:qFormat/>
    <w:rsid w:val="00E0720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AC3E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AC3EFD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D3258A"/>
    <w:pPr>
      <w:tabs>
        <w:tab w:val="right" w:leader="dot" w:pos="9060"/>
      </w:tabs>
      <w:spacing w:after="100" w:line="240" w:lineRule="auto"/>
    </w:pPr>
  </w:style>
  <w:style w:type="paragraph" w:styleId="Tekstbalonia">
    <w:name w:val="Balloon Text"/>
    <w:basedOn w:val="Normal"/>
    <w:link w:val="TekstbaloniaChar"/>
    <w:unhideWhenUsed/>
    <w:rsid w:val="00B57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B57D7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5850F0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rsid w:val="00BC04ED"/>
    <w:pPr>
      <w:suppressAutoHyphens/>
      <w:autoSpaceDN w:val="0"/>
      <w:spacing w:after="200" w:line="276" w:lineRule="auto"/>
      <w:ind w:left="720"/>
    </w:pPr>
    <w:rPr>
      <w:rFonts w:ascii="Calibri" w:eastAsia="Calibri" w:hAnsi="Calibri" w:cs="Times New Roman"/>
      <w:lang w:val="hr-HR"/>
    </w:rPr>
  </w:style>
  <w:style w:type="character" w:customStyle="1" w:styleId="Zadanifontodlomka1">
    <w:name w:val="Zadani font odlomka1"/>
    <w:rsid w:val="00BC04ED"/>
  </w:style>
  <w:style w:type="character" w:customStyle="1" w:styleId="Naslov2Char">
    <w:name w:val="Naslov 2 Char"/>
    <w:basedOn w:val="Zadanifontodlomka"/>
    <w:link w:val="Naslov2"/>
    <w:rsid w:val="00EE0BD9"/>
    <w:rPr>
      <w:rFonts w:ascii="Tahoma" w:eastAsia="Times New Roman" w:hAnsi="Tahoma" w:cs="Times New Roman"/>
      <w:b/>
      <w:bCs/>
      <w:sz w:val="20"/>
      <w:szCs w:val="24"/>
      <w:lang w:val="hr-HR"/>
    </w:rPr>
  </w:style>
  <w:style w:type="numbering" w:customStyle="1" w:styleId="Bezpopisa1">
    <w:name w:val="Bez popisa1"/>
    <w:next w:val="Bezpopisa"/>
    <w:semiHidden/>
    <w:rsid w:val="00EE0BD9"/>
  </w:style>
  <w:style w:type="table" w:customStyle="1" w:styleId="Reetkatablice1">
    <w:name w:val="Rešetka tablice1"/>
    <w:basedOn w:val="Obinatablica"/>
    <w:next w:val="Reetkatablice"/>
    <w:rsid w:val="00EE0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--normal">
    <w:name w:val="type--normal"/>
    <w:basedOn w:val="Zadanifontodlomka"/>
    <w:rsid w:val="00EE0BD9"/>
  </w:style>
  <w:style w:type="character" w:customStyle="1" w:styleId="Naslov3Char">
    <w:name w:val="Naslov 3 Char"/>
    <w:basedOn w:val="Zadanifontodlomka"/>
    <w:link w:val="Naslov3"/>
    <w:uiPriority w:val="9"/>
    <w:semiHidden/>
    <w:rsid w:val="002247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3C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Zadanifontodlomka"/>
    <w:rsid w:val="003C6E08"/>
  </w:style>
  <w:style w:type="character" w:styleId="Naglaeno">
    <w:name w:val="Strong"/>
    <w:basedOn w:val="Zadanifontodlomka"/>
    <w:uiPriority w:val="22"/>
    <w:qFormat/>
    <w:rsid w:val="003C5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@franjesev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7E37-EE33-4186-8040-BE2E22AE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SILVANA KOSTANJŠEK</cp:lastModifiedBy>
  <cp:revision>5</cp:revision>
  <cp:lastPrinted>2025-04-29T12:40:00Z</cp:lastPrinted>
  <dcterms:created xsi:type="dcterms:W3CDTF">2025-05-08T07:01:00Z</dcterms:created>
  <dcterms:modified xsi:type="dcterms:W3CDTF">2025-05-08T10:24:00Z</dcterms:modified>
</cp:coreProperties>
</file>